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047F" w14:textId="77777777" w:rsidR="000209C8" w:rsidRDefault="008232FF">
      <w:pPr>
        <w:pStyle w:val="BodyTextHeadersHeader"/>
      </w:pPr>
      <w:bookmarkStart w:id="0" w:name="_GoBack"/>
      <w:bookmarkEnd w:id="0"/>
      <w:r>
        <w:t>Biology 5</w:t>
      </w:r>
      <w:r w:rsidR="00E93D20">
        <w:t>th</w:t>
      </w:r>
      <w:r>
        <w:t xml:space="preserve"> Edition Lesson Plan Overview</w:t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0209C8" w14:paraId="2F4B6A48" w14:textId="77777777" w:rsidTr="00491C7D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98626A" w14:textId="77777777" w:rsidR="000209C8" w:rsidRDefault="00BB66E5">
            <w:pPr>
              <w:pStyle w:val="TableTableSubHeader"/>
            </w:pPr>
            <w:r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045419" w14:textId="77777777" w:rsidR="000209C8" w:rsidRDefault="00BB66E5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1B29E2" w14:textId="77777777" w:rsidR="000209C8" w:rsidRDefault="00BB66E5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22A509" w14:textId="77777777" w:rsidR="000209C8" w:rsidRDefault="00BB66E5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220D41" w14:textId="77777777" w:rsidR="000209C8" w:rsidRDefault="00BB66E5" w:rsidP="008232FF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0635F49" w14:textId="77777777" w:rsidR="000209C8" w:rsidRDefault="00BB66E5">
            <w:pPr>
              <w:pStyle w:val="TableTableSubHeader"/>
            </w:pPr>
            <w:r>
              <w:t>Biblical Worldview</w:t>
            </w:r>
          </w:p>
        </w:tc>
      </w:tr>
      <w:tr w:rsidR="000209C8" w14:paraId="59E3BFC6" w14:textId="77777777" w:rsidTr="00491C7D">
        <w:trPr>
          <w:cantSplit/>
        </w:trPr>
        <w:tc>
          <w:tcPr>
            <w:tcW w:w="9590" w:type="dxa"/>
            <w:gridSpan w:val="6"/>
            <w:shd w:val="pct15" w:color="15D8CD" w:fill="auto"/>
            <w:tcMar>
              <w:top w:w="43" w:type="dxa"/>
              <w:left w:w="115" w:type="dxa"/>
              <w:bottom w:w="29" w:type="dxa"/>
              <w:right w:w="115" w:type="dxa"/>
            </w:tcMar>
            <w:vAlign w:val="center"/>
          </w:tcPr>
          <w:p w14:paraId="7B39223F" w14:textId="77777777" w:rsidR="000209C8" w:rsidRDefault="00BB66E5">
            <w:pPr>
              <w:pStyle w:val="TableTableHeadingB"/>
            </w:pPr>
            <w:r>
              <w:t>Chapter 1: The Living Creation</w:t>
            </w:r>
          </w:p>
        </w:tc>
      </w:tr>
      <w:tr w:rsidR="000209C8" w14:paraId="420FC4B1" w14:textId="77777777" w:rsidTr="00491C7D">
        <w:trPr>
          <w:cantSplit/>
        </w:trPr>
        <w:tc>
          <w:tcPr>
            <w:tcW w:w="861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1140F68F" w14:textId="77777777" w:rsidR="000209C8" w:rsidRDefault="00BB66E5">
            <w:pPr>
              <w:pStyle w:val="tabletextday"/>
            </w:pPr>
            <w:r>
              <w:t>1–2</w:t>
            </w:r>
          </w:p>
        </w:tc>
        <w:tc>
          <w:tcPr>
            <w:tcW w:w="1498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043F8772" w14:textId="77777777" w:rsidR="000209C8" w:rsidRDefault="00BB66E5">
            <w:pPr>
              <w:pStyle w:val="TableTableText"/>
            </w:pPr>
            <w:r>
              <w:t>1A The Study of Life</w:t>
            </w:r>
          </w:p>
        </w:tc>
        <w:tc>
          <w:tcPr>
            <w:tcW w:w="2327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143BDC6F" w14:textId="77777777" w:rsidR="000209C8" w:rsidRDefault="00BB66E5">
            <w:pPr>
              <w:pStyle w:val="TableTableTextbullet"/>
              <w:numPr>
                <w:ilvl w:val="0"/>
                <w:numId w:val="1"/>
              </w:numPr>
            </w:pPr>
            <w:r>
              <w:t>Evaluate the presuppositions about life that lie at the heart of the abortion debate.</w:t>
            </w:r>
          </w:p>
          <w:p w14:paraId="578454C1" w14:textId="77777777" w:rsidR="000209C8" w:rsidRDefault="00BB66E5">
            <w:pPr>
              <w:pStyle w:val="TableTableTextbullet"/>
              <w:numPr>
                <w:ilvl w:val="0"/>
                <w:numId w:val="1"/>
              </w:numPr>
            </w:pPr>
            <w:r>
              <w:t>Summarize the Creation narrative in their own words.</w:t>
            </w:r>
          </w:p>
          <w:p w14:paraId="0AB4666E" w14:textId="77777777" w:rsidR="000209C8" w:rsidRDefault="00BB66E5">
            <w:pPr>
              <w:pStyle w:val="TableTableTextbullet"/>
              <w:numPr>
                <w:ilvl w:val="0"/>
                <w:numId w:val="1"/>
              </w:numPr>
            </w:pPr>
            <w:r>
              <w:t>Summarize the six attributes of life in their own words.</w:t>
            </w:r>
          </w:p>
          <w:p w14:paraId="45CA362B" w14:textId="77777777" w:rsidR="000209C8" w:rsidRDefault="00BB66E5">
            <w:pPr>
              <w:pStyle w:val="TableTableTextbullet"/>
              <w:numPr>
                <w:ilvl w:val="0"/>
                <w:numId w:val="1"/>
              </w:numPr>
            </w:pPr>
            <w:r>
              <w:t>Create a graphic organizer that relates the six attributes of life to specific biological structures and functions.</w:t>
            </w:r>
          </w:p>
          <w:p w14:paraId="798CEFE7" w14:textId="77777777" w:rsidR="000209C8" w:rsidRDefault="00BB66E5">
            <w:pPr>
              <w:pStyle w:val="TableTableTextbullet"/>
              <w:numPr>
                <w:ilvl w:val="0"/>
                <w:numId w:val="1"/>
              </w:numPr>
            </w:pPr>
            <w:r>
              <w:t>Diagram the sources of energy for a living organism.</w:t>
            </w:r>
          </w:p>
          <w:p w14:paraId="2EDC5A6B" w14:textId="77777777" w:rsidR="000209C8" w:rsidRDefault="00BB66E5">
            <w:pPr>
              <w:pStyle w:val="TableTableTextbullet"/>
              <w:numPr>
                <w:ilvl w:val="0"/>
                <w:numId w:val="1"/>
              </w:numPr>
            </w:pPr>
            <w:r>
              <w:t>Diagram the sources of information for a living organism.</w:t>
            </w:r>
          </w:p>
        </w:tc>
        <w:tc>
          <w:tcPr>
            <w:tcW w:w="850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56858B1E" w14:textId="77777777" w:rsidR="000209C8" w:rsidRDefault="00BB66E5">
            <w:pPr>
              <w:pStyle w:val="tabletextday"/>
            </w:pPr>
            <w:r>
              <w:t>3–9</w:t>
            </w:r>
          </w:p>
        </w:tc>
        <w:tc>
          <w:tcPr>
            <w:tcW w:w="1712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5C36EC57" w14:textId="77777777" w:rsidR="000209C8" w:rsidRDefault="00BB66E5">
            <w:pPr>
              <w:pStyle w:val="TableTableText"/>
            </w:pPr>
            <w:r>
              <w:t>Extra Content: Extra Case Study</w:t>
            </w:r>
          </w:p>
        </w:tc>
        <w:tc>
          <w:tcPr>
            <w:tcW w:w="2342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4215BBC5" w14:textId="77777777" w:rsidR="000209C8" w:rsidRDefault="00BB66E5">
            <w:pPr>
              <w:pStyle w:val="TableTableTextbullet"/>
              <w:numPr>
                <w:ilvl w:val="0"/>
                <w:numId w:val="2"/>
              </w:numPr>
            </w:pPr>
            <w:r>
              <w:t>Sanctity of human life</w:t>
            </w:r>
          </w:p>
          <w:p w14:paraId="56D13933" w14:textId="77777777" w:rsidR="000209C8" w:rsidRDefault="00BB66E5">
            <w:pPr>
              <w:pStyle w:val="TableTableTextbullet"/>
              <w:numPr>
                <w:ilvl w:val="0"/>
                <w:numId w:val="2"/>
              </w:numPr>
            </w:pPr>
            <w:r>
              <w:t>Relationship between God’s Word and science</w:t>
            </w:r>
          </w:p>
          <w:p w14:paraId="338C420E" w14:textId="77777777" w:rsidR="000209C8" w:rsidRDefault="00BB66E5">
            <w:pPr>
              <w:pStyle w:val="TableTableTextbullet"/>
              <w:numPr>
                <w:ilvl w:val="0"/>
                <w:numId w:val="2"/>
              </w:numPr>
            </w:pPr>
            <w:r>
              <w:t>God and Creation (the event)</w:t>
            </w:r>
          </w:p>
          <w:p w14:paraId="26CED579" w14:textId="77777777" w:rsidR="000209C8" w:rsidRDefault="00BB66E5">
            <w:pPr>
              <w:pStyle w:val="TableTableTextbullet"/>
              <w:numPr>
                <w:ilvl w:val="0"/>
                <w:numId w:val="2"/>
              </w:numPr>
            </w:pPr>
            <w:r>
              <w:t>Fall of creation</w:t>
            </w:r>
          </w:p>
          <w:p w14:paraId="67E05A3F" w14:textId="77777777" w:rsidR="000209C8" w:rsidRDefault="00BB66E5">
            <w:pPr>
              <w:pStyle w:val="TableTableTextbullet"/>
              <w:numPr>
                <w:ilvl w:val="0"/>
                <w:numId w:val="2"/>
              </w:numPr>
            </w:pPr>
            <w:r>
              <w:t>Redemption of the world</w:t>
            </w:r>
          </w:p>
          <w:p w14:paraId="24F3142E" w14:textId="77777777" w:rsidR="000209C8" w:rsidRDefault="00BB66E5">
            <w:pPr>
              <w:pStyle w:val="TableTableTextbullet"/>
              <w:numPr>
                <w:ilvl w:val="0"/>
                <w:numId w:val="2"/>
              </w:numPr>
            </w:pPr>
            <w:r>
              <w:t xml:space="preserve">Physical and spiritual life </w:t>
            </w:r>
          </w:p>
          <w:p w14:paraId="1C59F4C4" w14:textId="77777777" w:rsidR="000209C8" w:rsidRDefault="00BB66E5">
            <w:pPr>
              <w:pStyle w:val="TableTableTextbullet"/>
              <w:numPr>
                <w:ilvl w:val="0"/>
                <w:numId w:val="2"/>
              </w:numPr>
            </w:pPr>
            <w:r>
              <w:t>God’s care for creation</w:t>
            </w:r>
          </w:p>
        </w:tc>
      </w:tr>
      <w:tr w:rsidR="000209C8" w14:paraId="69B96AD3" w14:textId="77777777" w:rsidTr="00491C7D">
        <w:trPr>
          <w:cantSplit/>
        </w:trPr>
        <w:tc>
          <w:tcPr>
            <w:tcW w:w="861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71F98AB2" w14:textId="77777777" w:rsidR="000209C8" w:rsidRDefault="00BB66E5">
            <w:pPr>
              <w:pStyle w:val="tabletextday"/>
            </w:pPr>
            <w:r>
              <w:t>3–4</w:t>
            </w:r>
          </w:p>
        </w:tc>
        <w:tc>
          <w:tcPr>
            <w:tcW w:w="1498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0D4ACB0C" w14:textId="77777777" w:rsidR="000209C8" w:rsidRDefault="00BB66E5">
            <w:pPr>
              <w:pStyle w:val="TableTableText"/>
            </w:pPr>
            <w:r>
              <w:t>1B Views of Life</w:t>
            </w:r>
          </w:p>
        </w:tc>
        <w:tc>
          <w:tcPr>
            <w:tcW w:w="2327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095C52EB" w14:textId="77777777" w:rsidR="000209C8" w:rsidRDefault="00BB66E5">
            <w:pPr>
              <w:pStyle w:val="TableTableTextbullet"/>
              <w:numPr>
                <w:ilvl w:val="0"/>
                <w:numId w:val="3"/>
              </w:numPr>
            </w:pPr>
            <w:r>
              <w:t>Relate observations, interpretations, and models.</w:t>
            </w:r>
          </w:p>
          <w:p w14:paraId="35E5C6C1" w14:textId="77777777" w:rsidR="000209C8" w:rsidRDefault="00BB66E5">
            <w:pPr>
              <w:pStyle w:val="TableTableTextbullet"/>
              <w:numPr>
                <w:ilvl w:val="0"/>
                <w:numId w:val="3"/>
              </w:numPr>
            </w:pPr>
            <w:r>
              <w:t>Compare the changing nature of science with the unchanging nature of God and His Word.</w:t>
            </w:r>
          </w:p>
          <w:p w14:paraId="4B06BB98" w14:textId="77777777" w:rsidR="000209C8" w:rsidRDefault="00BB66E5">
            <w:pPr>
              <w:pStyle w:val="TableTableTextbullet"/>
              <w:numPr>
                <w:ilvl w:val="0"/>
                <w:numId w:val="3"/>
              </w:numPr>
            </w:pPr>
            <w:r>
              <w:t>Determine when science is most useful despite its limitations.</w:t>
            </w:r>
          </w:p>
          <w:p w14:paraId="5C579C1F" w14:textId="77777777" w:rsidR="000209C8" w:rsidRDefault="00BB66E5">
            <w:pPr>
              <w:pStyle w:val="TableTableTextbullet"/>
              <w:numPr>
                <w:ilvl w:val="0"/>
                <w:numId w:val="3"/>
              </w:numPr>
            </w:pPr>
            <w:r>
              <w:t>Compare views of life and science that different people have.</w:t>
            </w:r>
          </w:p>
        </w:tc>
        <w:tc>
          <w:tcPr>
            <w:tcW w:w="850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280D2C4D" w14:textId="77777777" w:rsidR="000209C8" w:rsidRDefault="00BB66E5">
            <w:pPr>
              <w:pStyle w:val="tabletextday"/>
            </w:pPr>
            <w:r>
              <w:t>10–15</w:t>
            </w:r>
          </w:p>
        </w:tc>
        <w:tc>
          <w:tcPr>
            <w:tcW w:w="1712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1C69540D" w14:textId="77777777" w:rsidR="000209C8" w:rsidRDefault="000209C8"/>
        </w:tc>
        <w:tc>
          <w:tcPr>
            <w:tcW w:w="2342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0FCA348B" w14:textId="77777777" w:rsidR="000209C8" w:rsidRDefault="002C2F4E">
            <w:pPr>
              <w:pStyle w:val="TableTableTextbullet"/>
              <w:numPr>
                <w:ilvl w:val="0"/>
                <w:numId w:val="4"/>
              </w:numPr>
            </w:pPr>
            <w:r>
              <w:t>Science</w:t>
            </w:r>
            <w:r w:rsidR="00BB66E5">
              <w:t xml:space="preserve"> in light of a biblical worldview</w:t>
            </w:r>
          </w:p>
          <w:p w14:paraId="5B4E665A" w14:textId="77777777" w:rsidR="000209C8" w:rsidRDefault="00BB66E5">
            <w:pPr>
              <w:pStyle w:val="TableTableTextbullet"/>
              <w:numPr>
                <w:ilvl w:val="0"/>
                <w:numId w:val="4"/>
              </w:numPr>
            </w:pPr>
            <w:r>
              <w:t>Dominion through modeling</w:t>
            </w:r>
          </w:p>
        </w:tc>
      </w:tr>
      <w:tr w:rsidR="000209C8" w14:paraId="1B4C8B50" w14:textId="77777777" w:rsidTr="00491C7D">
        <w:tc>
          <w:tcPr>
            <w:tcW w:w="861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09442295" w14:textId="77777777" w:rsidR="000209C8" w:rsidRDefault="00BB66E5">
            <w:pPr>
              <w:pStyle w:val="tabletextday"/>
            </w:pPr>
            <w:r>
              <w:t>5</w:t>
            </w:r>
          </w:p>
        </w:tc>
        <w:tc>
          <w:tcPr>
            <w:tcW w:w="8729" w:type="dxa"/>
            <w:gridSpan w:val="5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15EF6042" w14:textId="77777777" w:rsidR="000209C8" w:rsidRDefault="00BB66E5">
            <w:pPr>
              <w:pStyle w:val="TableTableText"/>
            </w:pPr>
            <w:r>
              <w:t xml:space="preserve">Lab 1A, </w:t>
            </w:r>
            <w:r>
              <w:rPr>
                <w:rStyle w:val="Italic"/>
              </w:rPr>
              <w:t>A Method to This Madness</w:t>
            </w:r>
            <w:r>
              <w:tab/>
            </w:r>
          </w:p>
        </w:tc>
      </w:tr>
      <w:tr w:rsidR="000209C8" w14:paraId="3EF1E031" w14:textId="77777777" w:rsidTr="00491C7D">
        <w:tc>
          <w:tcPr>
            <w:tcW w:w="861" w:type="dxa"/>
            <w:vMerge w:val="restart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62892C8A" w14:textId="77777777" w:rsidR="000209C8" w:rsidRDefault="00BB66E5">
            <w:pPr>
              <w:pStyle w:val="tabletextday"/>
            </w:pPr>
            <w:r>
              <w:t>6</w:t>
            </w:r>
          </w:p>
        </w:tc>
        <w:tc>
          <w:tcPr>
            <w:tcW w:w="1498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437E97FA" w14:textId="77777777" w:rsidR="000209C8" w:rsidRDefault="00BB66E5">
            <w:pPr>
              <w:pStyle w:val="TableTableText"/>
            </w:pPr>
            <w:r>
              <w:t>1C Balance of Life</w:t>
            </w:r>
          </w:p>
        </w:tc>
        <w:tc>
          <w:tcPr>
            <w:tcW w:w="2327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6A993699" w14:textId="77777777" w:rsidR="000209C8" w:rsidRDefault="00BB66E5">
            <w:pPr>
              <w:pStyle w:val="TableTableTextbullet"/>
              <w:numPr>
                <w:ilvl w:val="0"/>
                <w:numId w:val="5"/>
              </w:numPr>
            </w:pPr>
            <w:r>
              <w:t>Relate the work of conservation to obeying Genesis 1:28 and Matthew 22:39.</w:t>
            </w:r>
          </w:p>
          <w:p w14:paraId="12D07130" w14:textId="77777777" w:rsidR="000209C8" w:rsidRDefault="00BB66E5">
            <w:pPr>
              <w:pStyle w:val="TableTableTextbullet"/>
              <w:numPr>
                <w:ilvl w:val="0"/>
                <w:numId w:val="5"/>
              </w:numPr>
            </w:pPr>
            <w:r>
              <w:t>Explain the balance between preserving the earth’s resources and using them to help other people.</w:t>
            </w:r>
          </w:p>
          <w:p w14:paraId="6192FD9A" w14:textId="77777777" w:rsidR="000209C8" w:rsidRDefault="00BB66E5">
            <w:pPr>
              <w:pStyle w:val="TableTableTextbullet"/>
              <w:numPr>
                <w:ilvl w:val="0"/>
                <w:numId w:val="5"/>
              </w:numPr>
            </w:pPr>
            <w:r>
              <w:t>Compare the positive and negative ways that the tools of biology can be used.</w:t>
            </w:r>
          </w:p>
          <w:p w14:paraId="5F17DB81" w14:textId="77777777" w:rsidR="000209C8" w:rsidRDefault="00BB66E5">
            <w:pPr>
              <w:pStyle w:val="TableTableTextbullet"/>
              <w:numPr>
                <w:ilvl w:val="0"/>
                <w:numId w:val="5"/>
              </w:numPr>
            </w:pPr>
            <w:r>
              <w:t>Give examples of how the sciences can work together to fulfill the Creation Mandate.</w:t>
            </w:r>
          </w:p>
        </w:tc>
        <w:tc>
          <w:tcPr>
            <w:tcW w:w="850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314CC68C" w14:textId="77777777" w:rsidR="000209C8" w:rsidRDefault="00BB66E5">
            <w:pPr>
              <w:pStyle w:val="tabletextday"/>
            </w:pPr>
            <w:r>
              <w:t>16–18</w:t>
            </w:r>
          </w:p>
        </w:tc>
        <w:tc>
          <w:tcPr>
            <w:tcW w:w="1712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6969A4CD" w14:textId="77777777" w:rsidR="000209C8" w:rsidRDefault="000209C8"/>
        </w:tc>
        <w:tc>
          <w:tcPr>
            <w:tcW w:w="2342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14E4324E" w14:textId="77777777" w:rsidR="000209C8" w:rsidRDefault="00BB66E5">
            <w:pPr>
              <w:pStyle w:val="TableTableTextbullet"/>
              <w:numPr>
                <w:ilvl w:val="0"/>
                <w:numId w:val="6"/>
              </w:numPr>
            </w:pPr>
            <w:r>
              <w:t>Using biology to practice dominion</w:t>
            </w:r>
          </w:p>
          <w:p w14:paraId="116A880C" w14:textId="77777777" w:rsidR="000209C8" w:rsidRDefault="00BB66E5">
            <w:pPr>
              <w:pStyle w:val="TableTableTextbullet"/>
              <w:numPr>
                <w:ilvl w:val="0"/>
                <w:numId w:val="6"/>
              </w:numPr>
            </w:pPr>
            <w:r>
              <w:t>Glorifying God through science</w:t>
            </w:r>
          </w:p>
        </w:tc>
      </w:tr>
      <w:tr w:rsidR="000209C8" w14:paraId="5AFFFE19" w14:textId="77777777" w:rsidTr="00491C7D">
        <w:tc>
          <w:tcPr>
            <w:tcW w:w="861" w:type="dxa"/>
            <w:vMerge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60329B9B" w14:textId="77777777" w:rsidR="000209C8" w:rsidRDefault="000209C8"/>
        </w:tc>
        <w:tc>
          <w:tcPr>
            <w:tcW w:w="8729" w:type="dxa"/>
            <w:gridSpan w:val="5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1088610E" w14:textId="77777777" w:rsidR="000209C8" w:rsidRDefault="00BB66E5">
            <w:pPr>
              <w:pStyle w:val="TableTableText"/>
            </w:pPr>
            <w:r>
              <w:t>Chapter 1 Review</w:t>
            </w:r>
          </w:p>
        </w:tc>
      </w:tr>
      <w:tr w:rsidR="000209C8" w14:paraId="4DB9FC64" w14:textId="77777777" w:rsidTr="00491C7D">
        <w:trPr>
          <w:cantSplit/>
        </w:trPr>
        <w:tc>
          <w:tcPr>
            <w:tcW w:w="861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29C3DEC6" w14:textId="77777777" w:rsidR="000209C8" w:rsidRDefault="00BB66E5">
            <w:pPr>
              <w:pStyle w:val="tabletextday"/>
            </w:pPr>
            <w:r>
              <w:t>7</w:t>
            </w:r>
          </w:p>
        </w:tc>
        <w:tc>
          <w:tcPr>
            <w:tcW w:w="8729" w:type="dxa"/>
            <w:gridSpan w:val="5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5A4615AA" w14:textId="77777777" w:rsidR="000209C8" w:rsidRDefault="00BB66E5">
            <w:pPr>
              <w:pStyle w:val="TableTableText"/>
            </w:pPr>
            <w:r>
              <w:t xml:space="preserve">Lab 1B, </w:t>
            </w:r>
            <w:r>
              <w:rPr>
                <w:rStyle w:val="Italic"/>
              </w:rPr>
              <w:t>More Than Meets the Eye</w:t>
            </w:r>
          </w:p>
        </w:tc>
      </w:tr>
      <w:tr w:rsidR="000209C8" w14:paraId="3F021FC0" w14:textId="77777777" w:rsidTr="00491C7D">
        <w:trPr>
          <w:cantSplit/>
        </w:trPr>
        <w:tc>
          <w:tcPr>
            <w:tcW w:w="861" w:type="dxa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731455CD" w14:textId="77777777" w:rsidR="000209C8" w:rsidRDefault="00BB66E5">
            <w:pPr>
              <w:pStyle w:val="tabletextday"/>
            </w:pPr>
            <w:r>
              <w:t>8</w:t>
            </w:r>
          </w:p>
        </w:tc>
        <w:tc>
          <w:tcPr>
            <w:tcW w:w="8729" w:type="dxa"/>
            <w:gridSpan w:val="5"/>
            <w:tcMar>
              <w:top w:w="43" w:type="dxa"/>
              <w:left w:w="115" w:type="dxa"/>
              <w:bottom w:w="29" w:type="dxa"/>
              <w:right w:w="115" w:type="dxa"/>
            </w:tcMar>
          </w:tcPr>
          <w:p w14:paraId="6E2C92A1" w14:textId="77777777" w:rsidR="000209C8" w:rsidRDefault="00BB66E5">
            <w:pPr>
              <w:pStyle w:val="TableTableText"/>
            </w:pPr>
            <w:r>
              <w:t>Chapter 1 Test</w:t>
            </w:r>
          </w:p>
        </w:tc>
      </w:tr>
    </w:tbl>
    <w:p w14:paraId="4F88ECEE" w14:textId="77777777" w:rsidR="00491C7D" w:rsidRDefault="00491C7D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7D53DDF0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2F63AAE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360558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77DC87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B5425E5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3EAFF6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F14E41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75A501A8" w14:textId="77777777" w:rsidTr="00491C7D">
        <w:trPr>
          <w:cantSplit/>
        </w:trPr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764796" w14:textId="77777777" w:rsidR="000209C8" w:rsidRDefault="00BB66E5">
            <w:pPr>
              <w:pStyle w:val="TableTableHeadingB"/>
            </w:pPr>
            <w:r>
              <w:t>Chapter 2: The Chemistry of Living Things</w:t>
            </w:r>
          </w:p>
        </w:tc>
      </w:tr>
      <w:tr w:rsidR="000209C8" w14:paraId="41B85098" w14:textId="77777777" w:rsidTr="00491C7D">
        <w:trPr>
          <w:cantSplit/>
        </w:trPr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D84C3" w14:textId="77777777" w:rsidR="000209C8" w:rsidRDefault="00BB66E5">
            <w:pPr>
              <w:pStyle w:val="tabletextday"/>
            </w:pPr>
            <w:r>
              <w:t>9–10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1B1B10" w14:textId="77777777" w:rsidR="000209C8" w:rsidRDefault="00BB66E5">
            <w:pPr>
              <w:pStyle w:val="TableTableText"/>
            </w:pPr>
            <w:r>
              <w:t>2A Matter, Energy, and Life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E9EFB4" w14:textId="77777777" w:rsidR="000209C8" w:rsidRDefault="00BB66E5">
            <w:pPr>
              <w:pStyle w:val="TableTableTextbullet"/>
              <w:numPr>
                <w:ilvl w:val="0"/>
                <w:numId w:val="7"/>
              </w:numPr>
            </w:pPr>
            <w:r>
              <w:t>Compare the different types of energy using examples.</w:t>
            </w:r>
          </w:p>
          <w:p w14:paraId="449DC3C0" w14:textId="77777777" w:rsidR="000209C8" w:rsidRDefault="00BB66E5">
            <w:pPr>
              <w:pStyle w:val="TableTableTextbullet"/>
              <w:numPr>
                <w:ilvl w:val="0"/>
                <w:numId w:val="7"/>
              </w:numPr>
            </w:pPr>
            <w:r>
              <w:t>Compare chemical and physical changes using examples.</w:t>
            </w:r>
          </w:p>
          <w:p w14:paraId="736B8426" w14:textId="77777777" w:rsidR="000209C8" w:rsidRDefault="00BB66E5">
            <w:pPr>
              <w:pStyle w:val="TableTableTextbullet"/>
              <w:numPr>
                <w:ilvl w:val="0"/>
                <w:numId w:val="7"/>
              </w:numPr>
            </w:pPr>
            <w:r>
              <w:t>Compare ionic and covalent compounds.</w:t>
            </w:r>
          </w:p>
          <w:p w14:paraId="7EB9991E" w14:textId="77777777" w:rsidR="000209C8" w:rsidRDefault="00BB66E5">
            <w:pPr>
              <w:pStyle w:val="TableTableTextbullet"/>
              <w:numPr>
                <w:ilvl w:val="0"/>
                <w:numId w:val="7"/>
              </w:numPr>
            </w:pPr>
            <w:r>
              <w:t xml:space="preserve">Create a hierarchy chart including the terms </w:t>
            </w:r>
            <w:r>
              <w:rPr>
                <w:rStyle w:val="Italic"/>
              </w:rPr>
              <w:t>matter</w:t>
            </w:r>
            <w:r>
              <w:t xml:space="preserve">, </w:t>
            </w:r>
            <w:r>
              <w:rPr>
                <w:rStyle w:val="Italic"/>
              </w:rPr>
              <w:t>atom</w:t>
            </w:r>
            <w:r>
              <w:t xml:space="preserve">, </w:t>
            </w:r>
            <w:r>
              <w:rPr>
                <w:rStyle w:val="Italic"/>
              </w:rPr>
              <w:t>element</w:t>
            </w:r>
            <w:r>
              <w:t xml:space="preserve">, </w:t>
            </w:r>
            <w:r>
              <w:rPr>
                <w:rStyle w:val="Italic"/>
              </w:rPr>
              <w:t>proton</w:t>
            </w:r>
            <w:r>
              <w:t xml:space="preserve">, </w:t>
            </w:r>
            <w:r>
              <w:rPr>
                <w:rStyle w:val="Italic"/>
              </w:rPr>
              <w:t>neutron</w:t>
            </w:r>
            <w:r>
              <w:t xml:space="preserve">, </w:t>
            </w:r>
            <w:r>
              <w:rPr>
                <w:rStyle w:val="Italic"/>
              </w:rPr>
              <w:t>electron</w:t>
            </w:r>
            <w:r>
              <w:t xml:space="preserve">, </w:t>
            </w:r>
            <w:r>
              <w:rPr>
                <w:rStyle w:val="Italic"/>
              </w:rPr>
              <w:t>compound</w:t>
            </w:r>
            <w:r>
              <w:t xml:space="preserve">, and </w:t>
            </w:r>
            <w:r>
              <w:rPr>
                <w:rStyle w:val="Italic"/>
              </w:rPr>
              <w:t>molecule</w:t>
            </w:r>
            <w:r>
              <w:t>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3402B8" w14:textId="77777777" w:rsidR="000209C8" w:rsidRDefault="00BB66E5">
            <w:pPr>
              <w:pStyle w:val="tabletextday"/>
            </w:pPr>
            <w:r>
              <w:t>22–27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591932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287085" w14:textId="77777777" w:rsidR="000209C8" w:rsidRDefault="00BB66E5">
            <w:pPr>
              <w:pStyle w:val="TableTableTextbullet"/>
              <w:numPr>
                <w:ilvl w:val="0"/>
                <w:numId w:val="8"/>
              </w:numPr>
            </w:pPr>
            <w:r>
              <w:t>Sustaining power of God in nature</w:t>
            </w:r>
          </w:p>
          <w:p w14:paraId="3671AAF5" w14:textId="77777777" w:rsidR="000209C8" w:rsidRDefault="00BB66E5">
            <w:pPr>
              <w:pStyle w:val="TableTableTextbullet"/>
              <w:numPr>
                <w:ilvl w:val="0"/>
                <w:numId w:val="8"/>
              </w:numPr>
            </w:pPr>
            <w:r>
              <w:t>God’s role both in creating and sustaining life</w:t>
            </w:r>
          </w:p>
        </w:tc>
      </w:tr>
      <w:tr w:rsidR="000209C8" w14:paraId="249633BD" w14:textId="77777777" w:rsidTr="00491C7D">
        <w:trPr>
          <w:cantSplit/>
        </w:trPr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F8BE05" w14:textId="77777777" w:rsidR="000209C8" w:rsidRDefault="00BB66E5">
            <w:pPr>
              <w:pStyle w:val="tabletextday"/>
            </w:pPr>
            <w:r>
              <w:t>11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9EA7C0" w14:textId="77777777" w:rsidR="000209C8" w:rsidRDefault="00BB66E5">
            <w:pPr>
              <w:pStyle w:val="TableTableText"/>
            </w:pPr>
            <w:r>
              <w:t xml:space="preserve">Lab 2A, </w:t>
            </w:r>
            <w:r>
              <w:rPr>
                <w:rStyle w:val="Italic"/>
              </w:rPr>
              <w:t>Lost in the Woods</w:t>
            </w:r>
          </w:p>
        </w:tc>
      </w:tr>
      <w:tr w:rsidR="000209C8" w14:paraId="0D902CFA" w14:textId="77777777" w:rsidTr="00491C7D">
        <w:trPr>
          <w:cantSplit/>
        </w:trPr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4B9BF9" w14:textId="77777777" w:rsidR="000209C8" w:rsidRDefault="00BB66E5">
            <w:pPr>
              <w:pStyle w:val="tabletextday"/>
            </w:pPr>
            <w:r>
              <w:t>12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AB6FC8" w14:textId="77777777" w:rsidR="000209C8" w:rsidRDefault="00BB66E5">
            <w:pPr>
              <w:pStyle w:val="TableTableText"/>
            </w:pPr>
            <w:r>
              <w:t>2B The Chemical Processes of Life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EC1AB5" w14:textId="77777777" w:rsidR="000209C8" w:rsidRDefault="00BB66E5">
            <w:pPr>
              <w:pStyle w:val="TableTableTextbullet"/>
              <w:numPr>
                <w:ilvl w:val="0"/>
                <w:numId w:val="9"/>
              </w:numPr>
            </w:pPr>
            <w:r>
              <w:t>Relate Brownian motion to diffusion and the dissolving process.</w:t>
            </w:r>
          </w:p>
          <w:p w14:paraId="57C95D6E" w14:textId="77777777" w:rsidR="000209C8" w:rsidRDefault="00BB66E5">
            <w:pPr>
              <w:pStyle w:val="TableTableTextbullet"/>
              <w:numPr>
                <w:ilvl w:val="0"/>
                <w:numId w:val="9"/>
              </w:numPr>
            </w:pPr>
            <w:r>
              <w:t>Label the activation energy, reactants, and products on an energy diagram of both exothermic and endothermic reactions.</w:t>
            </w:r>
          </w:p>
          <w:p w14:paraId="63123055" w14:textId="77777777" w:rsidR="000209C8" w:rsidRDefault="00BB66E5">
            <w:pPr>
              <w:pStyle w:val="TableTableTextbullet"/>
              <w:numPr>
                <w:ilvl w:val="0"/>
                <w:numId w:val="9"/>
              </w:numPr>
            </w:pPr>
            <w:r>
              <w:t>Compare the actions of enzymes and inhibitors.</w:t>
            </w:r>
          </w:p>
          <w:p w14:paraId="4BD511E2" w14:textId="77777777" w:rsidR="000209C8" w:rsidRDefault="00BB66E5">
            <w:pPr>
              <w:pStyle w:val="TableTableTextbullet"/>
              <w:numPr>
                <w:ilvl w:val="0"/>
                <w:numId w:val="9"/>
              </w:numPr>
            </w:pPr>
            <w:r>
              <w:t xml:space="preserve">Give examples of how people can use chemistry to understand and help living things, especially people. 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1BDF3F" w14:textId="77777777" w:rsidR="000209C8" w:rsidRDefault="00BB66E5">
            <w:pPr>
              <w:pStyle w:val="tabletextday"/>
            </w:pPr>
            <w:r>
              <w:t>28–33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504D0C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A8CB68" w14:textId="77777777" w:rsidR="000209C8" w:rsidRDefault="00BB66E5">
            <w:pPr>
              <w:pStyle w:val="TableTableTextbullet"/>
              <w:numPr>
                <w:ilvl w:val="0"/>
                <w:numId w:val="10"/>
              </w:numPr>
            </w:pPr>
            <w:r>
              <w:t>Declaring God’s glory through good stewardship</w:t>
            </w:r>
          </w:p>
        </w:tc>
      </w:tr>
      <w:tr w:rsidR="000209C8" w14:paraId="0ECD2A0E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1A1E47" w14:textId="77777777" w:rsidR="000209C8" w:rsidRDefault="00BB66E5">
            <w:pPr>
              <w:pStyle w:val="tabletextday"/>
            </w:pPr>
            <w:r>
              <w:t>13–14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08711E" w14:textId="77777777" w:rsidR="000209C8" w:rsidRDefault="00BB66E5">
            <w:pPr>
              <w:pStyle w:val="TableTableText"/>
            </w:pPr>
            <w:r>
              <w:t>2C Biochemistry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E87852" w14:textId="77777777" w:rsidR="000209C8" w:rsidRDefault="00BB66E5">
            <w:pPr>
              <w:pStyle w:val="TableTableTextbullet"/>
              <w:numPr>
                <w:ilvl w:val="0"/>
                <w:numId w:val="11"/>
              </w:numPr>
            </w:pPr>
            <w:r>
              <w:t>Demonstrate how water is essential to life’s design.</w:t>
            </w:r>
          </w:p>
          <w:p w14:paraId="2F5CB543" w14:textId="77777777" w:rsidR="000209C8" w:rsidRDefault="00BB66E5">
            <w:pPr>
              <w:pStyle w:val="TableTableTextbullet"/>
              <w:numPr>
                <w:ilvl w:val="0"/>
                <w:numId w:val="11"/>
              </w:numPr>
            </w:pPr>
            <w:r>
              <w:t>Define an organic compound in their own words.</w:t>
            </w:r>
          </w:p>
          <w:p w14:paraId="12A28C28" w14:textId="77777777" w:rsidR="000209C8" w:rsidRDefault="00BB66E5">
            <w:pPr>
              <w:pStyle w:val="TableTableTextbullet"/>
              <w:numPr>
                <w:ilvl w:val="0"/>
                <w:numId w:val="11"/>
              </w:numPr>
            </w:pPr>
            <w:r>
              <w:t>Describe the difference between an organic compound and other kinds of compounds.</w:t>
            </w:r>
          </w:p>
          <w:p w14:paraId="00E79295" w14:textId="77777777" w:rsidR="000209C8" w:rsidRDefault="00BB66E5">
            <w:pPr>
              <w:pStyle w:val="TableTableTextbullet"/>
              <w:numPr>
                <w:ilvl w:val="0"/>
                <w:numId w:val="11"/>
              </w:numPr>
            </w:pPr>
            <w:r>
              <w:t>Give one example of a carbohydrate, protein, lipid, sugar, and nucleic acid, and describe how their chemical structures are different.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EF0C82" w14:textId="77777777" w:rsidR="000209C8" w:rsidRDefault="00BB66E5">
            <w:pPr>
              <w:pStyle w:val="tabletextday"/>
            </w:pPr>
            <w:r>
              <w:t>34–39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BFC1C7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79B979" w14:textId="77777777" w:rsidR="000209C8" w:rsidRDefault="000209C8"/>
        </w:tc>
      </w:tr>
      <w:tr w:rsidR="000209C8" w14:paraId="0D9E5D6A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D31F6B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693EE4" w14:textId="77777777" w:rsidR="000209C8" w:rsidRDefault="00BB66E5">
            <w:pPr>
              <w:pStyle w:val="TableTableText"/>
            </w:pPr>
            <w:r>
              <w:t>Chapter 2 Review</w:t>
            </w:r>
          </w:p>
        </w:tc>
      </w:tr>
      <w:tr w:rsidR="000209C8" w14:paraId="7D7F4E77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7261E9" w14:textId="77777777" w:rsidR="000209C8" w:rsidRDefault="00BB66E5">
            <w:pPr>
              <w:pStyle w:val="tabletextday"/>
            </w:pPr>
            <w:r>
              <w:t>15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22D62D" w14:textId="77777777" w:rsidR="000209C8" w:rsidRDefault="00BB66E5">
            <w:pPr>
              <w:pStyle w:val="TableTableText"/>
            </w:pPr>
            <w:r>
              <w:t xml:space="preserve">Lab 2B, </w:t>
            </w:r>
            <w:r>
              <w:rPr>
                <w:rStyle w:val="Italic"/>
              </w:rPr>
              <w:t>Bubbles of Life</w:t>
            </w:r>
          </w:p>
        </w:tc>
      </w:tr>
      <w:tr w:rsidR="000209C8" w14:paraId="3ADE0586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F22E6F" w14:textId="77777777" w:rsidR="000209C8" w:rsidRDefault="00BB66E5">
            <w:pPr>
              <w:pStyle w:val="tabletextday"/>
            </w:pPr>
            <w:r>
              <w:t>16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EC0DE6" w14:textId="77777777" w:rsidR="000209C8" w:rsidRDefault="00E93D20">
            <w:pPr>
              <w:pStyle w:val="TableTableText"/>
            </w:pPr>
            <w:r>
              <w:t>Chapter</w:t>
            </w:r>
            <w:r w:rsidR="00BB66E5">
              <w:t xml:space="preserve"> 2 Test</w:t>
            </w:r>
          </w:p>
        </w:tc>
      </w:tr>
    </w:tbl>
    <w:p w14:paraId="7286BEC4" w14:textId="77777777" w:rsidR="00491C7D" w:rsidRDefault="00491C7D"/>
    <w:p w14:paraId="36516448" w14:textId="77777777" w:rsidR="00491C7D" w:rsidRDefault="00491C7D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491C7D" w14:paraId="704203B2" w14:textId="77777777" w:rsidTr="00491C7D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B80FA64" w14:textId="77777777" w:rsidR="00491C7D" w:rsidRDefault="00491C7D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12BF2B" w14:textId="77777777" w:rsidR="00491C7D" w:rsidRDefault="00491C7D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3CC3BD" w14:textId="77777777" w:rsidR="00491C7D" w:rsidRDefault="00491C7D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62E11CF" w14:textId="77777777" w:rsidR="00491C7D" w:rsidRDefault="00491C7D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06E1E78" w14:textId="77777777" w:rsidR="00491C7D" w:rsidRDefault="00491C7D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B93CD90" w14:textId="77777777" w:rsidR="00491C7D" w:rsidRDefault="00491C7D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791F6DE9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94C391" w14:textId="77777777" w:rsidR="000209C8" w:rsidRDefault="00BB66E5">
            <w:pPr>
              <w:pStyle w:val="TableTableHeadingB"/>
            </w:pPr>
            <w:r>
              <w:t>Chapter 3: Ecology</w:t>
            </w:r>
          </w:p>
        </w:tc>
      </w:tr>
      <w:tr w:rsidR="000209C8" w14:paraId="55FF691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8747D" w14:textId="77777777" w:rsidR="000209C8" w:rsidRDefault="00BB66E5">
            <w:pPr>
              <w:pStyle w:val="tabletextday"/>
            </w:pPr>
            <w:r>
              <w:t>17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29A82B" w14:textId="77777777" w:rsidR="000209C8" w:rsidRDefault="00BB66E5">
            <w:pPr>
              <w:pStyle w:val="TableTableText"/>
            </w:pPr>
            <w:r>
              <w:t>3A Our Living Planet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53B68" w14:textId="77777777" w:rsidR="000209C8" w:rsidRDefault="00BB66E5">
            <w:pPr>
              <w:pStyle w:val="TableTableTextbullet"/>
              <w:numPr>
                <w:ilvl w:val="0"/>
                <w:numId w:val="12"/>
              </w:numPr>
            </w:pPr>
            <w:r>
              <w:t>Distinguish between ecosystems and the biosphere.</w:t>
            </w:r>
          </w:p>
          <w:p w14:paraId="6A64F10D" w14:textId="77777777" w:rsidR="000209C8" w:rsidRDefault="00BB66E5">
            <w:pPr>
              <w:pStyle w:val="TableTableTextbullet"/>
              <w:numPr>
                <w:ilvl w:val="0"/>
                <w:numId w:val="12"/>
              </w:numPr>
            </w:pPr>
            <w:r>
              <w:t>Explain how biotic and abiotic factors work together to sustain life.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806BB2" w14:textId="77777777" w:rsidR="000209C8" w:rsidRDefault="00BB66E5">
            <w:pPr>
              <w:pStyle w:val="tabletextday"/>
            </w:pPr>
            <w:r>
              <w:t>45–49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B05BB1" w14:textId="77777777" w:rsidR="000209C8" w:rsidRDefault="000209C8"/>
        </w:tc>
        <w:tc>
          <w:tcPr>
            <w:tcW w:w="2342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BA487A" w14:textId="77777777" w:rsidR="000209C8" w:rsidRDefault="00BB66E5">
            <w:pPr>
              <w:pStyle w:val="TableTableTextbullet"/>
              <w:numPr>
                <w:ilvl w:val="0"/>
                <w:numId w:val="13"/>
              </w:numPr>
            </w:pPr>
            <w:r>
              <w:t>God’s design of and care for living things</w:t>
            </w:r>
          </w:p>
          <w:p w14:paraId="7F7B4C7B" w14:textId="77777777" w:rsidR="000209C8" w:rsidRDefault="00BB66E5">
            <w:pPr>
              <w:pStyle w:val="TableTableTextbullet"/>
              <w:numPr>
                <w:ilvl w:val="0"/>
                <w:numId w:val="13"/>
              </w:numPr>
            </w:pPr>
            <w:r>
              <w:t>Fall of creation</w:t>
            </w:r>
          </w:p>
          <w:p w14:paraId="38320B90" w14:textId="77777777" w:rsidR="000209C8" w:rsidRDefault="00BB66E5">
            <w:pPr>
              <w:pStyle w:val="TableTableTextbullet"/>
              <w:numPr>
                <w:ilvl w:val="0"/>
                <w:numId w:val="13"/>
              </w:numPr>
            </w:pPr>
            <w:r>
              <w:t>Future complete redemption</w:t>
            </w:r>
          </w:p>
          <w:p w14:paraId="72F256F8" w14:textId="77777777" w:rsidR="000209C8" w:rsidRDefault="00BB66E5">
            <w:pPr>
              <w:pStyle w:val="TableTableTextbullet"/>
              <w:numPr>
                <w:ilvl w:val="0"/>
                <w:numId w:val="13"/>
              </w:numPr>
            </w:pPr>
            <w:r>
              <w:t>Man’s responsibility to be good stewards of God’s creation</w:t>
            </w:r>
          </w:p>
        </w:tc>
      </w:tr>
      <w:tr w:rsidR="000209C8" w14:paraId="22D58D37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709C02" w14:textId="77777777" w:rsidR="000209C8" w:rsidRDefault="00BB66E5">
            <w:pPr>
              <w:pStyle w:val="tabletextday"/>
            </w:pPr>
            <w:r>
              <w:t>18–19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1DD915" w14:textId="77777777" w:rsidR="000209C8" w:rsidRDefault="00BB66E5">
            <w:pPr>
              <w:pStyle w:val="TableTableText"/>
            </w:pPr>
            <w:r>
              <w:t>3B Biomes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1DEB19" w14:textId="77777777" w:rsidR="000209C8" w:rsidRDefault="00BB66E5">
            <w:pPr>
              <w:pStyle w:val="TableTableTextbullet"/>
              <w:numPr>
                <w:ilvl w:val="0"/>
                <w:numId w:val="14"/>
              </w:numPr>
            </w:pPr>
            <w:r>
              <w:t>Classify a biome on the basis of its biotic and abiotic factors.</w:t>
            </w:r>
          </w:p>
          <w:p w14:paraId="37D0EA49" w14:textId="77777777" w:rsidR="000209C8" w:rsidRDefault="00BB66E5">
            <w:pPr>
              <w:pStyle w:val="TableTableTextbullet"/>
              <w:numPr>
                <w:ilvl w:val="0"/>
                <w:numId w:val="14"/>
              </w:numPr>
            </w:pPr>
            <w:r>
              <w:t>Compare biomes and vertical zonation.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B8C1F1" w14:textId="77777777" w:rsidR="000209C8" w:rsidRDefault="00BB66E5">
            <w:pPr>
              <w:pStyle w:val="tabletextday"/>
            </w:pPr>
            <w:r>
              <w:t>50–55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F52913" w14:textId="77777777" w:rsidR="000209C8" w:rsidRDefault="00BB66E5">
            <w:pPr>
              <w:pStyle w:val="TableTableText"/>
            </w:pPr>
            <w:r>
              <w:t>Extra Content: Kilimanjaro Climate Zones</w:t>
            </w:r>
          </w:p>
        </w:tc>
        <w:tc>
          <w:tcPr>
            <w:tcW w:w="234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356E4E" w14:textId="77777777" w:rsidR="000209C8" w:rsidRDefault="000209C8"/>
        </w:tc>
      </w:tr>
      <w:tr w:rsidR="000209C8" w14:paraId="54A5CC74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973984" w14:textId="77777777" w:rsidR="000209C8" w:rsidRDefault="00BB66E5">
            <w:pPr>
              <w:pStyle w:val="tabletextday"/>
            </w:pPr>
            <w:r>
              <w:t>20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86622E" w14:textId="77777777" w:rsidR="000209C8" w:rsidRDefault="00BB66E5">
            <w:pPr>
              <w:pStyle w:val="TableTableText"/>
            </w:pPr>
            <w:r>
              <w:t>3C Web of Life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7167D6" w14:textId="77777777" w:rsidR="000209C8" w:rsidRDefault="00BB66E5">
            <w:pPr>
              <w:pStyle w:val="TableTableTextbullet"/>
              <w:numPr>
                <w:ilvl w:val="0"/>
                <w:numId w:val="15"/>
              </w:numPr>
            </w:pPr>
            <w:r>
              <w:t>Use a food web and an ecological pyramid to represent the relationships between producers and consumers in an ecosystem.</w:t>
            </w:r>
          </w:p>
          <w:p w14:paraId="4CA95083" w14:textId="77777777" w:rsidR="000209C8" w:rsidRDefault="00BB66E5">
            <w:pPr>
              <w:pStyle w:val="TableTableTextbullet"/>
              <w:numPr>
                <w:ilvl w:val="0"/>
                <w:numId w:val="15"/>
              </w:numPr>
            </w:pPr>
            <w:r>
              <w:t>Give examples of neutralism, competition, predation, parasitism, commensalism, and mutualism.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828E47" w14:textId="77777777" w:rsidR="000209C8" w:rsidRDefault="00BB66E5">
            <w:pPr>
              <w:pStyle w:val="tabletextday"/>
            </w:pPr>
            <w:r>
              <w:t>56–61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9907B8" w14:textId="77777777" w:rsidR="000209C8" w:rsidRDefault="000209C8"/>
        </w:tc>
        <w:tc>
          <w:tcPr>
            <w:tcW w:w="234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C9F415" w14:textId="77777777" w:rsidR="000209C8" w:rsidRDefault="000209C8"/>
        </w:tc>
      </w:tr>
      <w:tr w:rsidR="000209C8" w14:paraId="29A35FCA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A15DAC" w14:textId="77777777" w:rsidR="000209C8" w:rsidRDefault="00BB66E5">
            <w:pPr>
              <w:pStyle w:val="tabletextday"/>
            </w:pPr>
            <w:r>
              <w:t>21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938008" w14:textId="77777777" w:rsidR="000209C8" w:rsidRDefault="00BB66E5">
            <w:pPr>
              <w:pStyle w:val="TableTableText"/>
            </w:pPr>
            <w:r>
              <w:t xml:space="preserve">Lab 3A, </w:t>
            </w:r>
            <w:r>
              <w:rPr>
                <w:rStyle w:val="Italic"/>
              </w:rPr>
              <w:t>Tag!</w:t>
            </w:r>
          </w:p>
        </w:tc>
      </w:tr>
      <w:tr w:rsidR="000209C8" w14:paraId="26E539BF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9E9AA7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9FE372" w14:textId="77777777" w:rsidR="000209C8" w:rsidRDefault="00BB66E5">
            <w:pPr>
              <w:pStyle w:val="TableTableText"/>
            </w:pPr>
            <w:r>
              <w:t xml:space="preserve">Lab 3B, </w:t>
            </w:r>
            <w:r>
              <w:rPr>
                <w:rStyle w:val="Italic"/>
              </w:rPr>
              <w:t>Must You Be So Competitive?</w:t>
            </w:r>
          </w:p>
        </w:tc>
      </w:tr>
      <w:tr w:rsidR="000209C8" w14:paraId="7D0BEA6C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E52A1B" w14:textId="77777777" w:rsidR="000209C8" w:rsidRDefault="00BB66E5">
            <w:pPr>
              <w:pStyle w:val="tabletextday"/>
            </w:pPr>
            <w:r>
              <w:t>22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D1FDA" w14:textId="77777777" w:rsidR="000209C8" w:rsidRDefault="00BB66E5">
            <w:pPr>
              <w:pStyle w:val="TableTableText"/>
            </w:pPr>
            <w:r>
              <w:t>Chapter 3 Review</w:t>
            </w:r>
          </w:p>
        </w:tc>
      </w:tr>
      <w:tr w:rsidR="000209C8" w14:paraId="0D7DAC80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2D37BB" w14:textId="77777777" w:rsidR="000209C8" w:rsidRDefault="00BB66E5">
            <w:pPr>
              <w:pStyle w:val="tabletextday"/>
            </w:pPr>
            <w:r>
              <w:t>23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BFDC92" w14:textId="77777777" w:rsidR="000209C8" w:rsidRDefault="00BB66E5">
            <w:pPr>
              <w:pStyle w:val="TableTableText"/>
            </w:pPr>
            <w:r>
              <w:t>Chapter 3 Test</w:t>
            </w:r>
          </w:p>
        </w:tc>
      </w:tr>
      <w:tr w:rsidR="000209C8" w14:paraId="6730B655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4F6DB6" w14:textId="77777777" w:rsidR="000209C8" w:rsidRDefault="00BB66E5">
            <w:pPr>
              <w:pStyle w:val="TableTableHeadingB"/>
            </w:pPr>
            <w:r>
              <w:t>Chapter 4: Interacting with the Biosphere</w:t>
            </w:r>
          </w:p>
        </w:tc>
      </w:tr>
      <w:tr w:rsidR="000209C8" w14:paraId="01BF8FA9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CFC534" w14:textId="77777777" w:rsidR="000209C8" w:rsidRDefault="00BB66E5">
            <w:pPr>
              <w:pStyle w:val="tabletextday"/>
            </w:pPr>
            <w:r>
              <w:t>24–25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CD2C11" w14:textId="77777777" w:rsidR="000209C8" w:rsidRDefault="00BB66E5">
            <w:pPr>
              <w:pStyle w:val="TableTableText"/>
            </w:pPr>
            <w:r>
              <w:t>4A Sustainability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204949" w14:textId="77777777" w:rsidR="000209C8" w:rsidRDefault="00BB66E5">
            <w:pPr>
              <w:pStyle w:val="TableTableTextbullet"/>
              <w:numPr>
                <w:ilvl w:val="0"/>
                <w:numId w:val="16"/>
              </w:numPr>
            </w:pPr>
            <w:r>
              <w:t>Trace the flow of materials through the water, oxygen, carbon, and nitrogen cycles.</w:t>
            </w:r>
          </w:p>
          <w:p w14:paraId="22A86FCE" w14:textId="77777777" w:rsidR="000209C8" w:rsidRDefault="00BB66E5">
            <w:pPr>
              <w:pStyle w:val="TableTableTextbullet"/>
              <w:numPr>
                <w:ilvl w:val="0"/>
                <w:numId w:val="16"/>
              </w:numPr>
            </w:pPr>
            <w:r>
              <w:t>List and give examples of the factors that either limit or encourage population growth and biodiversity.</w:t>
            </w:r>
          </w:p>
          <w:p w14:paraId="32D5F619" w14:textId="77777777" w:rsidR="000209C8" w:rsidRDefault="00BB66E5">
            <w:pPr>
              <w:pStyle w:val="TableTableTextbullet"/>
              <w:numPr>
                <w:ilvl w:val="0"/>
                <w:numId w:val="16"/>
              </w:numPr>
            </w:pPr>
            <w:r>
              <w:t>Distinguish between primary and secondary succession.</w:t>
            </w:r>
          </w:p>
          <w:p w14:paraId="554EE2C4" w14:textId="77777777" w:rsidR="000209C8" w:rsidRDefault="00BB66E5">
            <w:pPr>
              <w:pStyle w:val="TableTableTextbullet"/>
              <w:numPr>
                <w:ilvl w:val="0"/>
                <w:numId w:val="16"/>
              </w:numPr>
            </w:pPr>
            <w:r>
              <w:t>Defend a biblical view of the predictability and orderliness of ecosystems.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5E5032" w14:textId="77777777" w:rsidR="000209C8" w:rsidRDefault="00BB66E5">
            <w:pPr>
              <w:pStyle w:val="tabletextday"/>
            </w:pPr>
            <w:r>
              <w:t>66–75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376396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F427AA" w14:textId="77777777" w:rsidR="000209C8" w:rsidRDefault="00BB66E5">
            <w:pPr>
              <w:pStyle w:val="TableTableTextbullet"/>
              <w:numPr>
                <w:ilvl w:val="0"/>
                <w:numId w:val="17"/>
              </w:numPr>
            </w:pPr>
            <w:r>
              <w:t xml:space="preserve">Dominion through modeling </w:t>
            </w:r>
          </w:p>
          <w:p w14:paraId="07A28B1D" w14:textId="77777777" w:rsidR="000209C8" w:rsidRDefault="00BB66E5">
            <w:pPr>
              <w:pStyle w:val="TableTableTextbullet"/>
              <w:numPr>
                <w:ilvl w:val="0"/>
                <w:numId w:val="17"/>
              </w:numPr>
            </w:pPr>
            <w:r>
              <w:t>Reference to the water cycle in the Bible</w:t>
            </w:r>
          </w:p>
        </w:tc>
      </w:tr>
      <w:tr w:rsidR="000209C8" w14:paraId="0779CE3D" w14:textId="77777777" w:rsidTr="00491C7D">
        <w:tc>
          <w:tcPr>
            <w:tcW w:w="861" w:type="dxa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2CF6FBBF" w14:textId="77777777" w:rsidR="000209C8" w:rsidRDefault="00BB66E5">
            <w:pPr>
              <w:pStyle w:val="tabletextday"/>
            </w:pPr>
            <w:r>
              <w:t>26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1A248E75" w14:textId="77777777" w:rsidR="000209C8" w:rsidRDefault="00BB66E5">
            <w:pPr>
              <w:pStyle w:val="TableTableText"/>
            </w:pPr>
            <w:r>
              <w:t xml:space="preserve">Lab 4A, </w:t>
            </w:r>
            <w:r>
              <w:rPr>
                <w:rStyle w:val="Italic"/>
              </w:rPr>
              <w:t>Forest or Farm?</w:t>
            </w:r>
          </w:p>
        </w:tc>
      </w:tr>
      <w:tr w:rsidR="000209C8" w14:paraId="3B2B56D0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E9A252" w14:textId="77777777" w:rsidR="000209C8" w:rsidRDefault="00BB66E5">
            <w:pPr>
              <w:pStyle w:val="tabletextday"/>
            </w:pPr>
            <w:r>
              <w:t>27–28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050B6B" w14:textId="77777777" w:rsidR="000209C8" w:rsidRDefault="00BB66E5">
            <w:pPr>
              <w:pStyle w:val="TableTableText"/>
            </w:pPr>
            <w:r>
              <w:t>4B The Human Niche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3C35D" w14:textId="77777777" w:rsidR="000209C8" w:rsidRDefault="00BB66E5">
            <w:pPr>
              <w:pStyle w:val="TableTableTextbullet"/>
              <w:numPr>
                <w:ilvl w:val="0"/>
                <w:numId w:val="18"/>
              </w:numPr>
            </w:pPr>
            <w:r>
              <w:t>Explain from a biblical worldview the role that people play in managing the earth.</w:t>
            </w:r>
          </w:p>
          <w:p w14:paraId="37BAA92B" w14:textId="77777777" w:rsidR="000209C8" w:rsidRDefault="00BB66E5">
            <w:pPr>
              <w:pStyle w:val="TableTableTextbullet"/>
              <w:numPr>
                <w:ilvl w:val="0"/>
                <w:numId w:val="18"/>
              </w:numPr>
            </w:pPr>
            <w:r>
              <w:t>Evaluate arguments about changes in the environment.</w:t>
            </w:r>
          </w:p>
          <w:p w14:paraId="0EF89D0F" w14:textId="77777777" w:rsidR="000209C8" w:rsidRDefault="00BB66E5">
            <w:pPr>
              <w:pStyle w:val="TableTableTextbullet"/>
              <w:numPr>
                <w:ilvl w:val="0"/>
                <w:numId w:val="18"/>
              </w:numPr>
            </w:pPr>
            <w:r>
              <w:t>Identify evolutionary bias in the field of ecology.</w:t>
            </w:r>
          </w:p>
          <w:p w14:paraId="72ADF208" w14:textId="77777777" w:rsidR="000209C8" w:rsidRDefault="00BB66E5">
            <w:pPr>
              <w:pStyle w:val="TableTableTextbullet"/>
              <w:numPr>
                <w:ilvl w:val="0"/>
                <w:numId w:val="18"/>
              </w:numPr>
            </w:pPr>
            <w:r>
              <w:t>Relate different fields of science to ecology.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B15D8" w14:textId="77777777" w:rsidR="000209C8" w:rsidRDefault="00BB66E5">
            <w:pPr>
              <w:pStyle w:val="tabletextday"/>
            </w:pPr>
            <w:r>
              <w:t>76–81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F1B98B" w14:textId="77777777" w:rsidR="000209C8" w:rsidRDefault="00BB66E5">
            <w:pPr>
              <w:pStyle w:val="TableTableText"/>
            </w:pPr>
            <w:proofErr w:type="spellStart"/>
            <w:r>
              <w:t>Webquest</w:t>
            </w:r>
            <w:proofErr w:type="spellEnd"/>
            <w:r>
              <w:t xml:space="preserve"> Rubric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67B435" w14:textId="77777777" w:rsidR="000209C8" w:rsidRDefault="00BB66E5">
            <w:pPr>
              <w:pStyle w:val="TableTableTextbullet"/>
              <w:numPr>
                <w:ilvl w:val="0"/>
                <w:numId w:val="19"/>
              </w:numPr>
            </w:pPr>
            <w:r>
              <w:t>Need for balance in man’s stewardship of the earth</w:t>
            </w:r>
          </w:p>
          <w:p w14:paraId="5E791D42" w14:textId="77777777" w:rsidR="000209C8" w:rsidRDefault="00BB66E5">
            <w:pPr>
              <w:pStyle w:val="TableTableTextbullet"/>
              <w:numPr>
                <w:ilvl w:val="0"/>
                <w:numId w:val="19"/>
              </w:numPr>
            </w:pPr>
            <w:r>
              <w:t>God’s care and provision for His creation</w:t>
            </w:r>
          </w:p>
          <w:p w14:paraId="67645C2B" w14:textId="77777777" w:rsidR="000209C8" w:rsidRDefault="00BB66E5">
            <w:pPr>
              <w:pStyle w:val="TableTableTextbullet"/>
              <w:numPr>
                <w:ilvl w:val="0"/>
                <w:numId w:val="19"/>
              </w:numPr>
            </w:pPr>
            <w:r>
              <w:t>A biblical look at ecological issues (greenhouse gases, ecological footprints, climate change, and extinction rates)</w:t>
            </w:r>
          </w:p>
          <w:p w14:paraId="1030CCBE" w14:textId="77777777" w:rsidR="000209C8" w:rsidRDefault="00BB66E5">
            <w:pPr>
              <w:pStyle w:val="TableTableTextbullet"/>
              <w:numPr>
                <w:ilvl w:val="0"/>
                <w:numId w:val="19"/>
              </w:numPr>
            </w:pPr>
            <w:r>
              <w:t>Man’s responsibility to be good stewards of God’s creation</w:t>
            </w:r>
          </w:p>
        </w:tc>
      </w:tr>
      <w:tr w:rsidR="000209C8" w14:paraId="06197CD5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8AE2F79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0" w:type="dxa"/>
              <w:right w:w="115" w:type="dxa"/>
            </w:tcMar>
            <w:vAlign w:val="center"/>
          </w:tcPr>
          <w:p w14:paraId="1D5FFA7E" w14:textId="77777777" w:rsidR="000209C8" w:rsidRDefault="00BB66E5">
            <w:pPr>
              <w:pStyle w:val="TableTableText"/>
            </w:pPr>
            <w:r>
              <w:t>Chapter 4 Review</w:t>
            </w:r>
          </w:p>
        </w:tc>
      </w:tr>
      <w:tr w:rsidR="000209C8" w14:paraId="1CF07A40" w14:textId="77777777" w:rsidTr="00491C7D">
        <w:tc>
          <w:tcPr>
            <w:tcW w:w="861" w:type="dxa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1AD6AEAE" w14:textId="77777777" w:rsidR="000209C8" w:rsidRDefault="00BB66E5">
            <w:pPr>
              <w:pStyle w:val="tabletextday"/>
            </w:pPr>
            <w:r>
              <w:t>29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38F7FEA3" w14:textId="77777777" w:rsidR="000209C8" w:rsidRDefault="00BB66E5">
            <w:pPr>
              <w:pStyle w:val="TableTableText"/>
            </w:pPr>
            <w:r>
              <w:t xml:space="preserve">Lab 4B, </w:t>
            </w:r>
            <w:r w:rsidR="00E93D20">
              <w:rPr>
                <w:rStyle w:val="Italic"/>
              </w:rPr>
              <w:t xml:space="preserve">Hale Hardwoods or Sickly </w:t>
            </w:r>
            <w:r>
              <w:rPr>
                <w:rStyle w:val="Italic"/>
              </w:rPr>
              <w:t>Cedars?</w:t>
            </w:r>
          </w:p>
        </w:tc>
      </w:tr>
      <w:tr w:rsidR="000209C8" w14:paraId="03CA49FC" w14:textId="77777777" w:rsidTr="00491C7D">
        <w:tc>
          <w:tcPr>
            <w:tcW w:w="861" w:type="dxa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508EA438" w14:textId="77777777" w:rsidR="000209C8" w:rsidRDefault="00BB66E5">
            <w:pPr>
              <w:pStyle w:val="tabletextday"/>
            </w:pPr>
            <w:r>
              <w:t>30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B3ED050" w14:textId="77777777" w:rsidR="000209C8" w:rsidRDefault="00BB66E5">
            <w:pPr>
              <w:pStyle w:val="TableTableText"/>
            </w:pPr>
            <w:r>
              <w:t>Chapter 4 Test</w:t>
            </w:r>
          </w:p>
        </w:tc>
      </w:tr>
      <w:tr w:rsidR="000209C8" w14:paraId="40E53973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84EF83" w14:textId="77777777" w:rsidR="000209C8" w:rsidRDefault="00BB66E5">
            <w:pPr>
              <w:pStyle w:val="TableTableHeadingB"/>
            </w:pPr>
            <w:r>
              <w:lastRenderedPageBreak/>
              <w:t>Chapter 5: Cytology</w:t>
            </w:r>
          </w:p>
        </w:tc>
      </w:tr>
      <w:tr w:rsidR="000209C8" w14:paraId="32426A12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D9C7D9" w14:textId="77777777" w:rsidR="000209C8" w:rsidRDefault="00BB66E5">
            <w:pPr>
              <w:pStyle w:val="tabletextday"/>
            </w:pPr>
            <w:r>
              <w:t>31–32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D49CDC" w14:textId="77777777" w:rsidR="000209C8" w:rsidRDefault="00BB66E5">
            <w:pPr>
              <w:pStyle w:val="TableTableText"/>
            </w:pPr>
            <w:r>
              <w:t>5A The Structure and Function of Cells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927345" w14:textId="77777777" w:rsidR="000209C8" w:rsidRDefault="00BB66E5">
            <w:pPr>
              <w:pStyle w:val="TableTableTextbullet"/>
              <w:numPr>
                <w:ilvl w:val="0"/>
                <w:numId w:val="20"/>
              </w:numPr>
            </w:pPr>
            <w:r>
              <w:t>Relate the modern cell theory to the changing nature of models.</w:t>
            </w:r>
          </w:p>
          <w:p w14:paraId="315D059E" w14:textId="77777777" w:rsidR="000209C8" w:rsidRDefault="00BB66E5">
            <w:pPr>
              <w:pStyle w:val="TableTableTextbullet"/>
              <w:numPr>
                <w:ilvl w:val="0"/>
                <w:numId w:val="20"/>
              </w:numPr>
            </w:pPr>
            <w:r>
              <w:t>Use a graphic organizer to compare unicellular, multicellular, and colonial organisms.</w:t>
            </w:r>
          </w:p>
          <w:p w14:paraId="58AD596F" w14:textId="77777777" w:rsidR="000209C8" w:rsidRDefault="00BB66E5">
            <w:pPr>
              <w:pStyle w:val="TableTableTextbullet"/>
              <w:numPr>
                <w:ilvl w:val="0"/>
                <w:numId w:val="20"/>
              </w:numPr>
            </w:pPr>
            <w:r>
              <w:t>Differentiate between prokaryotic and eukaryotic cells.</w:t>
            </w:r>
          </w:p>
          <w:p w14:paraId="0D4CEBC4" w14:textId="77777777" w:rsidR="000209C8" w:rsidRDefault="00BB66E5">
            <w:pPr>
              <w:pStyle w:val="TableTableTextbullet"/>
              <w:numPr>
                <w:ilvl w:val="0"/>
                <w:numId w:val="20"/>
              </w:numPr>
            </w:pPr>
            <w:r>
              <w:t>Illustrate a typical cell and describe the functions of its parts.</w:t>
            </w:r>
          </w:p>
          <w:p w14:paraId="5AFD7C05" w14:textId="77777777" w:rsidR="000209C8" w:rsidRDefault="00BB66E5">
            <w:pPr>
              <w:pStyle w:val="TableTableTextbullet"/>
              <w:numPr>
                <w:ilvl w:val="0"/>
                <w:numId w:val="20"/>
              </w:numPr>
            </w:pPr>
            <w:r>
              <w:t>Suggest ways to use the complexity of the cell to better help others.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8BA009" w14:textId="77777777" w:rsidR="000209C8" w:rsidRDefault="00BB66E5">
            <w:pPr>
              <w:pStyle w:val="tabletextday"/>
            </w:pPr>
            <w:r>
              <w:t>89–94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875968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7D9FFB" w14:textId="77777777" w:rsidR="000209C8" w:rsidRDefault="00BB66E5">
            <w:pPr>
              <w:pStyle w:val="TableTableTextbullet"/>
              <w:numPr>
                <w:ilvl w:val="0"/>
                <w:numId w:val="21"/>
              </w:numPr>
            </w:pPr>
            <w:r>
              <w:t>God’s role as Creator of all of life</w:t>
            </w:r>
          </w:p>
          <w:p w14:paraId="516F38AC" w14:textId="77777777" w:rsidR="000209C8" w:rsidRDefault="00BB66E5">
            <w:pPr>
              <w:pStyle w:val="TableTableTextbullet"/>
              <w:numPr>
                <w:ilvl w:val="0"/>
                <w:numId w:val="21"/>
              </w:numPr>
            </w:pPr>
            <w:r>
              <w:t>Man’s role in obeying God and serving others</w:t>
            </w:r>
          </w:p>
          <w:p w14:paraId="32DE0C2E" w14:textId="77777777" w:rsidR="000209C8" w:rsidRDefault="00BB66E5">
            <w:pPr>
              <w:pStyle w:val="TableTableTextbullet"/>
              <w:numPr>
                <w:ilvl w:val="0"/>
                <w:numId w:val="21"/>
              </w:numPr>
            </w:pPr>
            <w:r>
              <w:t>The purpose of science as modeling and not ultimate truth</w:t>
            </w:r>
          </w:p>
          <w:p w14:paraId="0B86178E" w14:textId="77777777" w:rsidR="000209C8" w:rsidRDefault="00BB66E5">
            <w:pPr>
              <w:pStyle w:val="TableTableTextbullet"/>
              <w:numPr>
                <w:ilvl w:val="0"/>
                <w:numId w:val="21"/>
              </w:numPr>
            </w:pPr>
            <w:r>
              <w:t>Interpreting data on the basis of worldview</w:t>
            </w:r>
          </w:p>
        </w:tc>
      </w:tr>
      <w:tr w:rsidR="000209C8" w14:paraId="447D100D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EBF2F5" w14:textId="77777777" w:rsidR="000209C8" w:rsidRDefault="00BB66E5">
            <w:pPr>
              <w:pStyle w:val="tabletextday"/>
            </w:pPr>
            <w:r>
              <w:t>33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D4603E" w14:textId="77777777" w:rsidR="000209C8" w:rsidRDefault="00BB66E5">
            <w:pPr>
              <w:pStyle w:val="TableTableText"/>
            </w:pPr>
            <w:r>
              <w:t xml:space="preserve">Lab 5A, </w:t>
            </w:r>
            <w:r>
              <w:rPr>
                <w:rStyle w:val="Italic"/>
              </w:rPr>
              <w:t>Dwell on the Cell</w:t>
            </w:r>
          </w:p>
        </w:tc>
      </w:tr>
      <w:tr w:rsidR="000209C8" w14:paraId="5E704840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DDA149" w14:textId="77777777" w:rsidR="000209C8" w:rsidRDefault="00BB66E5">
            <w:pPr>
              <w:pStyle w:val="tabletextday"/>
            </w:pPr>
            <w:r>
              <w:t>34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8129D7" w14:textId="77777777" w:rsidR="000209C8" w:rsidRDefault="00BB66E5">
            <w:pPr>
              <w:pStyle w:val="TableTableText"/>
            </w:pPr>
            <w:r>
              <w:t>5B The Cell Environment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2ED90C" w14:textId="77777777" w:rsidR="000209C8" w:rsidRDefault="00BB66E5">
            <w:pPr>
              <w:pStyle w:val="TableTableTextbullet"/>
              <w:numPr>
                <w:ilvl w:val="0"/>
                <w:numId w:val="22"/>
              </w:numPr>
            </w:pPr>
            <w:r>
              <w:t>Describe how cells in a particular cell environment maintain balance.</w:t>
            </w:r>
          </w:p>
          <w:p w14:paraId="53498730" w14:textId="77777777" w:rsidR="000209C8" w:rsidRDefault="00BB66E5">
            <w:pPr>
              <w:pStyle w:val="TableTableTextbullet"/>
              <w:numPr>
                <w:ilvl w:val="0"/>
                <w:numId w:val="22"/>
              </w:numPr>
            </w:pPr>
            <w:r>
              <w:t>Compare the ways that solutions affect cells.</w:t>
            </w:r>
          </w:p>
          <w:p w14:paraId="46D41082" w14:textId="77777777" w:rsidR="000209C8" w:rsidRDefault="00BB66E5">
            <w:pPr>
              <w:pStyle w:val="TableTableTextbullet"/>
              <w:numPr>
                <w:ilvl w:val="0"/>
                <w:numId w:val="22"/>
              </w:numPr>
            </w:pPr>
            <w:r>
              <w:t>List and illustrate the different ways that molecules are transported across the cell membrane.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A1D6C" w14:textId="77777777" w:rsidR="000209C8" w:rsidRDefault="00BB66E5">
            <w:pPr>
              <w:pStyle w:val="tabletextday"/>
            </w:pPr>
            <w:r>
              <w:t>95–101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979C0A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4A0360" w14:textId="77777777" w:rsidR="000209C8" w:rsidRDefault="00BB66E5">
            <w:pPr>
              <w:pStyle w:val="TableTableTextbullet"/>
              <w:numPr>
                <w:ilvl w:val="0"/>
                <w:numId w:val="23"/>
              </w:numPr>
            </w:pPr>
            <w:r>
              <w:t>Serving God as a medical researcher</w:t>
            </w:r>
          </w:p>
        </w:tc>
      </w:tr>
      <w:tr w:rsidR="000209C8" w14:paraId="0AFEE728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9098F1" w14:textId="77777777" w:rsidR="000209C8" w:rsidRDefault="00BB66E5">
            <w:pPr>
              <w:pStyle w:val="tabletextday"/>
            </w:pPr>
            <w:r>
              <w:t>35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48194A" w14:textId="77777777" w:rsidR="000209C8" w:rsidRDefault="00BB66E5">
            <w:pPr>
              <w:pStyle w:val="TableTableText"/>
            </w:pPr>
            <w:r>
              <w:t xml:space="preserve">Lab 5B, </w:t>
            </w:r>
            <w:r>
              <w:rPr>
                <w:rStyle w:val="Italic"/>
              </w:rPr>
              <w:t>The Leaking Lab</w:t>
            </w:r>
          </w:p>
        </w:tc>
      </w:tr>
      <w:tr w:rsidR="000209C8" w14:paraId="6B7C0D8F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F690A4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7DCBC" w14:textId="77777777" w:rsidR="000209C8" w:rsidRDefault="00BB66E5">
            <w:pPr>
              <w:pStyle w:val="TableTableText"/>
            </w:pPr>
            <w:r>
              <w:t>Chapter 5 Review</w:t>
            </w:r>
          </w:p>
        </w:tc>
      </w:tr>
      <w:tr w:rsidR="000209C8" w14:paraId="32B7F87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210B0E" w14:textId="77777777" w:rsidR="000209C8" w:rsidRDefault="00BB66E5">
            <w:pPr>
              <w:pStyle w:val="tabletextday"/>
            </w:pPr>
            <w:r>
              <w:t>36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B1E556" w14:textId="77777777" w:rsidR="000209C8" w:rsidRDefault="00BB66E5">
            <w:pPr>
              <w:pStyle w:val="TableTableText"/>
            </w:pPr>
            <w:r>
              <w:t>Chapter 5 Test</w:t>
            </w:r>
          </w:p>
        </w:tc>
      </w:tr>
      <w:tr w:rsidR="000209C8" w14:paraId="5DEA7B2A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C4FB53" w14:textId="77777777" w:rsidR="000209C8" w:rsidRDefault="00BB66E5">
            <w:pPr>
              <w:pStyle w:val="TableTableHeadingB"/>
            </w:pPr>
            <w:r>
              <w:t>Chapter 6: Energy and Information in the Cell</w:t>
            </w:r>
          </w:p>
        </w:tc>
      </w:tr>
      <w:tr w:rsidR="000209C8" w14:paraId="6970F40B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83D633" w14:textId="77777777" w:rsidR="000209C8" w:rsidRDefault="00BB66E5">
            <w:pPr>
              <w:pStyle w:val="tabletextday"/>
            </w:pPr>
            <w:r>
              <w:t>37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BD1121" w14:textId="77777777" w:rsidR="000209C8" w:rsidRDefault="00BB66E5">
            <w:pPr>
              <w:pStyle w:val="TableTableText"/>
            </w:pPr>
            <w:r>
              <w:t>6A Metabolism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471E71" w14:textId="77777777" w:rsidR="000209C8" w:rsidRDefault="00BB66E5">
            <w:pPr>
              <w:pStyle w:val="TableTableTextbullet"/>
              <w:numPr>
                <w:ilvl w:val="0"/>
                <w:numId w:val="24"/>
              </w:numPr>
            </w:pPr>
            <w:r>
              <w:t>Explain how energy is stored in ATP molecules.</w:t>
            </w:r>
          </w:p>
          <w:p w14:paraId="5267ADC4" w14:textId="77777777" w:rsidR="000209C8" w:rsidRDefault="00BB66E5">
            <w:pPr>
              <w:pStyle w:val="TableTableTextbullet"/>
              <w:numPr>
                <w:ilvl w:val="0"/>
                <w:numId w:val="24"/>
              </w:numPr>
            </w:pPr>
            <w:r>
              <w:t>Track the flow of energy from ATP to ADP.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821470" w14:textId="77777777" w:rsidR="000209C8" w:rsidRDefault="00BB66E5">
            <w:pPr>
              <w:pStyle w:val="tabletextday"/>
            </w:pPr>
            <w:r>
              <w:t>106–8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56FD88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49132A" w14:textId="77777777" w:rsidR="000209C8" w:rsidRDefault="00BB66E5">
            <w:pPr>
              <w:pStyle w:val="TableTableTextbullet"/>
              <w:numPr>
                <w:ilvl w:val="0"/>
                <w:numId w:val="25"/>
              </w:numPr>
            </w:pPr>
            <w:r>
              <w:t>Evidence of design at the molecular level</w:t>
            </w:r>
          </w:p>
        </w:tc>
      </w:tr>
      <w:tr w:rsidR="000209C8" w14:paraId="38C06F00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4F3645" w14:textId="77777777" w:rsidR="000209C8" w:rsidRDefault="00BB66E5">
            <w:pPr>
              <w:pStyle w:val="tabletextday"/>
            </w:pPr>
            <w:r>
              <w:t>38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1BA99" w14:textId="77777777" w:rsidR="000209C8" w:rsidRDefault="00BB66E5">
            <w:pPr>
              <w:pStyle w:val="TableTableText"/>
            </w:pPr>
            <w:r>
              <w:t xml:space="preserve">Lab 6A, </w:t>
            </w:r>
            <w:r>
              <w:rPr>
                <w:rStyle w:val="Italic"/>
              </w:rPr>
              <w:t>No Swimming Today</w:t>
            </w:r>
          </w:p>
        </w:tc>
      </w:tr>
      <w:tr w:rsidR="000209C8" w14:paraId="1E4D9E0E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6F30A9" w14:textId="77777777" w:rsidR="000209C8" w:rsidRDefault="00BB66E5">
            <w:pPr>
              <w:pStyle w:val="tabletextday"/>
            </w:pPr>
            <w:r>
              <w:t>39–40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AA9F2E" w14:textId="77777777" w:rsidR="000209C8" w:rsidRDefault="00BB66E5">
            <w:pPr>
              <w:pStyle w:val="TableTableText"/>
            </w:pPr>
            <w:r>
              <w:t>6B DNA and Protein Synthesis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A9951C" w14:textId="77777777" w:rsidR="000209C8" w:rsidRDefault="00BB66E5">
            <w:pPr>
              <w:pStyle w:val="TableTableTextbullet"/>
              <w:numPr>
                <w:ilvl w:val="0"/>
                <w:numId w:val="26"/>
              </w:numPr>
            </w:pPr>
            <w:r>
              <w:t>Compare the structures of DNA and RNA.</w:t>
            </w:r>
          </w:p>
          <w:p w14:paraId="51CA0E24" w14:textId="77777777" w:rsidR="000209C8" w:rsidRDefault="00BB66E5">
            <w:pPr>
              <w:pStyle w:val="TableTableTextbullet"/>
              <w:numPr>
                <w:ilvl w:val="0"/>
                <w:numId w:val="26"/>
              </w:numPr>
            </w:pPr>
            <w:r>
              <w:t>Summarize the model of DNA replication.</w:t>
            </w:r>
          </w:p>
          <w:p w14:paraId="4F8D530B" w14:textId="77777777" w:rsidR="000209C8" w:rsidRDefault="00BB66E5">
            <w:pPr>
              <w:pStyle w:val="TableTableTextbullet"/>
              <w:numPr>
                <w:ilvl w:val="0"/>
                <w:numId w:val="26"/>
              </w:numPr>
            </w:pPr>
            <w:r>
              <w:t>Differentiate between transcription and translation.</w:t>
            </w:r>
          </w:p>
          <w:p w14:paraId="7BB7B046" w14:textId="77777777" w:rsidR="000209C8" w:rsidRDefault="00BB66E5">
            <w:pPr>
              <w:pStyle w:val="TableTableTextbullet"/>
              <w:numPr>
                <w:ilvl w:val="0"/>
                <w:numId w:val="26"/>
              </w:numPr>
            </w:pPr>
            <w:r>
              <w:t xml:space="preserve">Explain how a protein comes from DNA. 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F2611E" w14:textId="77777777" w:rsidR="000209C8" w:rsidRDefault="00BB66E5">
            <w:pPr>
              <w:pStyle w:val="tabletextday"/>
            </w:pPr>
            <w:r>
              <w:t>109–15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84A71E" w14:textId="77777777" w:rsidR="000209C8" w:rsidRDefault="00BB66E5">
            <w:pPr>
              <w:pStyle w:val="TableTableText"/>
            </w:pPr>
            <w:proofErr w:type="spellStart"/>
            <w:r>
              <w:t>Webquest</w:t>
            </w:r>
            <w:proofErr w:type="spellEnd"/>
            <w:r>
              <w:t xml:space="preserve"> Rubric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C2754" w14:textId="77777777" w:rsidR="000209C8" w:rsidRDefault="00BB66E5">
            <w:pPr>
              <w:pStyle w:val="TableTableTextbullet"/>
              <w:numPr>
                <w:ilvl w:val="0"/>
                <w:numId w:val="27"/>
              </w:numPr>
            </w:pPr>
            <w:r>
              <w:t>Using science to help others</w:t>
            </w:r>
          </w:p>
        </w:tc>
      </w:tr>
      <w:tr w:rsidR="000209C8" w14:paraId="55CCA3AD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B53F14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419A64" w14:textId="77777777" w:rsidR="000209C8" w:rsidRDefault="00BB66E5">
            <w:pPr>
              <w:pStyle w:val="TableTableText"/>
            </w:pPr>
            <w:r>
              <w:t>Chapter 6 Review</w:t>
            </w:r>
          </w:p>
        </w:tc>
      </w:tr>
      <w:tr w:rsidR="000209C8" w14:paraId="38D329B2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B00A47" w14:textId="77777777" w:rsidR="000209C8" w:rsidRDefault="00BB66E5">
            <w:pPr>
              <w:pStyle w:val="tabletextday"/>
            </w:pPr>
            <w:r>
              <w:t>41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8704E2" w14:textId="77777777" w:rsidR="000209C8" w:rsidRDefault="00BB66E5">
            <w:pPr>
              <w:pStyle w:val="TableTableText"/>
            </w:pPr>
            <w:r>
              <w:t xml:space="preserve">Lab 6B, </w:t>
            </w:r>
            <w:r>
              <w:rPr>
                <w:rStyle w:val="Italic"/>
              </w:rPr>
              <w:t>Hidden Code</w:t>
            </w:r>
          </w:p>
        </w:tc>
      </w:tr>
      <w:tr w:rsidR="000209C8" w14:paraId="0D52F93A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F3521B" w14:textId="77777777" w:rsidR="000209C8" w:rsidRDefault="00BB66E5">
            <w:pPr>
              <w:pStyle w:val="tabletextday"/>
            </w:pPr>
            <w:r>
              <w:t>42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A19160" w14:textId="77777777" w:rsidR="000209C8" w:rsidRDefault="00BB66E5">
            <w:pPr>
              <w:pStyle w:val="TableTableText"/>
            </w:pPr>
            <w:r>
              <w:t>Chapter 6 Test</w:t>
            </w:r>
          </w:p>
        </w:tc>
      </w:tr>
    </w:tbl>
    <w:p w14:paraId="432FE888" w14:textId="77777777" w:rsidR="00E95867" w:rsidRDefault="00E95867"/>
    <w:p w14:paraId="1FF887AB" w14:textId="77777777" w:rsidR="00E95867" w:rsidRDefault="00E95867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3247B5B4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7971EE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1483E2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0147FCC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7770FB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3605AE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84CA09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56A83A4C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128C97" w14:textId="77777777" w:rsidR="000209C8" w:rsidRDefault="00BB66E5">
            <w:pPr>
              <w:pStyle w:val="TableTableHeadingB"/>
            </w:pPr>
            <w:r>
              <w:t>Chapter 7: Cell Processes</w:t>
            </w:r>
          </w:p>
        </w:tc>
      </w:tr>
      <w:tr w:rsidR="000209C8" w14:paraId="7F63C316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D14D5B" w14:textId="77777777" w:rsidR="000209C8" w:rsidRDefault="00BB66E5">
            <w:pPr>
              <w:pStyle w:val="tabletextday"/>
            </w:pPr>
            <w:r>
              <w:t>43–44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914413" w14:textId="77777777" w:rsidR="000209C8" w:rsidRDefault="00BB66E5">
            <w:pPr>
              <w:pStyle w:val="TableTableText"/>
            </w:pPr>
            <w:r>
              <w:t>7A Photosynthesis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ED403A" w14:textId="77777777" w:rsidR="000209C8" w:rsidRDefault="00BB66E5">
            <w:pPr>
              <w:pStyle w:val="TableTableTextbullet"/>
              <w:numPr>
                <w:ilvl w:val="0"/>
                <w:numId w:val="28"/>
              </w:numPr>
            </w:pPr>
            <w:r>
              <w:t>Relate photosynthesis to God’s provision for life.</w:t>
            </w:r>
          </w:p>
          <w:p w14:paraId="29C5DB2C" w14:textId="77777777" w:rsidR="000209C8" w:rsidRDefault="00BB66E5">
            <w:pPr>
              <w:pStyle w:val="TableTableTextbullet"/>
              <w:numPr>
                <w:ilvl w:val="0"/>
                <w:numId w:val="28"/>
              </w:numPr>
            </w:pPr>
            <w:r>
              <w:t>Give examples for exercising good and wise dominion over the process of photosynthesis.</w:t>
            </w:r>
          </w:p>
          <w:p w14:paraId="2675E241" w14:textId="77777777" w:rsidR="000209C8" w:rsidRDefault="00BB66E5">
            <w:pPr>
              <w:pStyle w:val="TableTableTextbullet"/>
              <w:numPr>
                <w:ilvl w:val="0"/>
                <w:numId w:val="28"/>
              </w:numPr>
            </w:pPr>
            <w:r>
              <w:t xml:space="preserve">Diagram the reactants and products of photosynthesis using a chemical equation. </w:t>
            </w:r>
          </w:p>
          <w:p w14:paraId="1375A518" w14:textId="77777777" w:rsidR="000209C8" w:rsidRDefault="00BB66E5">
            <w:pPr>
              <w:pStyle w:val="TableTableTextbullet"/>
              <w:numPr>
                <w:ilvl w:val="0"/>
                <w:numId w:val="28"/>
              </w:numPr>
            </w:pPr>
            <w:r>
              <w:t xml:space="preserve">Relate the roles of pigments, light, and chemical energy to the process of photosynthesis. </w:t>
            </w:r>
          </w:p>
          <w:p w14:paraId="234B3627" w14:textId="77777777" w:rsidR="000209C8" w:rsidRDefault="00BB66E5">
            <w:pPr>
              <w:pStyle w:val="TableTableTextbullet"/>
              <w:numPr>
                <w:ilvl w:val="0"/>
                <w:numId w:val="28"/>
              </w:numPr>
            </w:pPr>
            <w:r>
              <w:t>Outline the steps of the light-dependent and light-independent reactions.</w:t>
            </w:r>
          </w:p>
          <w:p w14:paraId="176944FF" w14:textId="77777777" w:rsidR="000209C8" w:rsidRDefault="00BB66E5">
            <w:pPr>
              <w:pStyle w:val="TableTableTextbullet"/>
              <w:numPr>
                <w:ilvl w:val="0"/>
                <w:numId w:val="28"/>
              </w:numPr>
            </w:pPr>
            <w:r>
              <w:t>Give examples of factors that affect photosynthesis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88A169" w14:textId="77777777" w:rsidR="000209C8" w:rsidRDefault="00BB66E5">
            <w:pPr>
              <w:pStyle w:val="tabletextday"/>
            </w:pPr>
            <w:r>
              <w:t>118–22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A50A84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914DD5" w14:textId="77777777" w:rsidR="000209C8" w:rsidRDefault="00BB66E5">
            <w:pPr>
              <w:pStyle w:val="TableTableTextbullet"/>
              <w:numPr>
                <w:ilvl w:val="0"/>
                <w:numId w:val="29"/>
              </w:numPr>
            </w:pPr>
            <w:r>
              <w:t>God’s provision and care for His creation</w:t>
            </w:r>
          </w:p>
        </w:tc>
      </w:tr>
      <w:tr w:rsidR="000209C8" w14:paraId="7E46EFBE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40139C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3D21D1" w14:textId="77777777" w:rsidR="000209C8" w:rsidRDefault="00BB66E5">
            <w:pPr>
              <w:pStyle w:val="TableTableText"/>
            </w:pPr>
            <w:r>
              <w:t xml:space="preserve">Lab 7A, </w:t>
            </w:r>
            <w:r>
              <w:rPr>
                <w:rStyle w:val="Italic"/>
              </w:rPr>
              <w:t>Whatever Floats Your Leaf</w:t>
            </w:r>
          </w:p>
        </w:tc>
      </w:tr>
      <w:tr w:rsidR="000209C8" w14:paraId="6E52F52A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683B4C" w14:textId="77777777" w:rsidR="000209C8" w:rsidRDefault="00BB66E5">
            <w:pPr>
              <w:pStyle w:val="tabletextday"/>
            </w:pPr>
            <w:r>
              <w:t>45–46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B792F8" w14:textId="77777777" w:rsidR="000209C8" w:rsidRDefault="00BB66E5">
            <w:pPr>
              <w:pStyle w:val="TableTableText"/>
            </w:pPr>
            <w:r>
              <w:t>7B Cellular Respiration and Fermentation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8E356C" w14:textId="77777777" w:rsidR="000209C8" w:rsidRDefault="00BB66E5">
            <w:pPr>
              <w:pStyle w:val="TableTableTextbullet"/>
              <w:numPr>
                <w:ilvl w:val="0"/>
                <w:numId w:val="30"/>
              </w:numPr>
            </w:pPr>
            <w:r>
              <w:t>Trace the flow of energy from glucose in glycolysis to ATP in the electron transport chain.</w:t>
            </w:r>
          </w:p>
          <w:p w14:paraId="3EA44E6B" w14:textId="77777777" w:rsidR="000209C8" w:rsidRDefault="00BB66E5">
            <w:pPr>
              <w:pStyle w:val="TableTableTextbullet"/>
              <w:numPr>
                <w:ilvl w:val="0"/>
                <w:numId w:val="30"/>
              </w:numPr>
            </w:pPr>
            <w:r>
              <w:t>List the amounts of ATP produced in each step of aerobic respiration.</w:t>
            </w:r>
          </w:p>
          <w:p w14:paraId="40614513" w14:textId="77777777" w:rsidR="000209C8" w:rsidRDefault="00BB66E5">
            <w:pPr>
              <w:pStyle w:val="TableTableTextbullet"/>
              <w:numPr>
                <w:ilvl w:val="0"/>
                <w:numId w:val="30"/>
              </w:numPr>
            </w:pPr>
            <w:r>
              <w:t>Differentiate between aerobic respiration and fermentation.</w:t>
            </w:r>
          </w:p>
          <w:p w14:paraId="6EA3BA73" w14:textId="77777777" w:rsidR="000209C8" w:rsidRDefault="00BB66E5">
            <w:pPr>
              <w:pStyle w:val="TableTableTextbullet"/>
              <w:numPr>
                <w:ilvl w:val="0"/>
                <w:numId w:val="30"/>
              </w:numPr>
            </w:pPr>
            <w:r>
              <w:t>Explain the roles of aerobic respiration and fermentation in the environment.</w:t>
            </w:r>
          </w:p>
          <w:p w14:paraId="1A34B1BC" w14:textId="77777777" w:rsidR="000209C8" w:rsidRDefault="00BB66E5">
            <w:pPr>
              <w:pStyle w:val="TableTableTextbullet"/>
              <w:numPr>
                <w:ilvl w:val="0"/>
                <w:numId w:val="30"/>
              </w:numPr>
            </w:pPr>
            <w:r>
              <w:t>Relate cellular respiration to its effects on the environment.</w:t>
            </w:r>
          </w:p>
          <w:p w14:paraId="729338C2" w14:textId="77777777" w:rsidR="000209C8" w:rsidRDefault="00BB66E5">
            <w:pPr>
              <w:pStyle w:val="TableTableTextbullet"/>
              <w:numPr>
                <w:ilvl w:val="0"/>
                <w:numId w:val="30"/>
              </w:numPr>
            </w:pPr>
            <w:r>
              <w:t>Show how God’s care for creation is seen in the current models of cell processes.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F564EA" w14:textId="77777777" w:rsidR="000209C8" w:rsidRDefault="00BB66E5">
            <w:pPr>
              <w:pStyle w:val="tabletextday"/>
            </w:pPr>
            <w:r>
              <w:t>122–28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2D10FE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F1ABA7" w14:textId="77777777" w:rsidR="000209C8" w:rsidRDefault="00BB66E5">
            <w:pPr>
              <w:pStyle w:val="TableTableTextbullet"/>
              <w:numPr>
                <w:ilvl w:val="0"/>
                <w:numId w:val="31"/>
              </w:numPr>
            </w:pPr>
            <w:r>
              <w:t>Dominion through modeling</w:t>
            </w:r>
          </w:p>
        </w:tc>
      </w:tr>
      <w:tr w:rsidR="000209C8" w14:paraId="3E6C8D3C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9441BE" w14:textId="77777777" w:rsidR="000209C8" w:rsidRDefault="00BB66E5">
            <w:pPr>
              <w:pStyle w:val="tabletextday"/>
            </w:pPr>
            <w:r>
              <w:t>47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AB0F08" w14:textId="77777777" w:rsidR="000209C8" w:rsidRDefault="00BB66E5">
            <w:pPr>
              <w:pStyle w:val="TableTableText"/>
            </w:pPr>
            <w:r>
              <w:t xml:space="preserve">Lab 7B, </w:t>
            </w:r>
            <w:r>
              <w:rPr>
                <w:rStyle w:val="Italic"/>
              </w:rPr>
              <w:t>On the Road to Alternative Fuels</w:t>
            </w:r>
          </w:p>
        </w:tc>
      </w:tr>
      <w:tr w:rsidR="000209C8" w14:paraId="5074C0B8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72FCDA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5B3108" w14:textId="77777777" w:rsidR="000209C8" w:rsidRDefault="00BB66E5">
            <w:pPr>
              <w:pStyle w:val="TableTableText"/>
            </w:pPr>
            <w:r>
              <w:t>Chapter 7 Review</w:t>
            </w:r>
          </w:p>
        </w:tc>
      </w:tr>
      <w:tr w:rsidR="000209C8" w14:paraId="516F109B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123141" w14:textId="77777777" w:rsidR="000209C8" w:rsidRDefault="00BB66E5">
            <w:pPr>
              <w:pStyle w:val="tabletextday"/>
            </w:pPr>
            <w:r>
              <w:t>48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F85F5C" w14:textId="77777777" w:rsidR="000209C8" w:rsidRDefault="00BB66E5">
            <w:pPr>
              <w:pStyle w:val="TableTableText"/>
            </w:pPr>
            <w:r>
              <w:t>Chapter 7 Test</w:t>
            </w:r>
          </w:p>
        </w:tc>
      </w:tr>
    </w:tbl>
    <w:p w14:paraId="2CDCEF63" w14:textId="77777777" w:rsidR="00E95867" w:rsidRDefault="00E95867"/>
    <w:p w14:paraId="32D88414" w14:textId="77777777" w:rsidR="00E95867" w:rsidRDefault="00E95867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371AF626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4FC84F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C45EC3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740D12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1264827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AAC71F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6A5F0FD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64FFEB20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61DA49" w14:textId="77777777" w:rsidR="000209C8" w:rsidRDefault="00BB66E5">
            <w:pPr>
              <w:pStyle w:val="TableTableHeadingB"/>
            </w:pPr>
            <w:r>
              <w:t>Chapter 8 Basic Genetics</w:t>
            </w:r>
          </w:p>
        </w:tc>
      </w:tr>
      <w:tr w:rsidR="000209C8" w14:paraId="22B6B423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EC04D7" w14:textId="77777777" w:rsidR="000209C8" w:rsidRDefault="00BB66E5">
            <w:pPr>
              <w:pStyle w:val="tabletextday"/>
            </w:pPr>
            <w:r>
              <w:t>49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827A42" w14:textId="77777777" w:rsidR="000209C8" w:rsidRDefault="00BB66E5">
            <w:pPr>
              <w:pStyle w:val="TableTableText"/>
            </w:pPr>
            <w:r>
              <w:t>8A Cell Division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98FAC3" w14:textId="77777777" w:rsidR="000209C8" w:rsidRDefault="00BB66E5">
            <w:pPr>
              <w:pStyle w:val="TableTableTextbullet"/>
              <w:numPr>
                <w:ilvl w:val="0"/>
                <w:numId w:val="32"/>
              </w:numPr>
            </w:pPr>
            <w:r>
              <w:t>Differentiate between a gene and a chromosome.</w:t>
            </w:r>
          </w:p>
          <w:p w14:paraId="78D8DAEF" w14:textId="77777777" w:rsidR="000209C8" w:rsidRDefault="00BB66E5">
            <w:pPr>
              <w:pStyle w:val="TableTableTextbullet"/>
              <w:numPr>
                <w:ilvl w:val="0"/>
                <w:numId w:val="32"/>
              </w:numPr>
            </w:pPr>
            <w:r>
              <w:t>Differentiate between a sex chromosome and an autosome.</w:t>
            </w:r>
          </w:p>
          <w:p w14:paraId="325409B2" w14:textId="77777777" w:rsidR="000209C8" w:rsidRDefault="00BB66E5">
            <w:pPr>
              <w:pStyle w:val="TableTableTextbullet"/>
              <w:numPr>
                <w:ilvl w:val="0"/>
                <w:numId w:val="32"/>
              </w:numPr>
            </w:pPr>
            <w:r>
              <w:t>Relate DNA to chromosomes.</w:t>
            </w:r>
          </w:p>
          <w:p w14:paraId="5D04C9B4" w14:textId="77777777" w:rsidR="000209C8" w:rsidRDefault="00BB66E5">
            <w:pPr>
              <w:pStyle w:val="TableTableTextbullet"/>
              <w:numPr>
                <w:ilvl w:val="0"/>
                <w:numId w:val="32"/>
              </w:numPr>
            </w:pPr>
            <w:r>
              <w:t>Trace the growth and reproduction of a cell through the cell cycle.</w:t>
            </w:r>
          </w:p>
          <w:p w14:paraId="1BBAE8A4" w14:textId="77777777" w:rsidR="000209C8" w:rsidRDefault="00BB66E5">
            <w:pPr>
              <w:pStyle w:val="TableTableTextbullet"/>
              <w:numPr>
                <w:ilvl w:val="0"/>
                <w:numId w:val="32"/>
              </w:numPr>
            </w:pPr>
            <w:r>
              <w:t>Draw the phases of mitosis and meiosis.</w:t>
            </w:r>
          </w:p>
          <w:p w14:paraId="6C7BA4C8" w14:textId="77777777" w:rsidR="000209C8" w:rsidRDefault="00BB66E5">
            <w:pPr>
              <w:pStyle w:val="TableTableTextbullet"/>
              <w:numPr>
                <w:ilvl w:val="0"/>
                <w:numId w:val="32"/>
              </w:numPr>
            </w:pPr>
            <w:r>
              <w:t>Compare mitosis and meiosis.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6D7840" w14:textId="77777777" w:rsidR="000209C8" w:rsidRDefault="00BB66E5">
            <w:pPr>
              <w:pStyle w:val="tabletextday"/>
            </w:pPr>
            <w:r>
              <w:t>132–37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AB2929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56D1AD" w14:textId="77777777" w:rsidR="000209C8" w:rsidRDefault="00BB66E5">
            <w:pPr>
              <w:pStyle w:val="TableTableTextbullet"/>
              <w:numPr>
                <w:ilvl w:val="0"/>
                <w:numId w:val="33"/>
              </w:numPr>
            </w:pPr>
            <w:r>
              <w:t>Good stewardship of animal life</w:t>
            </w:r>
          </w:p>
        </w:tc>
      </w:tr>
      <w:tr w:rsidR="000209C8" w14:paraId="2DFA1F41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2977D5" w14:textId="77777777" w:rsidR="000209C8" w:rsidRDefault="00BB66E5">
            <w:pPr>
              <w:pStyle w:val="tabletextday"/>
            </w:pPr>
            <w:r>
              <w:t>50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70D69" w14:textId="77777777" w:rsidR="000209C8" w:rsidRDefault="00BB66E5">
            <w:pPr>
              <w:pStyle w:val="TableTableText"/>
            </w:pPr>
            <w:r>
              <w:t xml:space="preserve">Lab 8A, </w:t>
            </w:r>
            <w:r>
              <w:rPr>
                <w:rStyle w:val="Italic"/>
              </w:rPr>
              <w:t>Let’s Split</w:t>
            </w:r>
          </w:p>
        </w:tc>
      </w:tr>
      <w:tr w:rsidR="000209C8" w14:paraId="741438B8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8DDD99" w14:textId="77777777" w:rsidR="000209C8" w:rsidRDefault="00BB66E5">
            <w:pPr>
              <w:pStyle w:val="tabletextday"/>
            </w:pPr>
            <w:r>
              <w:t>51–52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7B2062" w14:textId="77777777" w:rsidR="000209C8" w:rsidRDefault="00BB66E5">
            <w:pPr>
              <w:pStyle w:val="TableTableText"/>
            </w:pPr>
            <w:r>
              <w:t>8B The Inheritance of Traits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96155B" w14:textId="77777777" w:rsidR="000209C8" w:rsidRDefault="00BB66E5">
            <w:pPr>
              <w:pStyle w:val="TableTableTextbullet"/>
              <w:numPr>
                <w:ilvl w:val="0"/>
                <w:numId w:val="34"/>
              </w:numPr>
            </w:pPr>
            <w:r>
              <w:t>List the three genetic principles proposed by Mendel.</w:t>
            </w:r>
          </w:p>
          <w:p w14:paraId="5EBE4861" w14:textId="77777777" w:rsidR="000209C8" w:rsidRDefault="00BB66E5">
            <w:pPr>
              <w:pStyle w:val="TableTableTextbullet"/>
              <w:numPr>
                <w:ilvl w:val="0"/>
                <w:numId w:val="34"/>
              </w:numPr>
            </w:pPr>
            <w:r>
              <w:t>Differentiate between recessive and dominant traits.</w:t>
            </w:r>
          </w:p>
          <w:p w14:paraId="44EBA90C" w14:textId="77777777" w:rsidR="000209C8" w:rsidRDefault="00BB66E5">
            <w:pPr>
              <w:pStyle w:val="TableTableTextbullet"/>
              <w:numPr>
                <w:ilvl w:val="0"/>
                <w:numId w:val="34"/>
              </w:numPr>
            </w:pPr>
            <w:r>
              <w:t>Set up monohybrid and dihybrid crosses with Punnett squares.</w:t>
            </w:r>
          </w:p>
          <w:p w14:paraId="1FC11C36" w14:textId="77777777" w:rsidR="000209C8" w:rsidRDefault="00BB66E5">
            <w:pPr>
              <w:pStyle w:val="TableTableTextbullet"/>
              <w:numPr>
                <w:ilvl w:val="0"/>
                <w:numId w:val="34"/>
              </w:numPr>
            </w:pPr>
            <w:r>
              <w:t>Explain the differences between the kinds of genetic inheritance.</w:t>
            </w:r>
          </w:p>
          <w:p w14:paraId="4E63F7D7" w14:textId="77777777" w:rsidR="000209C8" w:rsidRDefault="00BB66E5">
            <w:pPr>
              <w:pStyle w:val="TableTableTextbullet"/>
              <w:numPr>
                <w:ilvl w:val="0"/>
                <w:numId w:val="34"/>
              </w:numPr>
            </w:pPr>
            <w:r>
              <w:t>Explain the worldview implications of correctly understanding the genetics of skin color.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27E418" w14:textId="77777777" w:rsidR="000209C8" w:rsidRDefault="00BB66E5">
            <w:pPr>
              <w:pStyle w:val="tabletextday"/>
            </w:pPr>
            <w:r>
              <w:t>137–46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6669A0" w14:textId="77777777" w:rsidR="000209C8" w:rsidRDefault="00BB66E5">
            <w:pPr>
              <w:pStyle w:val="TableTableText"/>
            </w:pPr>
            <w:r>
              <w:t xml:space="preserve">Lab 8B, </w:t>
            </w:r>
            <w:r>
              <w:rPr>
                <w:rStyle w:val="Italic"/>
              </w:rPr>
              <w:t>The Punnett Square Dance</w:t>
            </w:r>
            <w:r>
              <w:t>:</w:t>
            </w:r>
          </w:p>
          <w:p w14:paraId="60EEF12B" w14:textId="77777777" w:rsidR="000209C8" w:rsidRDefault="00BB66E5">
            <w:pPr>
              <w:pStyle w:val="TableTableText"/>
            </w:pPr>
            <w:r>
              <w:t>Part 1 Simple Dominance</w:t>
            </w:r>
          </w:p>
          <w:p w14:paraId="49A6FADA" w14:textId="77777777" w:rsidR="000209C8" w:rsidRDefault="00BB66E5">
            <w:pPr>
              <w:pStyle w:val="TableTableText"/>
            </w:pPr>
            <w:r>
              <w:t>Part 2 Incomplete Dominance</w:t>
            </w:r>
          </w:p>
          <w:p w14:paraId="25F25D2E" w14:textId="77777777" w:rsidR="000209C8" w:rsidRDefault="00BB66E5">
            <w:pPr>
              <w:pStyle w:val="TableTableText"/>
            </w:pPr>
            <w:r>
              <w:t>Part 3 Codominance</w:t>
            </w:r>
          </w:p>
          <w:p w14:paraId="5DED7B56" w14:textId="77777777" w:rsidR="000209C8" w:rsidRDefault="00BB66E5">
            <w:pPr>
              <w:pStyle w:val="TableTableText"/>
            </w:pPr>
            <w:r>
              <w:t>Extra Content: Branch Diagrams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172F9" w14:textId="77777777" w:rsidR="000209C8" w:rsidRDefault="00BB66E5">
            <w:pPr>
              <w:pStyle w:val="TableTableTextbullet"/>
              <w:numPr>
                <w:ilvl w:val="0"/>
                <w:numId w:val="35"/>
              </w:numPr>
            </w:pPr>
            <w:r>
              <w:t>Evidence of God’s design at the molecular level</w:t>
            </w:r>
          </w:p>
          <w:p w14:paraId="1EC4A768" w14:textId="77777777" w:rsidR="000209C8" w:rsidRDefault="00BB66E5">
            <w:pPr>
              <w:pStyle w:val="TableTableTextbullet"/>
              <w:numPr>
                <w:ilvl w:val="0"/>
                <w:numId w:val="35"/>
              </w:numPr>
            </w:pPr>
            <w:r>
              <w:t>Effect of the Fall at the molecular level</w:t>
            </w:r>
          </w:p>
          <w:p w14:paraId="7956F873" w14:textId="77777777" w:rsidR="000209C8" w:rsidRDefault="00BB66E5">
            <w:pPr>
              <w:pStyle w:val="TableTableTextbullet"/>
              <w:numPr>
                <w:ilvl w:val="0"/>
                <w:numId w:val="35"/>
              </w:numPr>
            </w:pPr>
            <w:r>
              <w:t>Importance of understanding biblical principles as they apply to scientific issues</w:t>
            </w:r>
          </w:p>
          <w:p w14:paraId="18865269" w14:textId="77777777" w:rsidR="000209C8" w:rsidRDefault="00BB66E5">
            <w:pPr>
              <w:pStyle w:val="TableTableTextbullet"/>
              <w:numPr>
                <w:ilvl w:val="0"/>
                <w:numId w:val="35"/>
              </w:numPr>
            </w:pPr>
            <w:r>
              <w:t>Ethical issues related to care for animal life</w:t>
            </w:r>
          </w:p>
        </w:tc>
      </w:tr>
      <w:tr w:rsidR="000209C8" w14:paraId="19340792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D0DBFC" w14:textId="77777777" w:rsidR="000209C8" w:rsidRDefault="00BB66E5">
            <w:pPr>
              <w:pStyle w:val="tabletextday"/>
            </w:pPr>
            <w:r>
              <w:t>53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94372D" w14:textId="77777777" w:rsidR="000209C8" w:rsidRDefault="00BB66E5">
            <w:pPr>
              <w:pStyle w:val="TableTableText"/>
            </w:pPr>
            <w:r>
              <w:t>8C Gene Expression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159104" w14:textId="77777777" w:rsidR="000209C8" w:rsidRDefault="00BB66E5">
            <w:pPr>
              <w:pStyle w:val="TableTableTextbullet"/>
              <w:numPr>
                <w:ilvl w:val="0"/>
                <w:numId w:val="36"/>
              </w:numPr>
            </w:pPr>
            <w:r>
              <w:t>Explain how genes control cell development.</w:t>
            </w:r>
          </w:p>
          <w:p w14:paraId="00690DDD" w14:textId="77777777" w:rsidR="000209C8" w:rsidRDefault="00BB66E5">
            <w:pPr>
              <w:pStyle w:val="TableTableTextbullet"/>
              <w:numPr>
                <w:ilvl w:val="0"/>
                <w:numId w:val="36"/>
              </w:numPr>
            </w:pPr>
            <w:r>
              <w:t>Relate the environment to gene expression.</w:t>
            </w:r>
          </w:p>
          <w:p w14:paraId="59458EBB" w14:textId="77777777" w:rsidR="000209C8" w:rsidRDefault="00BB66E5">
            <w:pPr>
              <w:pStyle w:val="TableTableTextbullet"/>
              <w:numPr>
                <w:ilvl w:val="0"/>
                <w:numId w:val="36"/>
              </w:numPr>
            </w:pPr>
            <w:r>
              <w:t>Differentiate between embryonic and somatic stem cells.</w:t>
            </w:r>
          </w:p>
          <w:p w14:paraId="5C8185A8" w14:textId="77777777" w:rsidR="000209C8" w:rsidRDefault="00BB66E5">
            <w:pPr>
              <w:pStyle w:val="TableTableTextbullet"/>
              <w:numPr>
                <w:ilvl w:val="0"/>
                <w:numId w:val="36"/>
              </w:numPr>
            </w:pPr>
            <w:r>
              <w:t>Give biblical support for ethically using animals to benefit people.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F17191" w14:textId="77777777" w:rsidR="000209C8" w:rsidRDefault="00BB66E5">
            <w:pPr>
              <w:pStyle w:val="tabletextday"/>
            </w:pPr>
            <w:r>
              <w:t>148–51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9ECB54" w14:textId="77777777" w:rsidR="000209C8" w:rsidRDefault="00BB66E5">
            <w:pPr>
              <w:pStyle w:val="TableTableText"/>
              <w:ind w:left="0" w:firstLine="0"/>
            </w:pPr>
            <w:r>
              <w:t xml:space="preserve">(Lab 8B, </w:t>
            </w:r>
            <w:r>
              <w:rPr>
                <w:rStyle w:val="Italic"/>
              </w:rPr>
              <w:t>continued</w:t>
            </w:r>
            <w:r>
              <w:t>): Part 4 Multiple Alleles</w:t>
            </w:r>
          </w:p>
          <w:p w14:paraId="12EB0E8A" w14:textId="77777777" w:rsidR="000209C8" w:rsidRDefault="00BB66E5">
            <w:pPr>
              <w:pStyle w:val="TableTableText"/>
            </w:pPr>
            <w:r>
              <w:t>Part 5 Polygenic Inheritance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998060" w14:textId="77777777" w:rsidR="000209C8" w:rsidRDefault="00BB66E5">
            <w:pPr>
              <w:pStyle w:val="TableTableTextbullet"/>
              <w:numPr>
                <w:ilvl w:val="0"/>
                <w:numId w:val="37"/>
              </w:numPr>
            </w:pPr>
            <w:r>
              <w:t>Using scientific discoveries to deal with the consequences of the curse</w:t>
            </w:r>
          </w:p>
          <w:p w14:paraId="41DEBE36" w14:textId="77777777" w:rsidR="000209C8" w:rsidRDefault="00BB66E5">
            <w:pPr>
              <w:pStyle w:val="TableTableTextbullet"/>
              <w:numPr>
                <w:ilvl w:val="0"/>
                <w:numId w:val="37"/>
              </w:numPr>
            </w:pPr>
            <w:r>
              <w:t>Evaluating research and technology in light of Scripture</w:t>
            </w:r>
          </w:p>
        </w:tc>
      </w:tr>
      <w:tr w:rsidR="000209C8" w14:paraId="763ACF78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13195E" w14:textId="77777777" w:rsidR="000209C8" w:rsidRDefault="00BB66E5">
            <w:pPr>
              <w:pStyle w:val="tabletextday"/>
            </w:pPr>
            <w:r>
              <w:t>54</w:t>
            </w:r>
          </w:p>
        </w:tc>
        <w:tc>
          <w:tcPr>
            <w:tcW w:w="382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C1273C" w14:textId="77777777" w:rsidR="000209C8" w:rsidRDefault="00BB66E5">
            <w:pPr>
              <w:pStyle w:val="TableTableText"/>
            </w:pPr>
            <w:r>
              <w:t>Chapter 8 Review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0AD47B" w14:textId="77777777" w:rsidR="000209C8" w:rsidRDefault="000209C8"/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86488D" w14:textId="77777777" w:rsidR="000209C8" w:rsidRDefault="00BB66E5">
            <w:pPr>
              <w:pStyle w:val="TableTableText"/>
              <w:ind w:left="0" w:firstLine="0"/>
            </w:pPr>
            <w:r>
              <w:t xml:space="preserve">(Lab 8B, </w:t>
            </w:r>
            <w:r>
              <w:rPr>
                <w:rStyle w:val="Italic"/>
              </w:rPr>
              <w:t>continued</w:t>
            </w:r>
            <w:r>
              <w:t xml:space="preserve">): Part 6 Sex-linked </w:t>
            </w:r>
            <w:r>
              <w:br/>
              <w:t xml:space="preserve">    Traits</w:t>
            </w:r>
          </w:p>
          <w:p w14:paraId="109A2936" w14:textId="77777777" w:rsidR="000209C8" w:rsidRDefault="00BB66E5">
            <w:pPr>
              <w:pStyle w:val="TableTableText"/>
            </w:pPr>
            <w:r>
              <w:t>Extra Content: Question 28 Genetic Graphic Organizer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2BA3E2" w14:textId="77777777" w:rsidR="000209C8" w:rsidRDefault="000209C8"/>
        </w:tc>
      </w:tr>
      <w:tr w:rsidR="000209C8" w14:paraId="037558E4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361B8A" w14:textId="77777777" w:rsidR="000209C8" w:rsidRDefault="00BB66E5">
            <w:pPr>
              <w:pStyle w:val="tabletextday"/>
            </w:pPr>
            <w:r>
              <w:t>55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CB5B2B" w14:textId="77777777" w:rsidR="000209C8" w:rsidRDefault="00BB66E5">
            <w:pPr>
              <w:pStyle w:val="TableTableText"/>
            </w:pPr>
            <w:r>
              <w:t>Chapter 8 Test</w:t>
            </w:r>
          </w:p>
        </w:tc>
      </w:tr>
    </w:tbl>
    <w:p w14:paraId="47DFD541" w14:textId="77777777" w:rsidR="00E95867" w:rsidRDefault="00E95867"/>
    <w:p w14:paraId="710501D1" w14:textId="77777777" w:rsidR="00E95867" w:rsidRDefault="00E95867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65120D37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239BA5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16F85C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142BF15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8A9646B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7E23E7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34363F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766F09AA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91DA44" w14:textId="77777777" w:rsidR="000209C8" w:rsidRDefault="00BB66E5">
            <w:pPr>
              <w:pStyle w:val="TableTableHeadingB"/>
            </w:pPr>
            <w:r>
              <w:t>Chapter 9 Advanced Genetics</w:t>
            </w:r>
          </w:p>
        </w:tc>
      </w:tr>
      <w:tr w:rsidR="000209C8" w14:paraId="7366ADA7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D2A9FC" w14:textId="77777777" w:rsidR="000209C8" w:rsidRDefault="00BB66E5">
            <w:pPr>
              <w:pStyle w:val="tabletextday"/>
            </w:pPr>
            <w:r>
              <w:t>56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CFE4DD" w14:textId="77777777" w:rsidR="000209C8" w:rsidRDefault="00BB66E5">
            <w:pPr>
              <w:pStyle w:val="TableTableText"/>
            </w:pPr>
            <w:r>
              <w:t>9A Population Genetics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8BD497" w14:textId="77777777" w:rsidR="000209C8" w:rsidRDefault="00BB66E5">
            <w:pPr>
              <w:pStyle w:val="TableTableTextbullet"/>
              <w:numPr>
                <w:ilvl w:val="0"/>
                <w:numId w:val="38"/>
              </w:numPr>
            </w:pPr>
            <w:r>
              <w:t>List the factors that affect the gene pool.</w:t>
            </w:r>
          </w:p>
          <w:p w14:paraId="21678AAF" w14:textId="77777777" w:rsidR="000209C8" w:rsidRDefault="00BB66E5">
            <w:pPr>
              <w:pStyle w:val="TableTableTextbullet"/>
              <w:numPr>
                <w:ilvl w:val="0"/>
                <w:numId w:val="38"/>
              </w:numPr>
            </w:pPr>
            <w:r>
              <w:t>List the different sources of genetic variation.</w:t>
            </w:r>
          </w:p>
          <w:p w14:paraId="1C402FA5" w14:textId="77777777" w:rsidR="000209C8" w:rsidRDefault="00BB66E5">
            <w:pPr>
              <w:pStyle w:val="TableTableTextbullet"/>
              <w:numPr>
                <w:ilvl w:val="0"/>
                <w:numId w:val="38"/>
              </w:numPr>
            </w:pPr>
            <w:r>
              <w:t>Differentiate between genetic drift and gene flow.</w:t>
            </w:r>
          </w:p>
          <w:p w14:paraId="65709F23" w14:textId="77777777" w:rsidR="000209C8" w:rsidRDefault="00BB66E5">
            <w:pPr>
              <w:pStyle w:val="TableTableTextbullet"/>
              <w:numPr>
                <w:ilvl w:val="0"/>
                <w:numId w:val="38"/>
              </w:numPr>
            </w:pPr>
            <w:r>
              <w:t>Evaluate the models of genetic change from a biblical viewpoint.</w:t>
            </w:r>
          </w:p>
          <w:p w14:paraId="2C95E585" w14:textId="77777777" w:rsidR="000209C8" w:rsidRDefault="00BB66E5">
            <w:pPr>
              <w:pStyle w:val="TableTableTextbullet"/>
              <w:numPr>
                <w:ilvl w:val="0"/>
                <w:numId w:val="38"/>
              </w:numPr>
            </w:pPr>
            <w:r>
              <w:t>Analyze how genetic load can affect the genetic variability of a population.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92F710" w14:textId="77777777" w:rsidR="000209C8" w:rsidRDefault="00BB66E5">
            <w:pPr>
              <w:pStyle w:val="tabletextday"/>
            </w:pPr>
            <w:r>
              <w:t>157–60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1CC8D3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512058" w14:textId="77777777" w:rsidR="000209C8" w:rsidRDefault="00BB66E5">
            <w:pPr>
              <w:pStyle w:val="TableTableTextbullet"/>
              <w:numPr>
                <w:ilvl w:val="0"/>
                <w:numId w:val="39"/>
              </w:numPr>
            </w:pPr>
            <w:r>
              <w:t>Using research and biotechnology to serve people</w:t>
            </w:r>
          </w:p>
          <w:p w14:paraId="4C5293B4" w14:textId="77777777" w:rsidR="000209C8" w:rsidRDefault="00BB66E5">
            <w:pPr>
              <w:pStyle w:val="TableTableTextbullet"/>
              <w:numPr>
                <w:ilvl w:val="0"/>
                <w:numId w:val="39"/>
              </w:numPr>
            </w:pPr>
            <w:r>
              <w:t>Variety in creation as part of God’s design for it</w:t>
            </w:r>
          </w:p>
          <w:p w14:paraId="16F94206" w14:textId="77777777" w:rsidR="000209C8" w:rsidRDefault="00BB66E5">
            <w:pPr>
              <w:pStyle w:val="TableTableTextbullet"/>
              <w:numPr>
                <w:ilvl w:val="0"/>
                <w:numId w:val="39"/>
              </w:numPr>
            </w:pPr>
            <w:r>
              <w:t>Christian worldview in understanding changes in populations</w:t>
            </w:r>
          </w:p>
        </w:tc>
      </w:tr>
      <w:tr w:rsidR="000209C8" w14:paraId="4E92FCF7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20D8D4" w14:textId="77777777" w:rsidR="000209C8" w:rsidRDefault="00BB66E5">
            <w:pPr>
              <w:pStyle w:val="tabletextday"/>
            </w:pPr>
            <w:r>
              <w:t>57–58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2B0BEB" w14:textId="77777777" w:rsidR="000209C8" w:rsidRDefault="00BB66E5">
            <w:pPr>
              <w:pStyle w:val="TableTableText"/>
            </w:pPr>
            <w:r>
              <w:t>9B Mutations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74F41D" w14:textId="77777777" w:rsidR="000209C8" w:rsidRDefault="00BB66E5">
            <w:pPr>
              <w:pStyle w:val="TableTableTextbullet"/>
              <w:numPr>
                <w:ilvl w:val="0"/>
                <w:numId w:val="40"/>
              </w:numPr>
            </w:pPr>
            <w:r>
              <w:t>Differentiate between chromosome and gene mutation.</w:t>
            </w:r>
          </w:p>
          <w:p w14:paraId="0FC5C9CA" w14:textId="77777777" w:rsidR="000209C8" w:rsidRDefault="00BB66E5">
            <w:pPr>
              <w:pStyle w:val="TableTableTextbullet"/>
              <w:numPr>
                <w:ilvl w:val="0"/>
                <w:numId w:val="40"/>
              </w:numPr>
            </w:pPr>
            <w:r>
              <w:t>Create a model that illustrates the three types of point mutations.</w:t>
            </w:r>
          </w:p>
          <w:p w14:paraId="31DB0846" w14:textId="77777777" w:rsidR="000209C8" w:rsidRDefault="00BB66E5">
            <w:pPr>
              <w:pStyle w:val="TableTableTextbullet"/>
              <w:numPr>
                <w:ilvl w:val="0"/>
                <w:numId w:val="40"/>
              </w:numPr>
            </w:pPr>
            <w:r>
              <w:t>Explain how a gene mutation can affect a cell.</w:t>
            </w:r>
          </w:p>
          <w:p w14:paraId="3AD9409E" w14:textId="77777777" w:rsidR="000209C8" w:rsidRDefault="00BB66E5">
            <w:pPr>
              <w:pStyle w:val="TableTableTextbullet"/>
              <w:numPr>
                <w:ilvl w:val="0"/>
                <w:numId w:val="40"/>
              </w:numPr>
            </w:pPr>
            <w:r>
              <w:t>Explain how nondisjunction affects the chromosome number.</w:t>
            </w:r>
          </w:p>
          <w:p w14:paraId="3B90C969" w14:textId="77777777" w:rsidR="000209C8" w:rsidRDefault="00BB66E5">
            <w:pPr>
              <w:pStyle w:val="TableTableTextbullet"/>
              <w:numPr>
                <w:ilvl w:val="0"/>
                <w:numId w:val="40"/>
              </w:numPr>
            </w:pPr>
            <w:r>
              <w:t>Give examples of the ways that a mutation can be expressed in an organism.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8B9D15" w14:textId="77777777" w:rsidR="000209C8" w:rsidRDefault="00BB66E5">
            <w:pPr>
              <w:pStyle w:val="tabletextday"/>
            </w:pPr>
            <w:r>
              <w:t>162–67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160399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94DDAD" w14:textId="77777777" w:rsidR="000209C8" w:rsidRDefault="00BB66E5">
            <w:pPr>
              <w:pStyle w:val="TableTableTextbullet"/>
              <w:numPr>
                <w:ilvl w:val="0"/>
                <w:numId w:val="41"/>
              </w:numPr>
            </w:pPr>
            <w:r>
              <w:t>Stewardship in agriculture</w:t>
            </w:r>
          </w:p>
          <w:p w14:paraId="0008E834" w14:textId="77777777" w:rsidR="000209C8" w:rsidRDefault="00BB66E5">
            <w:pPr>
              <w:pStyle w:val="TableTableTextbullet"/>
              <w:numPr>
                <w:ilvl w:val="0"/>
                <w:numId w:val="41"/>
              </w:numPr>
            </w:pPr>
            <w:r>
              <w:t>Population growth as an aid to dominion</w:t>
            </w:r>
          </w:p>
          <w:p w14:paraId="70C0C8C3" w14:textId="77777777" w:rsidR="000209C8" w:rsidRDefault="00BB66E5">
            <w:pPr>
              <w:pStyle w:val="TableTableTextbullet"/>
              <w:numPr>
                <w:ilvl w:val="0"/>
                <w:numId w:val="41"/>
              </w:numPr>
            </w:pPr>
            <w:r>
              <w:t>Value of all human life</w:t>
            </w:r>
          </w:p>
          <w:p w14:paraId="2EE2D1AF" w14:textId="77777777" w:rsidR="000209C8" w:rsidRDefault="00BB66E5">
            <w:pPr>
              <w:pStyle w:val="TableTableTextbullet"/>
              <w:numPr>
                <w:ilvl w:val="0"/>
                <w:numId w:val="41"/>
              </w:numPr>
            </w:pPr>
            <w:r>
              <w:t>Using technology to improve human life</w:t>
            </w:r>
          </w:p>
        </w:tc>
      </w:tr>
      <w:tr w:rsidR="000209C8" w14:paraId="6F06A46A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FF7A20" w14:textId="77777777" w:rsidR="000209C8" w:rsidRDefault="00BB66E5">
            <w:pPr>
              <w:pStyle w:val="tabletextday"/>
            </w:pPr>
            <w:r>
              <w:t>59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FD1B22" w14:textId="77777777" w:rsidR="000209C8" w:rsidRDefault="00BB66E5">
            <w:pPr>
              <w:pStyle w:val="TableTableText"/>
            </w:pPr>
            <w:r>
              <w:t xml:space="preserve">Lab 9A, </w:t>
            </w:r>
            <w:r>
              <w:rPr>
                <w:rStyle w:val="Italic"/>
              </w:rPr>
              <w:t>Fix It!</w:t>
            </w:r>
          </w:p>
        </w:tc>
      </w:tr>
      <w:tr w:rsidR="000209C8" w14:paraId="6A11AB21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DE7822" w14:textId="77777777" w:rsidR="000209C8" w:rsidRDefault="00BB66E5">
            <w:pPr>
              <w:pStyle w:val="tabletextday"/>
            </w:pPr>
            <w:r>
              <w:t>60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B3937C" w14:textId="77777777" w:rsidR="000209C8" w:rsidRDefault="00BB66E5">
            <w:pPr>
              <w:pStyle w:val="TableTableText"/>
            </w:pPr>
            <w:r>
              <w:t>9C Genetic Engineering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2DBB82" w14:textId="77777777" w:rsidR="000209C8" w:rsidRDefault="00BB66E5">
            <w:pPr>
              <w:pStyle w:val="TableTableTextbullet"/>
              <w:numPr>
                <w:ilvl w:val="0"/>
                <w:numId w:val="42"/>
              </w:numPr>
            </w:pPr>
            <w:r>
              <w:t>Give support for the importance of gene sequencing.</w:t>
            </w:r>
          </w:p>
          <w:p w14:paraId="3E7F64A9" w14:textId="77777777" w:rsidR="000209C8" w:rsidRDefault="00BB66E5">
            <w:pPr>
              <w:pStyle w:val="TableTableTextbullet"/>
              <w:numPr>
                <w:ilvl w:val="0"/>
                <w:numId w:val="42"/>
              </w:numPr>
            </w:pPr>
            <w:r>
              <w:t>Diagram how a gene can be transferred from one organism to another.</w:t>
            </w:r>
          </w:p>
          <w:p w14:paraId="38457997" w14:textId="77777777" w:rsidR="000209C8" w:rsidRDefault="00BB66E5">
            <w:pPr>
              <w:pStyle w:val="TableTableTextbullet"/>
              <w:numPr>
                <w:ilvl w:val="0"/>
                <w:numId w:val="42"/>
              </w:numPr>
            </w:pPr>
            <w:r>
              <w:t>List and explain four ways that DNA can be manipulated.</w:t>
            </w:r>
          </w:p>
          <w:p w14:paraId="5C5679A9" w14:textId="77777777" w:rsidR="000209C8" w:rsidRDefault="00BB66E5">
            <w:pPr>
              <w:pStyle w:val="TableTableTextbullet"/>
              <w:numPr>
                <w:ilvl w:val="0"/>
                <w:numId w:val="42"/>
              </w:numPr>
            </w:pPr>
            <w:r>
              <w:t>Evaluate the benefits and dangers of DNA manipulation.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862022" w14:textId="77777777" w:rsidR="000209C8" w:rsidRDefault="00BB66E5">
            <w:pPr>
              <w:pStyle w:val="tabletextday"/>
            </w:pPr>
            <w:r>
              <w:t>168–73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8BAD17" w14:textId="77777777" w:rsidR="000209C8" w:rsidRDefault="00BB66E5">
            <w:pPr>
              <w:pStyle w:val="TableTableText"/>
            </w:pPr>
            <w:proofErr w:type="spellStart"/>
            <w:r>
              <w:t>Webquest</w:t>
            </w:r>
            <w:proofErr w:type="spellEnd"/>
            <w:r>
              <w:t xml:space="preserve"> Rubric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C2532" w14:textId="77777777" w:rsidR="000209C8" w:rsidRDefault="00BB66E5">
            <w:pPr>
              <w:pStyle w:val="TableTableTextbullet"/>
              <w:numPr>
                <w:ilvl w:val="0"/>
                <w:numId w:val="43"/>
              </w:numPr>
            </w:pPr>
            <w:r>
              <w:t>Evaluating research in the light of the Bible</w:t>
            </w:r>
          </w:p>
          <w:p w14:paraId="3AABC0D6" w14:textId="77777777" w:rsidR="000209C8" w:rsidRDefault="00BB66E5">
            <w:pPr>
              <w:pStyle w:val="TableTableTextbullet"/>
              <w:numPr>
                <w:ilvl w:val="0"/>
                <w:numId w:val="43"/>
              </w:numPr>
            </w:pPr>
            <w:r>
              <w:t>Using scientific discoveries to glorify God and help others</w:t>
            </w:r>
          </w:p>
        </w:tc>
      </w:tr>
      <w:tr w:rsidR="000209C8" w14:paraId="0A971C4C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DF0594" w14:textId="77777777" w:rsidR="000209C8" w:rsidRDefault="00BB66E5">
            <w:pPr>
              <w:pStyle w:val="tabletextday"/>
            </w:pPr>
            <w:r>
              <w:t>61–62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E5CA86" w14:textId="77777777" w:rsidR="000209C8" w:rsidRDefault="00BB66E5">
            <w:pPr>
              <w:pStyle w:val="TableTableText"/>
            </w:pPr>
            <w:r>
              <w:t xml:space="preserve">Lab 9B, </w:t>
            </w:r>
            <w:r>
              <w:rPr>
                <w:rStyle w:val="Italic"/>
              </w:rPr>
              <w:t>Whodunit?</w:t>
            </w:r>
          </w:p>
        </w:tc>
      </w:tr>
      <w:tr w:rsidR="000209C8" w14:paraId="629B94FB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254A21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99B402" w14:textId="77777777" w:rsidR="000209C8" w:rsidRDefault="00BB66E5">
            <w:pPr>
              <w:pStyle w:val="TableTableText"/>
            </w:pPr>
            <w:r>
              <w:t>Chapter 9 Review</w:t>
            </w:r>
          </w:p>
        </w:tc>
      </w:tr>
      <w:tr w:rsidR="000209C8" w14:paraId="136AC49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AF3C60" w14:textId="77777777" w:rsidR="000209C8" w:rsidRDefault="00BB66E5">
            <w:pPr>
              <w:pStyle w:val="tabletextday"/>
            </w:pPr>
            <w:r>
              <w:t>63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ABE486" w14:textId="77777777" w:rsidR="000209C8" w:rsidRDefault="00BB66E5">
            <w:pPr>
              <w:pStyle w:val="TableTableText"/>
            </w:pPr>
            <w:r>
              <w:t>Chapter 9 Test</w:t>
            </w:r>
          </w:p>
        </w:tc>
      </w:tr>
    </w:tbl>
    <w:p w14:paraId="0205B65F" w14:textId="77777777" w:rsidR="00E95867" w:rsidRDefault="00E95867"/>
    <w:p w14:paraId="30320D3D" w14:textId="77777777" w:rsidR="00E95867" w:rsidRDefault="00E95867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27E1E135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32B5E2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78459E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137FD0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1B17FF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74456A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97BAB1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78B2C3D9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897DFB" w14:textId="77777777" w:rsidR="000209C8" w:rsidRDefault="00BB66E5">
            <w:pPr>
              <w:pStyle w:val="TableTableHeadingB"/>
            </w:pPr>
            <w:r>
              <w:t>Chapter 10 When Worldviews Collide</w:t>
            </w:r>
          </w:p>
        </w:tc>
      </w:tr>
      <w:tr w:rsidR="000209C8" w14:paraId="2FBB2278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10487A" w14:textId="77777777" w:rsidR="000209C8" w:rsidRDefault="00BB66E5">
            <w:pPr>
              <w:pStyle w:val="tabletextday"/>
            </w:pPr>
            <w:r>
              <w:t>64–65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B958D8" w14:textId="77777777" w:rsidR="000209C8" w:rsidRDefault="00BB66E5">
            <w:pPr>
              <w:pStyle w:val="TableTableText"/>
            </w:pPr>
            <w:r>
              <w:t>10A The Origins Question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923F4C" w14:textId="77777777" w:rsidR="000209C8" w:rsidRDefault="00BB66E5">
            <w:pPr>
              <w:pStyle w:val="TableTableTextbullet"/>
              <w:numPr>
                <w:ilvl w:val="0"/>
                <w:numId w:val="44"/>
              </w:numPr>
            </w:pPr>
            <w:r>
              <w:t>Summarize the history of evolutionary thinking.</w:t>
            </w:r>
          </w:p>
          <w:p w14:paraId="5692FE94" w14:textId="77777777" w:rsidR="000209C8" w:rsidRDefault="00BB66E5">
            <w:pPr>
              <w:pStyle w:val="TableTableTextbullet"/>
              <w:numPr>
                <w:ilvl w:val="0"/>
                <w:numId w:val="44"/>
              </w:numPr>
            </w:pPr>
            <w:r>
              <w:t>List and define the three primary supports for modern evolutionary theory.</w:t>
            </w:r>
          </w:p>
          <w:p w14:paraId="603D67E7" w14:textId="77777777" w:rsidR="000209C8" w:rsidRDefault="00BB66E5">
            <w:pPr>
              <w:pStyle w:val="TableTableTextbullet"/>
              <w:numPr>
                <w:ilvl w:val="0"/>
                <w:numId w:val="44"/>
              </w:numPr>
            </w:pPr>
            <w:r>
              <w:t>Evaluate popular nonliteral interpretations of the Creation account.</w:t>
            </w:r>
          </w:p>
          <w:p w14:paraId="2EC7F797" w14:textId="77777777" w:rsidR="000209C8" w:rsidRDefault="00BB66E5">
            <w:pPr>
              <w:pStyle w:val="TableTableTextbullet"/>
              <w:numPr>
                <w:ilvl w:val="0"/>
                <w:numId w:val="44"/>
              </w:numPr>
            </w:pPr>
            <w:r>
              <w:t>Recognize the two main differences between biblical creation and evolution.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721A32" w14:textId="77777777" w:rsidR="000209C8" w:rsidRDefault="00BB66E5">
            <w:pPr>
              <w:pStyle w:val="tabletextday"/>
            </w:pPr>
            <w:r>
              <w:t>178–87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63CECC" w14:textId="77777777" w:rsidR="000209C8" w:rsidRDefault="00BB66E5">
            <w:pPr>
              <w:pStyle w:val="TableTableText"/>
            </w:pPr>
            <w:r>
              <w:t xml:space="preserve">Lab 10A, </w:t>
            </w:r>
            <w:r>
              <w:rPr>
                <w:rStyle w:val="Italic"/>
              </w:rPr>
              <w:t>In Darwin’s Own Words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0151C1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Biblical worldview versus naturalistic worldview</w:t>
            </w:r>
          </w:p>
          <w:p w14:paraId="59AA5DA9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Supremacy and inerrancy of Scripture</w:t>
            </w:r>
          </w:p>
          <w:p w14:paraId="77D802AB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Importance of and support for a literal interpretation of Scripture</w:t>
            </w:r>
          </w:p>
          <w:p w14:paraId="34EB5800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Results of believing evolutionary theory</w:t>
            </w:r>
          </w:p>
          <w:p w14:paraId="439BD7D5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Death as a result of the Fall</w:t>
            </w:r>
          </w:p>
          <w:p w14:paraId="4CB3EC6E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Catastrophic results of the Flood</w:t>
            </w:r>
          </w:p>
          <w:p w14:paraId="2D8220F0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Role of the Flood in fossil formation</w:t>
            </w:r>
          </w:p>
          <w:p w14:paraId="74365D05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God’s creation of all life</w:t>
            </w:r>
          </w:p>
          <w:p w14:paraId="649B6DBE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Need for faith in Christ</w:t>
            </w:r>
          </w:p>
          <w:p w14:paraId="39CE05A3" w14:textId="77777777" w:rsidR="000209C8" w:rsidRDefault="00BB66E5">
            <w:pPr>
              <w:pStyle w:val="TableTableTextbullet"/>
              <w:numPr>
                <w:ilvl w:val="0"/>
                <w:numId w:val="45"/>
              </w:numPr>
            </w:pPr>
            <w:r>
              <w:t>Creationist presuppositions versus evolutionist presuppositions</w:t>
            </w:r>
          </w:p>
        </w:tc>
      </w:tr>
      <w:tr w:rsidR="000209C8" w14:paraId="0D725038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2630C8" w14:textId="77777777" w:rsidR="000209C8" w:rsidRDefault="00BB66E5">
            <w:pPr>
              <w:pStyle w:val="tabletextday"/>
            </w:pPr>
            <w:r>
              <w:t>66–67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2A44AC" w14:textId="77777777" w:rsidR="000209C8" w:rsidRDefault="00BB66E5">
            <w:pPr>
              <w:pStyle w:val="TableTableText"/>
            </w:pPr>
            <w:r>
              <w:t>10B Change in Nature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99300F" w14:textId="77777777" w:rsidR="000209C8" w:rsidRDefault="00BB66E5">
            <w:pPr>
              <w:pStyle w:val="TableTableTextbullet"/>
              <w:numPr>
                <w:ilvl w:val="0"/>
                <w:numId w:val="46"/>
              </w:numPr>
            </w:pPr>
            <w:r>
              <w:t>Explain the different ways that populations of organisms can change.</w:t>
            </w:r>
          </w:p>
          <w:p w14:paraId="50D5846B" w14:textId="77777777" w:rsidR="000209C8" w:rsidRDefault="00BB66E5">
            <w:pPr>
              <w:pStyle w:val="TableTableTextbullet"/>
              <w:numPr>
                <w:ilvl w:val="0"/>
                <w:numId w:val="46"/>
              </w:numPr>
            </w:pPr>
            <w:r>
              <w:t>Differentiate between adaptation and evolution.</w:t>
            </w:r>
          </w:p>
          <w:p w14:paraId="2A45D5F6" w14:textId="77777777" w:rsidR="000209C8" w:rsidRDefault="00BB66E5">
            <w:pPr>
              <w:pStyle w:val="TableTableTextbullet"/>
              <w:numPr>
                <w:ilvl w:val="0"/>
                <w:numId w:val="46"/>
              </w:numPr>
            </w:pPr>
            <w:r>
              <w:t>Evaluate the different supports for evolution in light of a biblical worldview.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2E1715" w14:textId="77777777" w:rsidR="000209C8" w:rsidRDefault="00BB66E5">
            <w:pPr>
              <w:pStyle w:val="tabletextday"/>
            </w:pPr>
            <w:r>
              <w:t>187–200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385CDF" w14:textId="77777777" w:rsidR="000209C8" w:rsidRDefault="00BB66E5">
            <w:pPr>
              <w:pStyle w:val="TableTableText"/>
            </w:pPr>
            <w:proofErr w:type="spellStart"/>
            <w:r>
              <w:t>Webquest</w:t>
            </w:r>
            <w:proofErr w:type="spellEnd"/>
            <w:r>
              <w:t xml:space="preserve"> Rubric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4F7B21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Infallibility of the Bible</w:t>
            </w:r>
          </w:p>
          <w:p w14:paraId="3C336998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Scripture as the ultimate, unchanging standard</w:t>
            </w:r>
          </w:p>
          <w:p w14:paraId="1B66C66F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God’s Word versus man’s wisdom</w:t>
            </w:r>
          </w:p>
          <w:p w14:paraId="50D75E79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Relevance of the literal Creation account to the Christian faith</w:t>
            </w:r>
          </w:p>
          <w:p w14:paraId="7150331A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Intelligent design and biblical creationism</w:t>
            </w:r>
          </w:p>
          <w:p w14:paraId="2CC562E9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God’s design and efficiency in creation</w:t>
            </w:r>
          </w:p>
          <w:p w14:paraId="2B703EDE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Response to nonliteral interpretations of Creation</w:t>
            </w:r>
          </w:p>
          <w:p w14:paraId="0C28834C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God’s merciful plan of redemption</w:t>
            </w:r>
          </w:p>
          <w:p w14:paraId="0941BA61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Special creation of man and God’s care for him</w:t>
            </w:r>
          </w:p>
          <w:p w14:paraId="3997BE75" w14:textId="77777777" w:rsidR="000209C8" w:rsidRDefault="00BB66E5">
            <w:pPr>
              <w:pStyle w:val="TableTableTextbullet"/>
              <w:numPr>
                <w:ilvl w:val="0"/>
                <w:numId w:val="47"/>
              </w:numPr>
            </w:pPr>
            <w:r>
              <w:t>God’s glory in creation</w:t>
            </w:r>
          </w:p>
        </w:tc>
      </w:tr>
      <w:tr w:rsidR="000209C8" w14:paraId="765D70A3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7C3348" w14:textId="77777777" w:rsidR="000209C8" w:rsidRDefault="00BB66E5">
            <w:pPr>
              <w:pStyle w:val="tabletextday"/>
            </w:pPr>
            <w:r>
              <w:t>68</w:t>
            </w:r>
          </w:p>
        </w:tc>
        <w:tc>
          <w:tcPr>
            <w:tcW w:w="467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C8412D" w14:textId="77777777" w:rsidR="000209C8" w:rsidRDefault="00BB66E5">
            <w:pPr>
              <w:pStyle w:val="TableTableText"/>
            </w:pPr>
            <w:r>
              <w:t>Chapter 10 Review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79241A" w14:textId="77777777" w:rsidR="000209C8" w:rsidRDefault="00BB66E5">
            <w:pPr>
              <w:pStyle w:val="TableTableText"/>
            </w:pPr>
            <w:r>
              <w:t xml:space="preserve">Lab 10B, </w:t>
            </w:r>
            <w:r>
              <w:rPr>
                <w:rStyle w:val="Italic"/>
              </w:rPr>
              <w:t>Worldview Sleuthing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6AE199" w14:textId="77777777" w:rsidR="000209C8" w:rsidRDefault="000209C8"/>
        </w:tc>
      </w:tr>
      <w:tr w:rsidR="000209C8" w14:paraId="03CC3C00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B7170C" w14:textId="77777777" w:rsidR="000209C8" w:rsidRDefault="00BB66E5">
            <w:pPr>
              <w:pStyle w:val="tabletextday"/>
            </w:pPr>
            <w:r>
              <w:t>69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FC0EAF" w14:textId="77777777" w:rsidR="000209C8" w:rsidRDefault="00BB66E5">
            <w:pPr>
              <w:pStyle w:val="TableTableText"/>
            </w:pPr>
            <w:r>
              <w:t>Chapter 10 Test</w:t>
            </w:r>
          </w:p>
        </w:tc>
      </w:tr>
    </w:tbl>
    <w:p w14:paraId="4D26792E" w14:textId="77777777" w:rsidR="00E95867" w:rsidRDefault="00E95867"/>
    <w:p w14:paraId="5803C7DB" w14:textId="77777777" w:rsidR="00E95867" w:rsidRDefault="00E95867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07C15902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16F6D9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008B7F4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85CC4F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CFB9CCE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BB8E30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4A8AF3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19517D91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805534" w14:textId="77777777" w:rsidR="000209C8" w:rsidRDefault="00BB66E5">
            <w:pPr>
              <w:pStyle w:val="TableTableHeadingB"/>
            </w:pPr>
            <w:r>
              <w:t>Chapter 11 Classifying Life</w:t>
            </w:r>
          </w:p>
        </w:tc>
      </w:tr>
      <w:tr w:rsidR="000209C8" w14:paraId="2F1C977A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4AD6B3" w14:textId="77777777" w:rsidR="000209C8" w:rsidRDefault="00BB66E5">
            <w:pPr>
              <w:pStyle w:val="tabletextday"/>
            </w:pPr>
            <w:r>
              <w:t>70–71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1B859D" w14:textId="77777777" w:rsidR="000209C8" w:rsidRDefault="00BB66E5">
            <w:pPr>
              <w:pStyle w:val="TableTableText"/>
            </w:pPr>
            <w:r>
              <w:t>11A Taxonomy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E1CA27" w14:textId="77777777" w:rsidR="000209C8" w:rsidRDefault="00BB66E5">
            <w:pPr>
              <w:pStyle w:val="TableTableTextbullet"/>
              <w:numPr>
                <w:ilvl w:val="0"/>
                <w:numId w:val="48"/>
              </w:numPr>
            </w:pPr>
            <w:r>
              <w:t>Discuss the importance of classifying living things.</w:t>
            </w:r>
          </w:p>
          <w:p w14:paraId="63150625" w14:textId="77777777" w:rsidR="000209C8" w:rsidRDefault="00BB66E5">
            <w:pPr>
              <w:pStyle w:val="TableTableTextbullet"/>
              <w:numPr>
                <w:ilvl w:val="0"/>
                <w:numId w:val="48"/>
              </w:numPr>
            </w:pPr>
            <w:r>
              <w:t>Associate classification with the model-making nature of biology.</w:t>
            </w:r>
          </w:p>
          <w:p w14:paraId="38999A53" w14:textId="77777777" w:rsidR="000209C8" w:rsidRDefault="00BB66E5">
            <w:pPr>
              <w:pStyle w:val="TableTableTextbullet"/>
              <w:numPr>
                <w:ilvl w:val="0"/>
                <w:numId w:val="48"/>
              </w:numPr>
            </w:pPr>
            <w:r>
              <w:t>List the eight levels of taxonomy.</w:t>
            </w:r>
          </w:p>
          <w:p w14:paraId="77C236AB" w14:textId="77777777" w:rsidR="000209C8" w:rsidRDefault="00BB66E5">
            <w:pPr>
              <w:pStyle w:val="TableTableTextbullet"/>
              <w:numPr>
                <w:ilvl w:val="0"/>
                <w:numId w:val="48"/>
              </w:numPr>
            </w:pPr>
            <w:r>
              <w:t>Create a graphic organizer illustrating the identifying traits and examples of the seven kingdoms.</w:t>
            </w:r>
          </w:p>
          <w:p w14:paraId="70B83A20" w14:textId="77777777" w:rsidR="000209C8" w:rsidRDefault="00BB66E5">
            <w:pPr>
              <w:pStyle w:val="TableTableTextbullet"/>
              <w:numPr>
                <w:ilvl w:val="0"/>
                <w:numId w:val="48"/>
              </w:numPr>
            </w:pPr>
            <w:r>
              <w:t>Construct a scientific name.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9ACF24" w14:textId="77777777" w:rsidR="000209C8" w:rsidRDefault="00BB66E5">
            <w:pPr>
              <w:pStyle w:val="tabletextday"/>
            </w:pPr>
            <w:r>
              <w:t>207–12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09791C" w14:textId="77777777" w:rsidR="000209C8" w:rsidRDefault="00BB66E5">
            <w:pPr>
              <w:pStyle w:val="TableTableText"/>
            </w:pPr>
            <w:r>
              <w:t xml:space="preserve">Lab 11A, </w:t>
            </w:r>
            <w:r>
              <w:rPr>
                <w:rStyle w:val="Italic"/>
              </w:rPr>
              <w:t>The Key Concept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7809A0" w14:textId="77777777" w:rsidR="000209C8" w:rsidRDefault="00BB66E5">
            <w:pPr>
              <w:pStyle w:val="TableTableTextbullet"/>
              <w:numPr>
                <w:ilvl w:val="0"/>
                <w:numId w:val="49"/>
              </w:numPr>
            </w:pPr>
            <w:r>
              <w:t>God’s design in creation</w:t>
            </w:r>
          </w:p>
          <w:p w14:paraId="021632E5" w14:textId="77777777" w:rsidR="000209C8" w:rsidRDefault="00BB66E5">
            <w:pPr>
              <w:pStyle w:val="TableTableTextbullet"/>
              <w:numPr>
                <w:ilvl w:val="0"/>
                <w:numId w:val="49"/>
              </w:numPr>
            </w:pPr>
            <w:r>
              <w:t>Use of knowledge and opportunity as a means of practicing good dominion</w:t>
            </w:r>
          </w:p>
          <w:p w14:paraId="28AB20BB" w14:textId="77777777" w:rsidR="000209C8" w:rsidRDefault="00BB66E5">
            <w:pPr>
              <w:pStyle w:val="TableTableTextbullet"/>
              <w:numPr>
                <w:ilvl w:val="0"/>
                <w:numId w:val="49"/>
              </w:numPr>
            </w:pPr>
            <w:r>
              <w:t>Creationist view of speciation</w:t>
            </w:r>
          </w:p>
          <w:p w14:paraId="48137FDA" w14:textId="77777777" w:rsidR="000209C8" w:rsidRDefault="00BB66E5">
            <w:pPr>
              <w:pStyle w:val="TableTableTextbullet"/>
              <w:numPr>
                <w:ilvl w:val="0"/>
                <w:numId w:val="49"/>
              </w:numPr>
            </w:pPr>
            <w:r>
              <w:t>Importance of evaluating things on the basis of Scripture and its worldview</w:t>
            </w:r>
          </w:p>
        </w:tc>
      </w:tr>
      <w:tr w:rsidR="000209C8" w14:paraId="7E453400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EBEF85" w14:textId="77777777" w:rsidR="000209C8" w:rsidRDefault="00BB66E5">
            <w:pPr>
              <w:pStyle w:val="tabletextday"/>
            </w:pPr>
            <w:r>
              <w:t>72–73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50B71A" w14:textId="77777777" w:rsidR="000209C8" w:rsidRDefault="00BB66E5">
            <w:pPr>
              <w:pStyle w:val="TableTableText"/>
            </w:pPr>
            <w:r>
              <w:t>11B Unity and Diversity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8D4EF7" w14:textId="77777777" w:rsidR="000209C8" w:rsidRDefault="00BB66E5">
            <w:pPr>
              <w:pStyle w:val="TableTableTextbullet"/>
              <w:numPr>
                <w:ilvl w:val="0"/>
                <w:numId w:val="50"/>
              </w:numPr>
            </w:pPr>
            <w:r>
              <w:t>Differentiate between traditional and modern classification.</w:t>
            </w:r>
          </w:p>
          <w:p w14:paraId="431B307F" w14:textId="77777777" w:rsidR="000209C8" w:rsidRDefault="00BB66E5">
            <w:pPr>
              <w:pStyle w:val="TableTableTextbullet"/>
              <w:numPr>
                <w:ilvl w:val="0"/>
                <w:numId w:val="50"/>
              </w:numPr>
            </w:pPr>
            <w:r>
              <w:t>Respond to the evolutionary argument that classification can be used to support evolution.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205F04" w14:textId="77777777" w:rsidR="000209C8" w:rsidRDefault="00BB66E5">
            <w:pPr>
              <w:pStyle w:val="tabletextday"/>
            </w:pPr>
            <w:r>
              <w:t>213–17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E9DEFD" w14:textId="77777777" w:rsidR="000209C8" w:rsidRDefault="00BB66E5">
            <w:pPr>
              <w:pStyle w:val="TableTableText"/>
            </w:pPr>
            <w:r>
              <w:t xml:space="preserve">Lab 11B, </w:t>
            </w:r>
            <w:r>
              <w:rPr>
                <w:rStyle w:val="Italic"/>
              </w:rPr>
              <w:t xml:space="preserve">All </w:t>
            </w:r>
            <w:proofErr w:type="spellStart"/>
            <w:r>
              <w:rPr>
                <w:rStyle w:val="Italic"/>
              </w:rPr>
              <w:t>Myxed</w:t>
            </w:r>
            <w:proofErr w:type="spellEnd"/>
            <w:r>
              <w:rPr>
                <w:rStyle w:val="Italic"/>
              </w:rPr>
              <w:t xml:space="preserve"> Up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1C7524" w14:textId="77777777" w:rsidR="000209C8" w:rsidRDefault="00BB66E5">
            <w:pPr>
              <w:pStyle w:val="TableTableTextbullet"/>
              <w:numPr>
                <w:ilvl w:val="0"/>
                <w:numId w:val="51"/>
              </w:numPr>
            </w:pPr>
            <w:r>
              <w:t>God’s design in creation</w:t>
            </w:r>
          </w:p>
          <w:p w14:paraId="36C6A8C4" w14:textId="77777777" w:rsidR="000209C8" w:rsidRDefault="00BB66E5">
            <w:pPr>
              <w:pStyle w:val="TableTableTextbullet"/>
              <w:numPr>
                <w:ilvl w:val="0"/>
                <w:numId w:val="51"/>
              </w:numPr>
            </w:pPr>
            <w:r>
              <w:t>Variety as an expression of God’s creativity</w:t>
            </w:r>
          </w:p>
        </w:tc>
      </w:tr>
      <w:tr w:rsidR="000209C8" w14:paraId="4A8A9589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E8EB2C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92C488" w14:textId="77777777" w:rsidR="000209C8" w:rsidRDefault="00BB66E5">
            <w:pPr>
              <w:pStyle w:val="TableTableText"/>
            </w:pPr>
            <w:r>
              <w:t>Chapter 11 Review</w:t>
            </w:r>
          </w:p>
        </w:tc>
      </w:tr>
      <w:tr w:rsidR="000209C8" w14:paraId="2C0BB772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977379" w14:textId="77777777" w:rsidR="000209C8" w:rsidRDefault="00BB66E5">
            <w:pPr>
              <w:pStyle w:val="tabletextday"/>
            </w:pPr>
            <w:r>
              <w:t>74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5C677" w14:textId="77777777" w:rsidR="000209C8" w:rsidRDefault="00BB66E5">
            <w:pPr>
              <w:pStyle w:val="TableTableText"/>
            </w:pPr>
            <w:r>
              <w:t>Chapter 11 Test</w:t>
            </w:r>
          </w:p>
        </w:tc>
      </w:tr>
      <w:tr w:rsidR="000209C8" w14:paraId="2928C386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895FB0" w14:textId="77777777" w:rsidR="000209C8" w:rsidRDefault="00BB66E5">
            <w:pPr>
              <w:pStyle w:val="TableTableHeadingB"/>
            </w:pPr>
            <w:r>
              <w:t>Chapter 12 Prokaryotes and Viruses</w:t>
            </w:r>
          </w:p>
        </w:tc>
      </w:tr>
      <w:tr w:rsidR="000209C8" w14:paraId="44DC22AA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E1A454" w14:textId="77777777" w:rsidR="000209C8" w:rsidRDefault="00BB66E5">
            <w:pPr>
              <w:pStyle w:val="tabletextday"/>
            </w:pPr>
            <w:r>
              <w:t>75–76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69EA48" w14:textId="77777777" w:rsidR="000209C8" w:rsidRDefault="00BB66E5">
            <w:pPr>
              <w:pStyle w:val="TableTableText"/>
            </w:pPr>
            <w:r>
              <w:t>12A Prokaryotes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4D95BD" w14:textId="77777777" w:rsidR="000209C8" w:rsidRDefault="00BB66E5">
            <w:pPr>
              <w:pStyle w:val="TableTableTextbullet"/>
              <w:numPr>
                <w:ilvl w:val="0"/>
                <w:numId w:val="52"/>
              </w:numPr>
            </w:pPr>
            <w:r>
              <w:t>Distinguish archaea from bacteria.</w:t>
            </w:r>
          </w:p>
          <w:p w14:paraId="17763560" w14:textId="77777777" w:rsidR="000209C8" w:rsidRDefault="00BB66E5">
            <w:pPr>
              <w:pStyle w:val="TableTableTextbullet"/>
              <w:numPr>
                <w:ilvl w:val="0"/>
                <w:numId w:val="52"/>
              </w:numPr>
            </w:pPr>
            <w:r>
              <w:t>Draw the structure of a bacterium.</w:t>
            </w:r>
          </w:p>
          <w:p w14:paraId="2CEA62D1" w14:textId="77777777" w:rsidR="000209C8" w:rsidRDefault="00BB66E5">
            <w:pPr>
              <w:pStyle w:val="TableTableTextbullet"/>
              <w:numPr>
                <w:ilvl w:val="0"/>
                <w:numId w:val="52"/>
              </w:numPr>
            </w:pPr>
            <w:r>
              <w:t>Summarize the different ways that bacteria can transfer their DNA.</w:t>
            </w:r>
          </w:p>
          <w:p w14:paraId="36DDB595" w14:textId="77777777" w:rsidR="000209C8" w:rsidRDefault="00BB66E5">
            <w:pPr>
              <w:pStyle w:val="TableTableTextbullet"/>
              <w:numPr>
                <w:ilvl w:val="0"/>
                <w:numId w:val="52"/>
              </w:numPr>
            </w:pPr>
            <w:r>
              <w:t>Explain the function of bacteria in the environment.</w:t>
            </w:r>
          </w:p>
          <w:p w14:paraId="728BDDCE" w14:textId="77777777" w:rsidR="000209C8" w:rsidRDefault="00BB66E5">
            <w:pPr>
              <w:pStyle w:val="TableTableTextbullet"/>
              <w:numPr>
                <w:ilvl w:val="0"/>
                <w:numId w:val="52"/>
              </w:numPr>
            </w:pPr>
            <w:r>
              <w:t>Identify several diseases caused by bacteria.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C92F61" w14:textId="77777777" w:rsidR="000209C8" w:rsidRDefault="00BB66E5">
            <w:pPr>
              <w:pStyle w:val="tabletextday"/>
            </w:pPr>
            <w:r>
              <w:t>221–27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2B8CB5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C1C7F6" w14:textId="77777777" w:rsidR="000209C8" w:rsidRDefault="00BB66E5">
            <w:pPr>
              <w:pStyle w:val="TableTableTextbullet"/>
              <w:numPr>
                <w:ilvl w:val="0"/>
                <w:numId w:val="53"/>
              </w:numPr>
            </w:pPr>
            <w:r>
              <w:t>Creationist presuppositions versus evolutionist presuppositions</w:t>
            </w:r>
          </w:p>
          <w:p w14:paraId="0D20D16E" w14:textId="77777777" w:rsidR="000209C8" w:rsidRDefault="00BB66E5">
            <w:pPr>
              <w:pStyle w:val="TableTableTextbullet"/>
              <w:numPr>
                <w:ilvl w:val="0"/>
                <w:numId w:val="53"/>
              </w:numPr>
            </w:pPr>
            <w:r>
              <w:t>Similarity in form or function as an evidence of God’s design</w:t>
            </w:r>
          </w:p>
          <w:p w14:paraId="3F0F311E" w14:textId="77777777" w:rsidR="000209C8" w:rsidRDefault="00BB66E5">
            <w:pPr>
              <w:pStyle w:val="TableTableTextbullet"/>
              <w:numPr>
                <w:ilvl w:val="0"/>
                <w:numId w:val="53"/>
              </w:numPr>
            </w:pPr>
            <w:r>
              <w:t>Success of pathogenic organisms as a result of the Fall and Curse</w:t>
            </w:r>
          </w:p>
        </w:tc>
      </w:tr>
      <w:tr w:rsidR="000209C8" w14:paraId="1B83C7FB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2ABAA2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46C1C1" w14:textId="77777777" w:rsidR="000209C8" w:rsidRDefault="00BB66E5">
            <w:pPr>
              <w:pStyle w:val="TableTableText"/>
            </w:pPr>
            <w:r>
              <w:t xml:space="preserve">Lab 12A, </w:t>
            </w:r>
            <w:r>
              <w:rPr>
                <w:rStyle w:val="Italic"/>
              </w:rPr>
              <w:t>Squeaky Clean</w:t>
            </w:r>
          </w:p>
        </w:tc>
      </w:tr>
      <w:tr w:rsidR="000209C8" w14:paraId="0AFF892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9BAADF" w14:textId="77777777" w:rsidR="000209C8" w:rsidRDefault="00BB66E5">
            <w:pPr>
              <w:pStyle w:val="tabletextday"/>
            </w:pPr>
            <w:r>
              <w:t>77–78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F6F9D0" w14:textId="77777777" w:rsidR="000209C8" w:rsidRDefault="00BB66E5">
            <w:pPr>
              <w:pStyle w:val="TableTableText"/>
            </w:pPr>
            <w:r>
              <w:t>12B Viruses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DA815F" w14:textId="77777777" w:rsidR="000209C8" w:rsidRDefault="00BB66E5">
            <w:pPr>
              <w:pStyle w:val="TableTableTextbullet"/>
              <w:numPr>
                <w:ilvl w:val="0"/>
                <w:numId w:val="54"/>
              </w:numPr>
            </w:pPr>
            <w:r>
              <w:t>Identify viruses as carriers of genetic information.</w:t>
            </w:r>
          </w:p>
          <w:p w14:paraId="0DA1E711" w14:textId="77777777" w:rsidR="000209C8" w:rsidRDefault="00BB66E5">
            <w:pPr>
              <w:pStyle w:val="TableTableTextbullet"/>
              <w:numPr>
                <w:ilvl w:val="0"/>
                <w:numId w:val="54"/>
              </w:numPr>
            </w:pPr>
            <w:r>
              <w:t>Compare viruses to bacteria.</w:t>
            </w:r>
          </w:p>
          <w:p w14:paraId="172A2A94" w14:textId="77777777" w:rsidR="000209C8" w:rsidRDefault="00BB66E5">
            <w:pPr>
              <w:pStyle w:val="TableTableTextbullet"/>
              <w:numPr>
                <w:ilvl w:val="0"/>
                <w:numId w:val="54"/>
              </w:numPr>
            </w:pPr>
            <w:r>
              <w:t>Label the structures of a virus.</w:t>
            </w:r>
          </w:p>
          <w:p w14:paraId="47B03A78" w14:textId="77777777" w:rsidR="000209C8" w:rsidRDefault="00BB66E5">
            <w:pPr>
              <w:pStyle w:val="TableTableTextbullet"/>
              <w:numPr>
                <w:ilvl w:val="0"/>
                <w:numId w:val="54"/>
              </w:numPr>
            </w:pPr>
            <w:r>
              <w:t>Differentiate between a lytic and a lysogenic infection.</w:t>
            </w:r>
          </w:p>
          <w:p w14:paraId="4EBFEB1B" w14:textId="77777777" w:rsidR="000209C8" w:rsidRDefault="00BB66E5">
            <w:pPr>
              <w:pStyle w:val="TableTableTextbullet"/>
              <w:numPr>
                <w:ilvl w:val="0"/>
                <w:numId w:val="54"/>
              </w:numPr>
            </w:pPr>
            <w:r>
              <w:t>Identify useful applications of and diseases caused by viruses.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B38A9" w14:textId="77777777" w:rsidR="000209C8" w:rsidRDefault="00BB66E5">
            <w:pPr>
              <w:pStyle w:val="tabletextday"/>
            </w:pPr>
            <w:r>
              <w:t>228–33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A97AAB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D3D2B4" w14:textId="77777777" w:rsidR="000209C8" w:rsidRDefault="00BB66E5">
            <w:pPr>
              <w:pStyle w:val="TableTableTextbullet"/>
              <w:numPr>
                <w:ilvl w:val="0"/>
                <w:numId w:val="55"/>
              </w:numPr>
            </w:pPr>
            <w:r>
              <w:t>Advances in biotechnology as a means of caring for people</w:t>
            </w:r>
          </w:p>
          <w:p w14:paraId="73472266" w14:textId="77777777" w:rsidR="000209C8" w:rsidRDefault="00BB66E5">
            <w:pPr>
              <w:pStyle w:val="TableTableTextbullet"/>
              <w:numPr>
                <w:ilvl w:val="0"/>
                <w:numId w:val="55"/>
              </w:numPr>
            </w:pPr>
            <w:r>
              <w:t>Disease as a result of sin</w:t>
            </w:r>
          </w:p>
        </w:tc>
      </w:tr>
      <w:tr w:rsidR="000209C8" w14:paraId="5EA65F37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E99BC" w14:textId="77777777" w:rsidR="000209C8" w:rsidRDefault="00BB66E5">
            <w:pPr>
              <w:pStyle w:val="tabletextday"/>
            </w:pPr>
            <w:r>
              <w:t>79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9C639D" w14:textId="77777777" w:rsidR="000209C8" w:rsidRDefault="00BB66E5">
            <w:pPr>
              <w:pStyle w:val="TableTableText"/>
            </w:pPr>
            <w:r>
              <w:t xml:space="preserve">Lab 12B, </w:t>
            </w:r>
            <w:r>
              <w:rPr>
                <w:rStyle w:val="Italic"/>
              </w:rPr>
              <w:t>One Slick Solution</w:t>
            </w:r>
          </w:p>
        </w:tc>
      </w:tr>
      <w:tr w:rsidR="000209C8" w14:paraId="54EAA6D8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9FB160" w14:textId="77777777" w:rsidR="000209C8" w:rsidRDefault="00BB66E5">
            <w:pPr>
              <w:pStyle w:val="tabletextday"/>
            </w:pPr>
            <w:r>
              <w:t>80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647509" w14:textId="77777777" w:rsidR="000209C8" w:rsidRDefault="00BB66E5">
            <w:pPr>
              <w:pStyle w:val="TableTableText"/>
            </w:pPr>
            <w:r>
              <w:t>Chapter 12 Review</w:t>
            </w:r>
          </w:p>
        </w:tc>
      </w:tr>
      <w:tr w:rsidR="000209C8" w14:paraId="56C92C42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0F9EBC" w14:textId="77777777" w:rsidR="000209C8" w:rsidRDefault="00BB66E5">
            <w:pPr>
              <w:pStyle w:val="tabletextday"/>
            </w:pPr>
            <w:r>
              <w:t>81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496C35" w14:textId="77777777" w:rsidR="000209C8" w:rsidRDefault="00BB66E5">
            <w:pPr>
              <w:pStyle w:val="TableTableText"/>
            </w:pPr>
            <w:r>
              <w:t>Chapter 12 Test</w:t>
            </w:r>
          </w:p>
        </w:tc>
      </w:tr>
    </w:tbl>
    <w:p w14:paraId="7EB3B551" w14:textId="77777777" w:rsidR="00E95867" w:rsidRDefault="00E95867"/>
    <w:p w14:paraId="4F3FE05B" w14:textId="77777777" w:rsidR="00E95867" w:rsidRDefault="00E95867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6AE79D4D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08EEDAE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411841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A4C72F7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E36984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C53A320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A5E8FB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2984D3CA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8A950C" w14:textId="77777777" w:rsidR="000209C8" w:rsidRDefault="00BB66E5">
            <w:pPr>
              <w:pStyle w:val="TableTableHeadingB"/>
            </w:pPr>
            <w:r>
              <w:t xml:space="preserve">Chapter 13: </w:t>
            </w:r>
            <w:proofErr w:type="spellStart"/>
            <w:r>
              <w:t>Protists</w:t>
            </w:r>
            <w:proofErr w:type="spellEnd"/>
            <w:r>
              <w:t xml:space="preserve"> and Fungi</w:t>
            </w:r>
          </w:p>
        </w:tc>
      </w:tr>
      <w:tr w:rsidR="000209C8" w14:paraId="22AC1677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BDAB78" w14:textId="77777777" w:rsidR="000209C8" w:rsidRDefault="00BB66E5">
            <w:pPr>
              <w:pStyle w:val="tabletextday"/>
            </w:pPr>
            <w:r>
              <w:t>82–83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68188C" w14:textId="77777777" w:rsidR="000209C8" w:rsidRDefault="00BB66E5">
            <w:pPr>
              <w:pStyle w:val="TableTableText"/>
            </w:pPr>
            <w:r>
              <w:t>13A Kingdom Protozoa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8299AA" w14:textId="77777777" w:rsidR="000209C8" w:rsidRDefault="00BB66E5">
            <w:pPr>
              <w:pStyle w:val="TableTableTextbullet"/>
              <w:numPr>
                <w:ilvl w:val="0"/>
                <w:numId w:val="56"/>
              </w:numPr>
            </w:pPr>
            <w:r>
              <w:t>Explain kingdom protozoa’s place in classification.</w:t>
            </w:r>
          </w:p>
          <w:p w14:paraId="134DCA54" w14:textId="77777777" w:rsidR="000209C8" w:rsidRDefault="00BB66E5">
            <w:pPr>
              <w:pStyle w:val="TableTableTextbullet"/>
              <w:numPr>
                <w:ilvl w:val="0"/>
                <w:numId w:val="56"/>
              </w:numPr>
            </w:pPr>
            <w:r>
              <w:t>Use drawings or other models to depict the structures and movements of common protozoans.</w:t>
            </w:r>
          </w:p>
          <w:p w14:paraId="2A57BB81" w14:textId="77777777" w:rsidR="000209C8" w:rsidRDefault="00BB66E5">
            <w:pPr>
              <w:pStyle w:val="TableTableTextbullet"/>
              <w:numPr>
                <w:ilvl w:val="0"/>
                <w:numId w:val="56"/>
              </w:numPr>
            </w:pPr>
            <w:r>
              <w:t>Describe the different kinds of protozoan reproduction.</w:t>
            </w:r>
          </w:p>
          <w:p w14:paraId="02C1062E" w14:textId="77777777" w:rsidR="000209C8" w:rsidRDefault="00BB66E5">
            <w:pPr>
              <w:pStyle w:val="TableTableTextbullet"/>
              <w:numPr>
                <w:ilvl w:val="0"/>
                <w:numId w:val="56"/>
              </w:numPr>
            </w:pPr>
            <w:r>
              <w:t>List several protozoans that are harmful to people and the environment.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16BCAC" w14:textId="77777777" w:rsidR="000209C8" w:rsidRDefault="00BB66E5">
            <w:pPr>
              <w:pStyle w:val="tabletextday"/>
            </w:pPr>
            <w:r>
              <w:t>238–43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50E188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E92774" w14:textId="77777777" w:rsidR="000209C8" w:rsidRDefault="00BB66E5">
            <w:pPr>
              <w:pStyle w:val="TableTableTextbullet"/>
              <w:numPr>
                <w:ilvl w:val="0"/>
                <w:numId w:val="57"/>
              </w:numPr>
            </w:pPr>
            <w:r>
              <w:t>Use of knowledge to improve people’s lives</w:t>
            </w:r>
          </w:p>
          <w:p w14:paraId="659B4928" w14:textId="77777777" w:rsidR="000209C8" w:rsidRDefault="00BB66E5">
            <w:pPr>
              <w:pStyle w:val="TableTableTextbullet"/>
              <w:numPr>
                <w:ilvl w:val="0"/>
                <w:numId w:val="57"/>
              </w:numPr>
            </w:pPr>
            <w:r>
              <w:t>Managing pathogens to protect life</w:t>
            </w:r>
          </w:p>
          <w:p w14:paraId="11527055" w14:textId="77777777" w:rsidR="000209C8" w:rsidRDefault="00BB66E5">
            <w:pPr>
              <w:pStyle w:val="TableTableTextbullet"/>
              <w:numPr>
                <w:ilvl w:val="0"/>
                <w:numId w:val="57"/>
              </w:numPr>
            </w:pPr>
            <w:r>
              <w:t>Serving with the discipline to bring God glory</w:t>
            </w:r>
          </w:p>
        </w:tc>
      </w:tr>
      <w:tr w:rsidR="000209C8" w14:paraId="38789A9D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E6A5CD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7389C2" w14:textId="77777777" w:rsidR="000209C8" w:rsidRDefault="00BB66E5">
            <w:pPr>
              <w:pStyle w:val="TableTableText"/>
            </w:pPr>
            <w:r>
              <w:t xml:space="preserve">Lab 13A, </w:t>
            </w:r>
            <w:r>
              <w:rPr>
                <w:rStyle w:val="Italic"/>
              </w:rPr>
              <w:t>Wee, Watery World</w:t>
            </w:r>
          </w:p>
        </w:tc>
      </w:tr>
      <w:tr w:rsidR="000209C8" w14:paraId="391367ED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D0494A" w14:textId="77777777" w:rsidR="000209C8" w:rsidRDefault="00BB66E5">
            <w:pPr>
              <w:pStyle w:val="tabletextday"/>
            </w:pPr>
            <w:r>
              <w:t>84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983D9A" w14:textId="77777777" w:rsidR="000209C8" w:rsidRDefault="00BB66E5">
            <w:pPr>
              <w:pStyle w:val="TableTableText"/>
            </w:pPr>
            <w:r>
              <w:t xml:space="preserve">13B Kingdom </w:t>
            </w:r>
            <w:proofErr w:type="spellStart"/>
            <w:r>
              <w:t>Chromista</w:t>
            </w:r>
            <w:proofErr w:type="spellEnd"/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800CBE" w14:textId="77777777" w:rsidR="000209C8" w:rsidRDefault="00BB66E5">
            <w:pPr>
              <w:pStyle w:val="TableTableTextbullet"/>
              <w:numPr>
                <w:ilvl w:val="0"/>
                <w:numId w:val="58"/>
              </w:numPr>
            </w:pPr>
            <w:r>
              <w:t xml:space="preserve">Compare the two groups of </w:t>
            </w:r>
            <w:proofErr w:type="spellStart"/>
            <w:r>
              <w:t>protists</w:t>
            </w:r>
            <w:proofErr w:type="spellEnd"/>
            <w:r>
              <w:t xml:space="preserve"> using a graphic organizer.</w:t>
            </w:r>
          </w:p>
          <w:p w14:paraId="5C75C005" w14:textId="77777777" w:rsidR="000209C8" w:rsidRDefault="00BB66E5">
            <w:pPr>
              <w:pStyle w:val="TableTableTextbullet"/>
              <w:numPr>
                <w:ilvl w:val="0"/>
                <w:numId w:val="58"/>
              </w:numPr>
            </w:pPr>
            <w:r>
              <w:t xml:space="preserve">Describe the different kinds of </w:t>
            </w:r>
            <w:proofErr w:type="spellStart"/>
            <w:r>
              <w:t>chromist</w:t>
            </w:r>
            <w:proofErr w:type="spellEnd"/>
            <w:r>
              <w:t xml:space="preserve"> reproduction.</w:t>
            </w:r>
          </w:p>
          <w:p w14:paraId="2C546858" w14:textId="77777777" w:rsidR="000209C8" w:rsidRDefault="00BB66E5">
            <w:pPr>
              <w:pStyle w:val="TableTableTextbullet"/>
              <w:numPr>
                <w:ilvl w:val="0"/>
                <w:numId w:val="58"/>
              </w:numPr>
            </w:pPr>
            <w:r>
              <w:t xml:space="preserve">Evaluate the evolutionary idea that multicellular organisms came from unicellular </w:t>
            </w:r>
            <w:proofErr w:type="spellStart"/>
            <w:r>
              <w:t>protists</w:t>
            </w:r>
            <w:proofErr w:type="spellEnd"/>
            <w:r>
              <w:t>.</w:t>
            </w:r>
          </w:p>
          <w:p w14:paraId="3D33BA5B" w14:textId="77777777" w:rsidR="000209C8" w:rsidRDefault="00BB66E5">
            <w:pPr>
              <w:pStyle w:val="TableTableTextbullet"/>
              <w:numPr>
                <w:ilvl w:val="0"/>
                <w:numId w:val="58"/>
              </w:numPr>
            </w:pPr>
            <w:r>
              <w:t xml:space="preserve">Describe how </w:t>
            </w:r>
            <w:proofErr w:type="spellStart"/>
            <w:r>
              <w:t>chromists</w:t>
            </w:r>
            <w:proofErr w:type="spellEnd"/>
            <w:r>
              <w:t xml:space="preserve"> contribute to life on Earth.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810C5B" w14:textId="77777777" w:rsidR="000209C8" w:rsidRDefault="00BB66E5">
            <w:pPr>
              <w:pStyle w:val="tabletextday"/>
            </w:pPr>
            <w:r>
              <w:t>244–47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C3A39F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68FD2E" w14:textId="77777777" w:rsidR="000209C8" w:rsidRDefault="00BB66E5">
            <w:pPr>
              <w:pStyle w:val="TableTableTextbullet"/>
              <w:numPr>
                <w:ilvl w:val="0"/>
                <w:numId w:val="59"/>
              </w:numPr>
            </w:pPr>
            <w:r>
              <w:t>Creationist presuppositions versus evolutionist presuppositions</w:t>
            </w:r>
          </w:p>
          <w:p w14:paraId="5FC58F32" w14:textId="77777777" w:rsidR="000209C8" w:rsidRDefault="00BB66E5">
            <w:pPr>
              <w:pStyle w:val="TableTableTextbullet"/>
              <w:numPr>
                <w:ilvl w:val="0"/>
                <w:numId w:val="59"/>
              </w:numPr>
            </w:pPr>
            <w:r>
              <w:t>Variety as an expression of God’s creativity</w:t>
            </w:r>
          </w:p>
        </w:tc>
      </w:tr>
      <w:tr w:rsidR="000209C8" w14:paraId="016F1100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86C51E" w14:textId="77777777" w:rsidR="000209C8" w:rsidRDefault="00BB66E5">
            <w:pPr>
              <w:pStyle w:val="tabletextday"/>
            </w:pPr>
            <w:r>
              <w:t>85–86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44D775" w14:textId="77777777" w:rsidR="000209C8" w:rsidRDefault="00BB66E5">
            <w:pPr>
              <w:pStyle w:val="TableTableText"/>
            </w:pPr>
            <w:r>
              <w:t>13C Kingdom Fungi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0A68E3" w14:textId="77777777" w:rsidR="000209C8" w:rsidRDefault="00BB66E5">
            <w:pPr>
              <w:pStyle w:val="TableTableTextbullet"/>
              <w:numPr>
                <w:ilvl w:val="0"/>
                <w:numId w:val="60"/>
              </w:numPr>
            </w:pPr>
            <w:r>
              <w:t>Classify fungi on the basis of their reproduction.</w:t>
            </w:r>
          </w:p>
          <w:p w14:paraId="7366ADF2" w14:textId="77777777" w:rsidR="000209C8" w:rsidRDefault="00BB66E5">
            <w:pPr>
              <w:pStyle w:val="TableTableTextbullet"/>
              <w:numPr>
                <w:ilvl w:val="0"/>
                <w:numId w:val="60"/>
              </w:numPr>
            </w:pPr>
            <w:r>
              <w:t>Draw and label the structure of a mushroom.</w:t>
            </w:r>
          </w:p>
          <w:p w14:paraId="452C02D1" w14:textId="77777777" w:rsidR="000209C8" w:rsidRDefault="00BB66E5">
            <w:pPr>
              <w:pStyle w:val="TableTableTextbullet"/>
              <w:numPr>
                <w:ilvl w:val="0"/>
                <w:numId w:val="60"/>
              </w:numPr>
            </w:pPr>
            <w:r>
              <w:t>Describe the ways that fungi reproduce.</w:t>
            </w:r>
          </w:p>
          <w:p w14:paraId="4474E6F7" w14:textId="77777777" w:rsidR="000209C8" w:rsidRDefault="00BB66E5">
            <w:pPr>
              <w:pStyle w:val="TableTableTextbullet"/>
              <w:numPr>
                <w:ilvl w:val="0"/>
                <w:numId w:val="60"/>
              </w:numPr>
            </w:pPr>
            <w:r>
              <w:t>Explain the relationship of algae and fungi in lichens.</w:t>
            </w:r>
          </w:p>
          <w:p w14:paraId="53CD5FCE" w14:textId="77777777" w:rsidR="000209C8" w:rsidRDefault="00BB66E5">
            <w:pPr>
              <w:pStyle w:val="TableTableTextbullet"/>
              <w:numPr>
                <w:ilvl w:val="0"/>
                <w:numId w:val="60"/>
              </w:numPr>
            </w:pPr>
            <w:r>
              <w:t>Suggest both beneficial and harmful ways that fungi interact with the environment.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E14605" w14:textId="77777777" w:rsidR="000209C8" w:rsidRDefault="00BB66E5">
            <w:pPr>
              <w:pStyle w:val="tabletextday"/>
            </w:pPr>
            <w:r>
              <w:t>248–54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47DBAC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C3359D" w14:textId="77777777" w:rsidR="000209C8" w:rsidRDefault="00BB66E5">
            <w:pPr>
              <w:pStyle w:val="TableTableTextbullet"/>
              <w:numPr>
                <w:ilvl w:val="0"/>
                <w:numId w:val="61"/>
              </w:numPr>
            </w:pPr>
            <w:r>
              <w:t>Serving with the discipline to bring God glory</w:t>
            </w:r>
          </w:p>
          <w:p w14:paraId="0BECC9F7" w14:textId="77777777" w:rsidR="000209C8" w:rsidRDefault="00BB66E5">
            <w:pPr>
              <w:pStyle w:val="TableTableTextbullet"/>
              <w:numPr>
                <w:ilvl w:val="0"/>
                <w:numId w:val="61"/>
              </w:numPr>
            </w:pPr>
            <w:r>
              <w:t>The modeling nature of science</w:t>
            </w:r>
          </w:p>
          <w:p w14:paraId="160CBB03" w14:textId="77777777" w:rsidR="000209C8" w:rsidRDefault="00BB66E5">
            <w:pPr>
              <w:pStyle w:val="TableTableTextbullet"/>
              <w:numPr>
                <w:ilvl w:val="0"/>
                <w:numId w:val="61"/>
              </w:numPr>
            </w:pPr>
            <w:r>
              <w:t>Questioning the evolutionary paradigm shaping current classification in biology</w:t>
            </w:r>
          </w:p>
        </w:tc>
      </w:tr>
      <w:tr w:rsidR="000209C8" w14:paraId="6F85DE90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BD53D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604D65" w14:textId="77777777" w:rsidR="000209C8" w:rsidRDefault="00BB66E5">
            <w:pPr>
              <w:pStyle w:val="TableTableText"/>
            </w:pPr>
            <w:r>
              <w:t xml:space="preserve">Lab 13B, </w:t>
            </w:r>
            <w:proofErr w:type="spellStart"/>
            <w:r>
              <w:rPr>
                <w:rStyle w:val="Italic"/>
              </w:rPr>
              <w:t>Zygo’s</w:t>
            </w:r>
            <w:proofErr w:type="spellEnd"/>
            <w:r>
              <w:rPr>
                <w:rStyle w:val="Italic"/>
              </w:rPr>
              <w:t xml:space="preserve"> a Fun Guy</w:t>
            </w:r>
          </w:p>
        </w:tc>
      </w:tr>
      <w:tr w:rsidR="000209C8" w14:paraId="37D8B11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B82BB7" w14:textId="77777777" w:rsidR="000209C8" w:rsidRDefault="00BB66E5">
            <w:pPr>
              <w:pStyle w:val="tabletextday"/>
            </w:pPr>
            <w:r>
              <w:t>87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1F535" w14:textId="77777777" w:rsidR="000209C8" w:rsidRDefault="00BB66E5">
            <w:pPr>
              <w:pStyle w:val="TableTableText"/>
            </w:pPr>
            <w:r>
              <w:t>Chapter 13 Review</w:t>
            </w:r>
          </w:p>
        </w:tc>
      </w:tr>
      <w:tr w:rsidR="000209C8" w14:paraId="01532F14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0FB4F4" w14:textId="77777777" w:rsidR="000209C8" w:rsidRDefault="00BB66E5">
            <w:pPr>
              <w:pStyle w:val="tabletextday"/>
            </w:pPr>
            <w:r>
              <w:t>88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D9B14" w14:textId="77777777" w:rsidR="000209C8" w:rsidRDefault="00BB66E5">
            <w:pPr>
              <w:pStyle w:val="TableTableText"/>
            </w:pPr>
            <w:r>
              <w:t>Chapter 13 Test</w:t>
            </w:r>
          </w:p>
        </w:tc>
      </w:tr>
      <w:tr w:rsidR="000209C8" w14:paraId="477470E8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1B973" w14:textId="77777777" w:rsidR="000209C8" w:rsidRDefault="00BB66E5">
            <w:pPr>
              <w:pStyle w:val="TableTableHeadingB"/>
            </w:pPr>
            <w:r>
              <w:t>Final Material</w:t>
            </w:r>
          </w:p>
        </w:tc>
      </w:tr>
      <w:tr w:rsidR="000209C8" w14:paraId="69A7EB76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1C4A86" w14:textId="77777777" w:rsidR="000209C8" w:rsidRDefault="00BB66E5">
            <w:pPr>
              <w:pStyle w:val="tabletextday"/>
            </w:pPr>
            <w:r>
              <w:t>89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63D325" w14:textId="77777777" w:rsidR="000209C8" w:rsidRDefault="00BB66E5">
            <w:pPr>
              <w:pStyle w:val="TableTableText"/>
            </w:pPr>
            <w:r>
              <w:t>Semester Exam Review</w:t>
            </w:r>
          </w:p>
        </w:tc>
      </w:tr>
      <w:tr w:rsidR="000209C8" w14:paraId="0AD48033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00F078" w14:textId="77777777" w:rsidR="000209C8" w:rsidRDefault="00BB66E5">
            <w:pPr>
              <w:pStyle w:val="tabletextday"/>
            </w:pPr>
            <w:r>
              <w:t>90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162D4B" w14:textId="77777777" w:rsidR="000209C8" w:rsidRDefault="00BB66E5">
            <w:pPr>
              <w:pStyle w:val="TableTableText"/>
            </w:pPr>
            <w:r>
              <w:t>Semester Exam</w:t>
            </w:r>
          </w:p>
        </w:tc>
      </w:tr>
    </w:tbl>
    <w:p w14:paraId="1546D1DD" w14:textId="77777777" w:rsidR="00E95867" w:rsidRDefault="00E95867"/>
    <w:p w14:paraId="58EDBAA3" w14:textId="77777777" w:rsidR="00E95867" w:rsidRDefault="00E95867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7F73B980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1DF7A0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B18AFF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2E1241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7F3B99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71E63AD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E2D0DF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422CA405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A05013" w14:textId="77777777" w:rsidR="000209C8" w:rsidRDefault="00BB66E5">
            <w:pPr>
              <w:pStyle w:val="TableTableHeadingB"/>
            </w:pPr>
            <w:r>
              <w:t>Chapter 14: Plant Classification and Structure</w:t>
            </w:r>
          </w:p>
        </w:tc>
      </w:tr>
      <w:tr w:rsidR="000209C8" w14:paraId="7E152E23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9D39B8" w14:textId="77777777" w:rsidR="000209C8" w:rsidRDefault="00BB66E5">
            <w:pPr>
              <w:pStyle w:val="tabletextday"/>
            </w:pPr>
            <w:r>
              <w:t>91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BC22E2" w14:textId="77777777" w:rsidR="000209C8" w:rsidRDefault="00BB66E5">
            <w:pPr>
              <w:pStyle w:val="TableTableText"/>
            </w:pPr>
            <w:r>
              <w:t>14A Kingdom Plantae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93062D" w14:textId="77777777" w:rsidR="000209C8" w:rsidRDefault="00BB66E5">
            <w:pPr>
              <w:pStyle w:val="TableTableTextbullet"/>
              <w:numPr>
                <w:ilvl w:val="0"/>
                <w:numId w:val="62"/>
              </w:numPr>
            </w:pPr>
            <w:r>
              <w:t>Differentiate plants from other living organisms.</w:t>
            </w:r>
          </w:p>
          <w:p w14:paraId="1260D088" w14:textId="77777777" w:rsidR="000209C8" w:rsidRDefault="00BB66E5">
            <w:pPr>
              <w:pStyle w:val="TableTableTextbullet"/>
              <w:numPr>
                <w:ilvl w:val="0"/>
                <w:numId w:val="62"/>
              </w:numPr>
            </w:pPr>
            <w:r>
              <w:t>Differentiate between the four types of plants.</w:t>
            </w:r>
          </w:p>
          <w:p w14:paraId="272C9F44" w14:textId="77777777" w:rsidR="000209C8" w:rsidRDefault="00BB66E5">
            <w:pPr>
              <w:pStyle w:val="TableTableTextbullet"/>
              <w:numPr>
                <w:ilvl w:val="0"/>
                <w:numId w:val="62"/>
              </w:numPr>
            </w:pPr>
            <w:r>
              <w:t>Relate plant size to tissue type.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E6AD78" w14:textId="77777777" w:rsidR="000209C8" w:rsidRDefault="00BB66E5">
            <w:pPr>
              <w:pStyle w:val="tabletextday"/>
            </w:pPr>
            <w:r>
              <w:t>259–61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99D685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C784F6" w14:textId="77777777" w:rsidR="000209C8" w:rsidRDefault="00BB66E5">
            <w:pPr>
              <w:pStyle w:val="TableTableTextbullet"/>
              <w:numPr>
                <w:ilvl w:val="0"/>
                <w:numId w:val="63"/>
              </w:numPr>
            </w:pPr>
            <w:r>
              <w:t>God’s design in His creation</w:t>
            </w:r>
          </w:p>
          <w:p w14:paraId="5E448045" w14:textId="77777777" w:rsidR="000209C8" w:rsidRDefault="00BB66E5">
            <w:pPr>
              <w:pStyle w:val="TableTableTextbullet"/>
              <w:numPr>
                <w:ilvl w:val="0"/>
                <w:numId w:val="63"/>
              </w:numPr>
            </w:pPr>
            <w:r>
              <w:t>God’s care of His creation</w:t>
            </w:r>
          </w:p>
          <w:p w14:paraId="04F9CC09" w14:textId="77777777" w:rsidR="000209C8" w:rsidRDefault="00BB66E5">
            <w:pPr>
              <w:pStyle w:val="TableTableTextbullet"/>
              <w:numPr>
                <w:ilvl w:val="0"/>
                <w:numId w:val="63"/>
              </w:numPr>
            </w:pPr>
            <w:r>
              <w:t>Good stewardship of God’s creation</w:t>
            </w:r>
          </w:p>
        </w:tc>
      </w:tr>
      <w:tr w:rsidR="000209C8" w14:paraId="510A7E03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97EFC0" w14:textId="77777777" w:rsidR="000209C8" w:rsidRDefault="00BB66E5">
            <w:pPr>
              <w:pStyle w:val="tabletextday"/>
            </w:pPr>
            <w:r>
              <w:t>92–93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D5561E" w14:textId="77777777" w:rsidR="000209C8" w:rsidRDefault="00BB66E5">
            <w:pPr>
              <w:pStyle w:val="TableTableText"/>
            </w:pPr>
            <w:r>
              <w:t>14B The Structure of Plants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58DAC" w14:textId="77777777" w:rsidR="000209C8" w:rsidRDefault="00BB66E5">
            <w:pPr>
              <w:pStyle w:val="TableTableTextbullet"/>
              <w:numPr>
                <w:ilvl w:val="0"/>
                <w:numId w:val="64"/>
              </w:numPr>
            </w:pPr>
            <w:r>
              <w:t>Relate the different types of plant cells and tissues to their function in plant organs.</w:t>
            </w:r>
          </w:p>
          <w:p w14:paraId="2C28D1FB" w14:textId="77777777" w:rsidR="000209C8" w:rsidRDefault="00BB66E5">
            <w:pPr>
              <w:pStyle w:val="TableTableTextbullet"/>
              <w:numPr>
                <w:ilvl w:val="0"/>
                <w:numId w:val="64"/>
              </w:numPr>
            </w:pPr>
            <w:r>
              <w:t>Diagram the structure of leaves, stems, and roots.</w:t>
            </w:r>
          </w:p>
          <w:p w14:paraId="350C6380" w14:textId="77777777" w:rsidR="000209C8" w:rsidRDefault="00BB66E5">
            <w:pPr>
              <w:pStyle w:val="TableTableTextbullet"/>
              <w:numPr>
                <w:ilvl w:val="0"/>
                <w:numId w:val="64"/>
              </w:numPr>
            </w:pPr>
            <w:r>
              <w:t>Explain the function of leaves, stems, and roots.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51ECC2" w14:textId="77777777" w:rsidR="000209C8" w:rsidRDefault="00BB66E5">
            <w:pPr>
              <w:pStyle w:val="tabletextday"/>
            </w:pPr>
            <w:r>
              <w:t>262–69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F49E59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6BAE4D" w14:textId="77777777" w:rsidR="000209C8" w:rsidRDefault="000209C8"/>
        </w:tc>
      </w:tr>
      <w:tr w:rsidR="000209C8" w14:paraId="7264816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912238" w14:textId="77777777" w:rsidR="000209C8" w:rsidRDefault="00BB66E5">
            <w:pPr>
              <w:pStyle w:val="tabletextday"/>
            </w:pPr>
            <w:r>
              <w:t>94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DA6BC0" w14:textId="77777777" w:rsidR="000209C8" w:rsidRDefault="00BB66E5">
            <w:pPr>
              <w:pStyle w:val="TableTableText"/>
            </w:pPr>
            <w:r>
              <w:t xml:space="preserve">Lab 14A, </w:t>
            </w:r>
            <w:r>
              <w:rPr>
                <w:rStyle w:val="Italic"/>
              </w:rPr>
              <w:t>Name that Plant</w:t>
            </w:r>
          </w:p>
        </w:tc>
      </w:tr>
      <w:tr w:rsidR="000209C8" w14:paraId="29CFDD4C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C6739E" w14:textId="77777777" w:rsidR="000209C8" w:rsidRDefault="00BB66E5">
            <w:pPr>
              <w:pStyle w:val="tabletextday"/>
            </w:pPr>
            <w:r>
              <w:t>95–96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4E2448" w14:textId="77777777" w:rsidR="000209C8" w:rsidRDefault="00BB66E5">
            <w:pPr>
              <w:pStyle w:val="TableTableText"/>
            </w:pPr>
            <w:r>
              <w:t>14C The Life Cycles of Plants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D29440" w14:textId="77777777" w:rsidR="000209C8" w:rsidRDefault="00BB66E5">
            <w:pPr>
              <w:pStyle w:val="TableTableTextbullet"/>
              <w:numPr>
                <w:ilvl w:val="0"/>
                <w:numId w:val="65"/>
              </w:numPr>
            </w:pPr>
            <w:r>
              <w:t>Describe the life cycles of bryophytes and ferns.</w:t>
            </w:r>
          </w:p>
          <w:p w14:paraId="358E60FF" w14:textId="77777777" w:rsidR="000209C8" w:rsidRDefault="00BB66E5">
            <w:pPr>
              <w:pStyle w:val="TableTableTextbullet"/>
              <w:numPr>
                <w:ilvl w:val="0"/>
                <w:numId w:val="65"/>
              </w:numPr>
            </w:pPr>
            <w:r>
              <w:t>Compare gymnosperm and angiosperm reproduction.</w:t>
            </w:r>
          </w:p>
          <w:p w14:paraId="322BF952" w14:textId="77777777" w:rsidR="000209C8" w:rsidRDefault="00BB66E5">
            <w:pPr>
              <w:pStyle w:val="TableTableTextbullet"/>
              <w:numPr>
                <w:ilvl w:val="0"/>
                <w:numId w:val="65"/>
              </w:numPr>
            </w:pPr>
            <w:r>
              <w:t>Diagram the structure of a flower.</w:t>
            </w:r>
          </w:p>
          <w:p w14:paraId="5C087ABB" w14:textId="77777777" w:rsidR="000209C8" w:rsidRDefault="00BB66E5">
            <w:pPr>
              <w:pStyle w:val="TableTableTextbullet"/>
              <w:numPr>
                <w:ilvl w:val="0"/>
                <w:numId w:val="65"/>
              </w:numPr>
            </w:pPr>
            <w:r>
              <w:t>Diagram the structure of a seed.</w:t>
            </w:r>
          </w:p>
          <w:p w14:paraId="4C593DC3" w14:textId="77777777" w:rsidR="000209C8" w:rsidRDefault="00BB66E5">
            <w:pPr>
              <w:pStyle w:val="TableTableTextbullet"/>
              <w:numPr>
                <w:ilvl w:val="0"/>
                <w:numId w:val="65"/>
              </w:numPr>
            </w:pPr>
            <w:r>
              <w:t>Create a flow chart that illustrates the life cycle of an angiosperm.</w:t>
            </w:r>
          </w:p>
          <w:p w14:paraId="16A335EA" w14:textId="77777777" w:rsidR="000209C8" w:rsidRDefault="00BB66E5">
            <w:pPr>
              <w:pStyle w:val="TableTableTextbullet"/>
              <w:numPr>
                <w:ilvl w:val="0"/>
                <w:numId w:val="65"/>
              </w:numPr>
            </w:pPr>
            <w:r>
              <w:t>Evaluate using plants that are easily misused.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57FDD8" w14:textId="77777777" w:rsidR="000209C8" w:rsidRDefault="00BB66E5">
            <w:pPr>
              <w:pStyle w:val="tabletextday"/>
            </w:pPr>
            <w:r>
              <w:t>270–79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B204E9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733663" w14:textId="77777777" w:rsidR="000209C8" w:rsidRDefault="00BB66E5">
            <w:pPr>
              <w:pStyle w:val="TableTableTextbullet"/>
              <w:numPr>
                <w:ilvl w:val="0"/>
                <w:numId w:val="66"/>
              </w:numPr>
            </w:pPr>
            <w:r>
              <w:t>Good stewardship of God’s creation</w:t>
            </w:r>
          </w:p>
          <w:p w14:paraId="66FA4256" w14:textId="77777777" w:rsidR="000209C8" w:rsidRDefault="00BB66E5">
            <w:pPr>
              <w:pStyle w:val="TableTableTextbullet"/>
              <w:numPr>
                <w:ilvl w:val="0"/>
                <w:numId w:val="66"/>
              </w:numPr>
            </w:pPr>
            <w:r>
              <w:t>God’s design in His creation</w:t>
            </w:r>
          </w:p>
        </w:tc>
      </w:tr>
      <w:tr w:rsidR="000209C8" w14:paraId="629AFE6B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697059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07C19A" w14:textId="77777777" w:rsidR="000209C8" w:rsidRDefault="00BB66E5">
            <w:pPr>
              <w:pStyle w:val="TableTableText"/>
            </w:pPr>
            <w:r>
              <w:t>Chapter 14 Review</w:t>
            </w:r>
          </w:p>
        </w:tc>
      </w:tr>
      <w:tr w:rsidR="000209C8" w14:paraId="131CC813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1F4807" w14:textId="77777777" w:rsidR="000209C8" w:rsidRDefault="00BB66E5">
            <w:pPr>
              <w:pStyle w:val="tabletextday"/>
            </w:pPr>
            <w:r>
              <w:t>97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1B29BC" w14:textId="77777777" w:rsidR="000209C8" w:rsidRDefault="00BB66E5">
            <w:pPr>
              <w:pStyle w:val="TableTableText"/>
            </w:pPr>
            <w:r>
              <w:t xml:space="preserve">Lab 14B, </w:t>
            </w:r>
            <w:r>
              <w:rPr>
                <w:rStyle w:val="Italic"/>
              </w:rPr>
              <w:t>A Fruitful Lab</w:t>
            </w:r>
          </w:p>
        </w:tc>
      </w:tr>
      <w:tr w:rsidR="000209C8" w14:paraId="37C78C64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342BE9" w14:textId="77777777" w:rsidR="000209C8" w:rsidRDefault="00BB66E5">
            <w:pPr>
              <w:pStyle w:val="tabletextday"/>
            </w:pPr>
            <w:r>
              <w:t>98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856D86" w14:textId="77777777" w:rsidR="000209C8" w:rsidRDefault="00BB66E5">
            <w:pPr>
              <w:pStyle w:val="TableTableText"/>
            </w:pPr>
            <w:r>
              <w:t>Chapter 14 Test</w:t>
            </w:r>
          </w:p>
        </w:tc>
      </w:tr>
      <w:tr w:rsidR="000209C8" w14:paraId="25A70832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61A294" w14:textId="77777777" w:rsidR="000209C8" w:rsidRDefault="00BB66E5">
            <w:pPr>
              <w:pStyle w:val="TableTableHeadingB"/>
            </w:pPr>
            <w:r>
              <w:t>Chapter 15: Plant Processes</w:t>
            </w:r>
          </w:p>
        </w:tc>
      </w:tr>
      <w:tr w:rsidR="000209C8" w14:paraId="25264829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F22688" w14:textId="77777777" w:rsidR="000209C8" w:rsidRDefault="00BB66E5">
            <w:pPr>
              <w:pStyle w:val="tabletextday"/>
            </w:pPr>
            <w:r>
              <w:t>99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BCE401" w14:textId="77777777" w:rsidR="000209C8" w:rsidRDefault="00BB66E5">
            <w:pPr>
              <w:pStyle w:val="TableTableText"/>
            </w:pPr>
            <w:r>
              <w:t>15A Transporting Nutrients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83E7D6" w14:textId="77777777" w:rsidR="000209C8" w:rsidRDefault="00BB66E5">
            <w:pPr>
              <w:pStyle w:val="TableTableTextbullet"/>
              <w:numPr>
                <w:ilvl w:val="0"/>
                <w:numId w:val="67"/>
              </w:numPr>
            </w:pPr>
            <w:r>
              <w:t>Discuss the theories for the movement of sap throughout a plant.</w:t>
            </w:r>
          </w:p>
          <w:p w14:paraId="6761BEAD" w14:textId="77777777" w:rsidR="000209C8" w:rsidRDefault="00BB66E5">
            <w:pPr>
              <w:pStyle w:val="TableTableTextbullet"/>
              <w:numPr>
                <w:ilvl w:val="0"/>
                <w:numId w:val="67"/>
              </w:numPr>
            </w:pPr>
            <w:r>
              <w:t>Trace the path of water and minerals through a plant.</w:t>
            </w:r>
          </w:p>
          <w:p w14:paraId="2BDCED0F" w14:textId="77777777" w:rsidR="000209C8" w:rsidRDefault="00BB66E5">
            <w:pPr>
              <w:pStyle w:val="TableTableTextbullet"/>
              <w:numPr>
                <w:ilvl w:val="0"/>
                <w:numId w:val="67"/>
              </w:numPr>
            </w:pPr>
            <w:r>
              <w:t>Explain how nutrients from the soil enter a plant.</w:t>
            </w:r>
          </w:p>
          <w:p w14:paraId="557F15BD" w14:textId="77777777" w:rsidR="000209C8" w:rsidRDefault="00BB66E5">
            <w:pPr>
              <w:pStyle w:val="TableTableTextbullet"/>
              <w:numPr>
                <w:ilvl w:val="0"/>
                <w:numId w:val="67"/>
              </w:numPr>
            </w:pPr>
            <w:r>
              <w:t>Understand that scientific models are not truth and can and should be updated to incorporate new data.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71E3D5" w14:textId="77777777" w:rsidR="000209C8" w:rsidRDefault="00BB66E5">
            <w:pPr>
              <w:pStyle w:val="tabletextday"/>
            </w:pPr>
            <w:r>
              <w:t>285–87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3E12A2" w14:textId="77777777" w:rsidR="000209C8" w:rsidRDefault="00BB66E5">
            <w:pPr>
              <w:pStyle w:val="TableTableText"/>
            </w:pPr>
            <w:r>
              <w:t xml:space="preserve">Lab 15B, </w:t>
            </w:r>
            <w:r>
              <w:rPr>
                <w:rStyle w:val="Italic"/>
              </w:rPr>
              <w:t>Too Salty?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5DA9CA" w14:textId="77777777" w:rsidR="000209C8" w:rsidRDefault="00BB66E5">
            <w:pPr>
              <w:pStyle w:val="TableTableTextbullet"/>
              <w:numPr>
                <w:ilvl w:val="0"/>
                <w:numId w:val="68"/>
              </w:numPr>
            </w:pPr>
            <w:r>
              <w:t>Good stewardship of God’s creation</w:t>
            </w:r>
          </w:p>
          <w:p w14:paraId="1B479B87" w14:textId="77777777" w:rsidR="000209C8" w:rsidRDefault="00BB66E5">
            <w:pPr>
              <w:pStyle w:val="TableTableTextbullet"/>
              <w:numPr>
                <w:ilvl w:val="0"/>
                <w:numId w:val="68"/>
              </w:numPr>
            </w:pPr>
            <w:r>
              <w:t>Modeling nature of science versus the eternality of God’s truth</w:t>
            </w:r>
          </w:p>
        </w:tc>
      </w:tr>
      <w:tr w:rsidR="000209C8" w14:paraId="4FB3C220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AB16A0" w14:textId="77777777" w:rsidR="000209C8" w:rsidRDefault="00BB66E5">
            <w:pPr>
              <w:pStyle w:val="tabletextday"/>
            </w:pPr>
            <w:r>
              <w:t>100–101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8FC7C6" w14:textId="77777777" w:rsidR="000209C8" w:rsidRDefault="00BB66E5">
            <w:pPr>
              <w:pStyle w:val="TableTableText"/>
            </w:pPr>
            <w:r>
              <w:t>15B Plant Responses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EFD3FE" w14:textId="77777777" w:rsidR="000209C8" w:rsidRDefault="00BB66E5">
            <w:pPr>
              <w:pStyle w:val="TableTableTextbullet"/>
              <w:numPr>
                <w:ilvl w:val="0"/>
                <w:numId w:val="69"/>
              </w:numPr>
            </w:pPr>
            <w:r>
              <w:t>Explain the effects that different hormones have on plants.</w:t>
            </w:r>
          </w:p>
          <w:p w14:paraId="6FA481AD" w14:textId="77777777" w:rsidR="000209C8" w:rsidRDefault="00BB66E5">
            <w:pPr>
              <w:pStyle w:val="TableTableTextbullet"/>
              <w:numPr>
                <w:ilvl w:val="0"/>
                <w:numId w:val="69"/>
              </w:numPr>
            </w:pPr>
            <w:r>
              <w:t>Relate plant growth to different stimuli in the environment.</w:t>
            </w:r>
          </w:p>
          <w:p w14:paraId="150FB1DA" w14:textId="77777777" w:rsidR="000209C8" w:rsidRDefault="00BB66E5">
            <w:pPr>
              <w:pStyle w:val="TableTableTextbullet"/>
              <w:numPr>
                <w:ilvl w:val="0"/>
                <w:numId w:val="69"/>
              </w:numPr>
            </w:pPr>
            <w:r>
              <w:t>Describe the different ways that light affects plants.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6B02B" w14:textId="77777777" w:rsidR="000209C8" w:rsidRDefault="00BB66E5">
            <w:pPr>
              <w:pStyle w:val="tabletextday"/>
            </w:pPr>
            <w:r>
              <w:t>288–92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412F65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C4245D" w14:textId="77777777" w:rsidR="000209C8" w:rsidRDefault="00BB66E5">
            <w:pPr>
              <w:pStyle w:val="TableTableTextbullet"/>
              <w:numPr>
                <w:ilvl w:val="0"/>
                <w:numId w:val="70"/>
              </w:numPr>
            </w:pPr>
            <w:r>
              <w:t>God’s care of His creation</w:t>
            </w:r>
          </w:p>
        </w:tc>
      </w:tr>
    </w:tbl>
    <w:p w14:paraId="3E2B2443" w14:textId="77777777" w:rsidR="00E95867" w:rsidRDefault="00E95867"/>
    <w:p w14:paraId="181AE1A1" w14:textId="77777777" w:rsidR="00E95867" w:rsidRDefault="00E95867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5A4E6953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4E954F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C2DDE8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C7B778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9D6342F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9CD4C1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9AB63F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57AF6809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B7836" w14:textId="77777777" w:rsidR="000209C8" w:rsidRDefault="00BB66E5">
            <w:pPr>
              <w:pStyle w:val="TableTableHeadingB"/>
            </w:pPr>
            <w:r>
              <w:t>Chapter 15: Plant Processes (continued)</w:t>
            </w:r>
          </w:p>
        </w:tc>
      </w:tr>
      <w:tr w:rsidR="000209C8" w14:paraId="38799887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3718DA" w14:textId="77777777" w:rsidR="000209C8" w:rsidRDefault="00BB66E5">
            <w:pPr>
              <w:pStyle w:val="tabletextday"/>
            </w:pPr>
            <w:r>
              <w:t>102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C15F7F" w14:textId="77777777" w:rsidR="000209C8" w:rsidRDefault="00BB66E5">
            <w:pPr>
              <w:pStyle w:val="TableTableText"/>
            </w:pPr>
            <w:r>
              <w:t xml:space="preserve">Lab 15A, </w:t>
            </w:r>
            <w:proofErr w:type="spellStart"/>
            <w:r>
              <w:rPr>
                <w:rStyle w:val="Italic"/>
              </w:rPr>
              <w:t>Bananamania</w:t>
            </w:r>
            <w:proofErr w:type="spellEnd"/>
          </w:p>
        </w:tc>
      </w:tr>
      <w:tr w:rsidR="000209C8" w14:paraId="245D06BD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DD4398" w14:textId="77777777" w:rsidR="000209C8" w:rsidRDefault="00BB66E5">
            <w:pPr>
              <w:pStyle w:val="tabletextday"/>
            </w:pPr>
            <w:r>
              <w:t>103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76DBCF" w14:textId="77777777" w:rsidR="000209C8" w:rsidRDefault="00BB66E5">
            <w:pPr>
              <w:pStyle w:val="TableTableText"/>
            </w:pPr>
            <w:r>
              <w:t>15C Using Plants Wisely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DB79E1" w14:textId="77777777" w:rsidR="000209C8" w:rsidRDefault="00BB66E5">
            <w:pPr>
              <w:pStyle w:val="TableTableTextbullet"/>
              <w:numPr>
                <w:ilvl w:val="0"/>
                <w:numId w:val="71"/>
              </w:numPr>
            </w:pPr>
            <w:r>
              <w:t xml:space="preserve">Describe the different ways that plants can be produced </w:t>
            </w:r>
            <w:proofErr w:type="spellStart"/>
            <w:r>
              <w:t>vegetatively</w:t>
            </w:r>
            <w:proofErr w:type="spellEnd"/>
            <w:r>
              <w:t>.</w:t>
            </w:r>
          </w:p>
          <w:p w14:paraId="72DF72DE" w14:textId="77777777" w:rsidR="000209C8" w:rsidRDefault="00BB66E5">
            <w:pPr>
              <w:pStyle w:val="TableTableTextbullet"/>
              <w:numPr>
                <w:ilvl w:val="0"/>
                <w:numId w:val="71"/>
              </w:numPr>
            </w:pPr>
            <w:r>
              <w:t>List several ways that people use plants.</w:t>
            </w:r>
          </w:p>
          <w:p w14:paraId="0146AF74" w14:textId="77777777" w:rsidR="000209C8" w:rsidRDefault="00BB66E5">
            <w:pPr>
              <w:pStyle w:val="TableTableTextbullet"/>
              <w:numPr>
                <w:ilvl w:val="0"/>
                <w:numId w:val="71"/>
              </w:numPr>
            </w:pPr>
            <w:r>
              <w:t xml:space="preserve">Assess the importance of plants to biogeochemical cycles. </w:t>
            </w:r>
          </w:p>
          <w:p w14:paraId="0FC5B1E9" w14:textId="77777777" w:rsidR="000209C8" w:rsidRDefault="00BB66E5">
            <w:pPr>
              <w:pStyle w:val="TableTableTextbullet"/>
              <w:numPr>
                <w:ilvl w:val="0"/>
                <w:numId w:val="71"/>
              </w:numPr>
            </w:pPr>
            <w:r>
              <w:t>Analyze, on the basis of a biblical worldview, the advantages and disadvantages of genetically modifying plants.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46F709" w14:textId="77777777" w:rsidR="000209C8" w:rsidRDefault="00BB66E5">
            <w:pPr>
              <w:pStyle w:val="tabletextday"/>
            </w:pPr>
            <w:r>
              <w:t>293–98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7FECDF" w14:textId="77777777" w:rsidR="000209C8" w:rsidRDefault="00BB66E5">
            <w:pPr>
              <w:pStyle w:val="TableTableText"/>
            </w:pPr>
            <w:proofErr w:type="spellStart"/>
            <w:r>
              <w:t>Webquest</w:t>
            </w:r>
            <w:proofErr w:type="spellEnd"/>
            <w:r>
              <w:t xml:space="preserve"> Rubric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AF0BFB" w14:textId="77777777" w:rsidR="000209C8" w:rsidRDefault="00BB66E5">
            <w:pPr>
              <w:pStyle w:val="TableTableTextbullet"/>
              <w:numPr>
                <w:ilvl w:val="0"/>
                <w:numId w:val="72"/>
              </w:numPr>
            </w:pPr>
            <w:r>
              <w:t>Man’s responsibility to be wise stewards of God’s creation</w:t>
            </w:r>
          </w:p>
          <w:p w14:paraId="0F6B59B4" w14:textId="77777777" w:rsidR="000209C8" w:rsidRDefault="00BB66E5">
            <w:pPr>
              <w:pStyle w:val="TableTableTextbullet"/>
              <w:numPr>
                <w:ilvl w:val="0"/>
                <w:numId w:val="72"/>
              </w:numPr>
            </w:pPr>
            <w:r>
              <w:t>God’s provision for His creation</w:t>
            </w:r>
          </w:p>
        </w:tc>
      </w:tr>
      <w:tr w:rsidR="000209C8" w14:paraId="7DCE121D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D84AEB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BECD12" w14:textId="77777777" w:rsidR="000209C8" w:rsidRDefault="00BB66E5">
            <w:pPr>
              <w:pStyle w:val="TableTableText"/>
            </w:pPr>
            <w:r>
              <w:t>Chapter 15 Review</w:t>
            </w:r>
          </w:p>
        </w:tc>
      </w:tr>
      <w:tr w:rsidR="000209C8" w14:paraId="6B0760F6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99D5EC" w14:textId="77777777" w:rsidR="000209C8" w:rsidRDefault="00BB66E5">
            <w:pPr>
              <w:pStyle w:val="tabletextday"/>
            </w:pPr>
            <w:r>
              <w:t>104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B0B472" w14:textId="77777777" w:rsidR="000209C8" w:rsidRDefault="00BB66E5">
            <w:pPr>
              <w:pStyle w:val="TableTableText"/>
            </w:pPr>
            <w:r>
              <w:t>Chapter 15 Test</w:t>
            </w:r>
          </w:p>
        </w:tc>
      </w:tr>
      <w:tr w:rsidR="000209C8" w14:paraId="7DE099F9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1FBE9F" w14:textId="77777777" w:rsidR="000209C8" w:rsidRDefault="00BB66E5">
            <w:pPr>
              <w:pStyle w:val="TableTableHeadingB"/>
            </w:pPr>
            <w:r>
              <w:t>Chapter 16: Invertebrates</w:t>
            </w:r>
          </w:p>
        </w:tc>
      </w:tr>
      <w:tr w:rsidR="000209C8" w14:paraId="043E002E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7FD8D9" w14:textId="77777777" w:rsidR="000209C8" w:rsidRDefault="00BB66E5">
            <w:pPr>
              <w:pStyle w:val="tabletextday"/>
            </w:pPr>
            <w:r>
              <w:t>105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AECC2E" w14:textId="77777777" w:rsidR="000209C8" w:rsidRDefault="00BB66E5">
            <w:pPr>
              <w:pStyle w:val="TableTableText"/>
            </w:pPr>
            <w:r>
              <w:t>16A Kingdom Animalia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DBE843" w14:textId="77777777" w:rsidR="000209C8" w:rsidRDefault="00BB66E5">
            <w:pPr>
              <w:pStyle w:val="TableTableTextbullet"/>
              <w:numPr>
                <w:ilvl w:val="0"/>
                <w:numId w:val="73"/>
              </w:numPr>
            </w:pPr>
            <w:r>
              <w:t>List the characteristics of animals and give examples.</w:t>
            </w:r>
          </w:p>
          <w:p w14:paraId="226A2D3B" w14:textId="77777777" w:rsidR="000209C8" w:rsidRDefault="00BB66E5">
            <w:pPr>
              <w:pStyle w:val="TableTableTextbullet"/>
              <w:numPr>
                <w:ilvl w:val="0"/>
                <w:numId w:val="73"/>
              </w:numPr>
            </w:pPr>
            <w:r>
              <w:t>Use a T-chart to compare endotherms and ectotherms.</w:t>
            </w:r>
          </w:p>
          <w:p w14:paraId="5E55F092" w14:textId="77777777" w:rsidR="000209C8" w:rsidRDefault="00BB66E5">
            <w:pPr>
              <w:pStyle w:val="TableTableTextbullet"/>
              <w:numPr>
                <w:ilvl w:val="0"/>
                <w:numId w:val="73"/>
              </w:numPr>
            </w:pPr>
            <w:r>
              <w:t>Relate animal body plans and symmetry to germ layers.</w:t>
            </w:r>
          </w:p>
          <w:p w14:paraId="21FAFD76" w14:textId="77777777" w:rsidR="000209C8" w:rsidRDefault="00BB66E5">
            <w:pPr>
              <w:pStyle w:val="TableTableTextbullet"/>
              <w:numPr>
                <w:ilvl w:val="0"/>
                <w:numId w:val="73"/>
              </w:numPr>
            </w:pPr>
            <w:r>
              <w:t>List and describe the different kinds of sexual reproduction in animals.</w:t>
            </w:r>
          </w:p>
          <w:p w14:paraId="34DA6B57" w14:textId="77777777" w:rsidR="000209C8" w:rsidRDefault="00BB66E5">
            <w:pPr>
              <w:pStyle w:val="TableTableTextbullet"/>
              <w:numPr>
                <w:ilvl w:val="0"/>
                <w:numId w:val="73"/>
              </w:numPr>
            </w:pPr>
            <w:r>
              <w:t>Relate the different responses animals have to their environments and to each other.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54A96B" w14:textId="77777777" w:rsidR="000209C8" w:rsidRDefault="00BB66E5">
            <w:pPr>
              <w:pStyle w:val="tabletextday"/>
            </w:pPr>
            <w:r>
              <w:t>305–12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F44C48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1F3AE7" w14:textId="77777777" w:rsidR="000209C8" w:rsidRDefault="00BB66E5">
            <w:pPr>
              <w:pStyle w:val="TableTableTextbullet"/>
              <w:numPr>
                <w:ilvl w:val="0"/>
                <w:numId w:val="74"/>
              </w:numPr>
            </w:pPr>
            <w:r>
              <w:t>Wise management of God’s creation</w:t>
            </w:r>
          </w:p>
          <w:p w14:paraId="0023741B" w14:textId="77777777" w:rsidR="000209C8" w:rsidRDefault="00BB66E5">
            <w:pPr>
              <w:pStyle w:val="TableTableTextbullet"/>
              <w:numPr>
                <w:ilvl w:val="0"/>
                <w:numId w:val="74"/>
              </w:numPr>
            </w:pPr>
            <w:r>
              <w:t>Man’s dominion over animals</w:t>
            </w:r>
          </w:p>
          <w:p w14:paraId="6B29EE85" w14:textId="77777777" w:rsidR="000209C8" w:rsidRDefault="00BB66E5">
            <w:pPr>
              <w:pStyle w:val="TableTableTextbullet"/>
              <w:numPr>
                <w:ilvl w:val="0"/>
                <w:numId w:val="74"/>
              </w:numPr>
            </w:pPr>
            <w:r>
              <w:t>God’s care for His creation</w:t>
            </w:r>
          </w:p>
          <w:p w14:paraId="42B065CB" w14:textId="77777777" w:rsidR="000209C8" w:rsidRDefault="00BB66E5">
            <w:pPr>
              <w:pStyle w:val="TableTableTextbullet"/>
              <w:numPr>
                <w:ilvl w:val="0"/>
                <w:numId w:val="74"/>
              </w:numPr>
            </w:pPr>
            <w:r>
              <w:t>Living things reproduce after their own kind.</w:t>
            </w:r>
          </w:p>
        </w:tc>
      </w:tr>
      <w:tr w:rsidR="000209C8" w14:paraId="704D07CA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99999C" w14:textId="77777777" w:rsidR="000209C8" w:rsidRDefault="00BB66E5">
            <w:pPr>
              <w:pStyle w:val="tabletextday"/>
            </w:pPr>
            <w:r>
              <w:t>106–107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A6D8A6" w14:textId="77777777" w:rsidR="000209C8" w:rsidRDefault="00BB66E5">
            <w:pPr>
              <w:pStyle w:val="TableTableText"/>
            </w:pPr>
            <w:r>
              <w:t>16B Sponges and Cnidarians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D2567C" w14:textId="77777777" w:rsidR="000209C8" w:rsidRDefault="00BB66E5">
            <w:pPr>
              <w:pStyle w:val="TableTableTextbullet"/>
              <w:numPr>
                <w:ilvl w:val="0"/>
                <w:numId w:val="75"/>
              </w:numPr>
            </w:pPr>
            <w:r>
              <w:t xml:space="preserve">Describe the general characteristics of sponges. </w:t>
            </w:r>
          </w:p>
          <w:p w14:paraId="034CA865" w14:textId="77777777" w:rsidR="000209C8" w:rsidRDefault="00BB66E5">
            <w:pPr>
              <w:pStyle w:val="TableTableTextbullet"/>
              <w:numPr>
                <w:ilvl w:val="0"/>
                <w:numId w:val="75"/>
              </w:numPr>
            </w:pPr>
            <w:r>
              <w:t xml:space="preserve">Explain how sponges feed and reproduce. </w:t>
            </w:r>
          </w:p>
          <w:p w14:paraId="2EE4D9E6" w14:textId="77777777" w:rsidR="000209C8" w:rsidRDefault="00BB66E5">
            <w:pPr>
              <w:pStyle w:val="TableTableTextbullet"/>
              <w:numPr>
                <w:ilvl w:val="0"/>
                <w:numId w:val="75"/>
              </w:numPr>
            </w:pPr>
            <w:r>
              <w:t xml:space="preserve">Create a concept definition map that communicates the general characteristics of cnidarians. </w:t>
            </w:r>
          </w:p>
          <w:p w14:paraId="1C8810AB" w14:textId="77777777" w:rsidR="000209C8" w:rsidRDefault="00BB66E5">
            <w:pPr>
              <w:pStyle w:val="TableTableTextbullet"/>
              <w:numPr>
                <w:ilvl w:val="0"/>
                <w:numId w:val="75"/>
              </w:numPr>
            </w:pPr>
            <w:r>
              <w:t>Describe how cnidarians feed and reproduce.</w:t>
            </w:r>
          </w:p>
          <w:p w14:paraId="2AF43EDF" w14:textId="77777777" w:rsidR="000209C8" w:rsidRDefault="00BB66E5">
            <w:pPr>
              <w:pStyle w:val="TableTableTextbullet"/>
              <w:numPr>
                <w:ilvl w:val="0"/>
                <w:numId w:val="75"/>
              </w:numPr>
            </w:pPr>
            <w:r>
              <w:t xml:space="preserve">Explain how sponges and cnidarians contribute to the environment. 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1CC72D" w14:textId="77777777" w:rsidR="000209C8" w:rsidRDefault="00BB66E5">
            <w:pPr>
              <w:pStyle w:val="tabletextday"/>
            </w:pPr>
            <w:r>
              <w:t>312–17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120535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5E7F79" w14:textId="77777777" w:rsidR="000209C8" w:rsidRDefault="00BB66E5">
            <w:pPr>
              <w:pStyle w:val="TableTableTextbullet"/>
              <w:numPr>
                <w:ilvl w:val="0"/>
                <w:numId w:val="76"/>
              </w:numPr>
            </w:pPr>
            <w:r>
              <w:t>Wise stewardship of natural resources</w:t>
            </w:r>
          </w:p>
        </w:tc>
      </w:tr>
      <w:tr w:rsidR="000209C8" w14:paraId="4560E735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0D17C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E15AB0" w14:textId="77777777" w:rsidR="000209C8" w:rsidRDefault="00BB66E5">
            <w:pPr>
              <w:pStyle w:val="TableTableText"/>
            </w:pPr>
            <w:r>
              <w:t xml:space="preserve">Lab 16A, </w:t>
            </w:r>
            <w:r>
              <w:rPr>
                <w:rStyle w:val="Italic"/>
              </w:rPr>
              <w:t>The Immortals Next Door</w:t>
            </w:r>
          </w:p>
        </w:tc>
      </w:tr>
    </w:tbl>
    <w:p w14:paraId="3192AADB" w14:textId="77777777" w:rsidR="00E95867" w:rsidRDefault="00E95867"/>
    <w:p w14:paraId="62B15BCA" w14:textId="77777777" w:rsidR="00E95867" w:rsidRDefault="00E95867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E95867" w14:paraId="54DFC3B7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91B321E" w14:textId="77777777" w:rsidR="00E95867" w:rsidRDefault="00E95867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5E8BA8" w14:textId="77777777" w:rsidR="00E95867" w:rsidRDefault="00E95867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D206EF1" w14:textId="77777777" w:rsidR="00E95867" w:rsidRDefault="00E95867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04CF541" w14:textId="77777777" w:rsidR="00E95867" w:rsidRDefault="00E95867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369B96B" w14:textId="77777777" w:rsidR="00E95867" w:rsidRDefault="00E95867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9FB32FD" w14:textId="77777777" w:rsidR="00E95867" w:rsidRDefault="00E95867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461EEBF6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6418FA" w14:textId="77777777" w:rsidR="000209C8" w:rsidRDefault="00BB66E5">
            <w:pPr>
              <w:pStyle w:val="TableTableHeadingB"/>
            </w:pPr>
            <w:r>
              <w:t>Chapter 16: Invertebrates (continued)</w:t>
            </w:r>
          </w:p>
        </w:tc>
      </w:tr>
      <w:tr w:rsidR="000209C8" w14:paraId="621C19CD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4F1E9A" w14:textId="77777777" w:rsidR="000209C8" w:rsidRDefault="00BB66E5">
            <w:pPr>
              <w:pStyle w:val="tabletextday"/>
            </w:pPr>
            <w:r>
              <w:t>108–109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55B272" w14:textId="77777777" w:rsidR="000209C8" w:rsidRDefault="00BB66E5">
            <w:pPr>
              <w:pStyle w:val="TableTableText"/>
            </w:pPr>
            <w:r>
              <w:t>16C Worms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AB713F" w14:textId="77777777" w:rsidR="000209C8" w:rsidRDefault="00BB66E5">
            <w:pPr>
              <w:pStyle w:val="TableTableTextbullet"/>
              <w:numPr>
                <w:ilvl w:val="0"/>
                <w:numId w:val="77"/>
              </w:numPr>
            </w:pPr>
            <w:r>
              <w:t>Differentiate between flatworms, roundworms, and segmented worms.</w:t>
            </w:r>
          </w:p>
          <w:p w14:paraId="33242959" w14:textId="77777777" w:rsidR="000209C8" w:rsidRDefault="00BB66E5">
            <w:pPr>
              <w:pStyle w:val="TableTableTextbullet"/>
              <w:numPr>
                <w:ilvl w:val="0"/>
                <w:numId w:val="77"/>
              </w:numPr>
            </w:pPr>
            <w:r>
              <w:t>Describe the general characteristics of worms.</w:t>
            </w:r>
          </w:p>
          <w:p w14:paraId="0D52FC4C" w14:textId="77777777" w:rsidR="000209C8" w:rsidRDefault="00BB66E5">
            <w:pPr>
              <w:pStyle w:val="TableTableTextbullet"/>
              <w:numPr>
                <w:ilvl w:val="0"/>
                <w:numId w:val="77"/>
              </w:numPr>
            </w:pPr>
            <w:r>
              <w:t>Explain how the three phyla of worms feed and reproduce.</w:t>
            </w:r>
          </w:p>
          <w:p w14:paraId="43A5B598" w14:textId="77777777" w:rsidR="000209C8" w:rsidRDefault="00BB66E5">
            <w:pPr>
              <w:pStyle w:val="TableTableTextbullet"/>
              <w:numPr>
                <w:ilvl w:val="0"/>
                <w:numId w:val="77"/>
              </w:numPr>
            </w:pPr>
            <w:r>
              <w:t>Give examples of how we can manage and use worm populations in the environment.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3454B8" w14:textId="77777777" w:rsidR="000209C8" w:rsidRDefault="00BB66E5">
            <w:pPr>
              <w:pStyle w:val="tabletextday"/>
            </w:pPr>
            <w:r>
              <w:t>318–22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A30224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95FD1D" w14:textId="77777777" w:rsidR="000209C8" w:rsidRDefault="000209C8"/>
        </w:tc>
      </w:tr>
      <w:tr w:rsidR="000209C8" w14:paraId="29BE32FF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16A643" w14:textId="77777777" w:rsidR="000209C8" w:rsidRDefault="000209C8"/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F53B8B" w14:textId="77777777" w:rsidR="000209C8" w:rsidRDefault="00BB66E5">
            <w:pPr>
              <w:pStyle w:val="TableTableText"/>
            </w:pPr>
            <w:r>
              <w:t>16D Mollusks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FA3039" w14:textId="77777777" w:rsidR="000209C8" w:rsidRDefault="00BB66E5">
            <w:pPr>
              <w:pStyle w:val="TableTableTextbullet"/>
              <w:numPr>
                <w:ilvl w:val="0"/>
                <w:numId w:val="78"/>
              </w:numPr>
            </w:pPr>
            <w:r>
              <w:t>Describe the general characteristics of mollusks.</w:t>
            </w:r>
          </w:p>
          <w:p w14:paraId="19189D54" w14:textId="77777777" w:rsidR="000209C8" w:rsidRDefault="00BB66E5">
            <w:pPr>
              <w:pStyle w:val="TableTableTextbullet"/>
              <w:numPr>
                <w:ilvl w:val="0"/>
                <w:numId w:val="78"/>
              </w:numPr>
            </w:pPr>
            <w:r>
              <w:t>Differentiate between bivalves, gastropods, and cephalopods.</w:t>
            </w:r>
          </w:p>
          <w:p w14:paraId="60584FD8" w14:textId="77777777" w:rsidR="000209C8" w:rsidRDefault="00BB66E5">
            <w:pPr>
              <w:pStyle w:val="TableTableTextbullet"/>
              <w:numPr>
                <w:ilvl w:val="0"/>
                <w:numId w:val="78"/>
              </w:numPr>
            </w:pPr>
            <w:r>
              <w:t xml:space="preserve">Explain how mollusks reproduce. </w:t>
            </w:r>
          </w:p>
          <w:p w14:paraId="36FBFCE1" w14:textId="77777777" w:rsidR="000209C8" w:rsidRDefault="00BB66E5">
            <w:pPr>
              <w:pStyle w:val="TableTableTextbullet"/>
              <w:numPr>
                <w:ilvl w:val="0"/>
                <w:numId w:val="78"/>
              </w:numPr>
            </w:pPr>
            <w:r>
              <w:t>Give examples of how mollusks interact with their environment.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211901" w14:textId="77777777" w:rsidR="000209C8" w:rsidRDefault="00BB66E5">
            <w:pPr>
              <w:pStyle w:val="tabletextday"/>
            </w:pPr>
            <w:r>
              <w:t>323–25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C93054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4FCED2" w14:textId="77777777" w:rsidR="000209C8" w:rsidRDefault="00BB66E5">
            <w:pPr>
              <w:pStyle w:val="TableTableTextbullet"/>
              <w:numPr>
                <w:ilvl w:val="0"/>
                <w:numId w:val="79"/>
              </w:numPr>
            </w:pPr>
            <w:r>
              <w:t>Using stewardship to glorify God</w:t>
            </w:r>
          </w:p>
        </w:tc>
      </w:tr>
      <w:tr w:rsidR="000209C8" w14:paraId="33AA39A6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B718E9" w14:textId="77777777" w:rsidR="000209C8" w:rsidRDefault="00BB66E5">
            <w:pPr>
              <w:pStyle w:val="tabletextday"/>
            </w:pPr>
            <w:r>
              <w:t>110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4365EF" w14:textId="77777777" w:rsidR="000209C8" w:rsidRDefault="00BB66E5">
            <w:pPr>
              <w:pStyle w:val="TableTableText"/>
            </w:pPr>
            <w:r>
              <w:t xml:space="preserve">Lab 16B, </w:t>
            </w:r>
            <w:r>
              <w:rPr>
                <w:rStyle w:val="Italic"/>
              </w:rPr>
              <w:t>Fish Tank Fiend!</w:t>
            </w:r>
          </w:p>
        </w:tc>
      </w:tr>
      <w:tr w:rsidR="000209C8" w14:paraId="59336303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7260A6" w14:textId="77777777" w:rsidR="000209C8" w:rsidRDefault="00BB66E5">
            <w:pPr>
              <w:pStyle w:val="tabletextday"/>
            </w:pPr>
            <w:r>
              <w:t>111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F27923" w14:textId="77777777" w:rsidR="000209C8" w:rsidRDefault="00BB66E5">
            <w:pPr>
              <w:pStyle w:val="TableTableText"/>
            </w:pPr>
            <w:r>
              <w:t>16E Echinoderms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1E1815" w14:textId="77777777" w:rsidR="000209C8" w:rsidRDefault="00BB66E5">
            <w:pPr>
              <w:pStyle w:val="TableTableTextbullet"/>
              <w:numPr>
                <w:ilvl w:val="0"/>
                <w:numId w:val="80"/>
              </w:numPr>
            </w:pPr>
            <w:r>
              <w:t>Describe the general characteristics of echinoderms.</w:t>
            </w:r>
          </w:p>
          <w:p w14:paraId="0C8EB00E" w14:textId="77777777" w:rsidR="000209C8" w:rsidRDefault="00BB66E5">
            <w:pPr>
              <w:pStyle w:val="TableTableTextbullet"/>
              <w:numPr>
                <w:ilvl w:val="0"/>
                <w:numId w:val="80"/>
              </w:numPr>
            </w:pPr>
            <w:r>
              <w:t>Compare the five classes of echinoderms using a graphic organizer.</w:t>
            </w:r>
          </w:p>
          <w:p w14:paraId="5904B511" w14:textId="77777777" w:rsidR="000209C8" w:rsidRDefault="00BB66E5">
            <w:pPr>
              <w:pStyle w:val="TableTableTextbullet"/>
              <w:numPr>
                <w:ilvl w:val="0"/>
                <w:numId w:val="80"/>
              </w:numPr>
            </w:pPr>
            <w:r>
              <w:t xml:space="preserve">Explain how echinoderms reproduce. </w:t>
            </w:r>
          </w:p>
          <w:p w14:paraId="24A33EEB" w14:textId="77777777" w:rsidR="000209C8" w:rsidRDefault="00BB66E5">
            <w:pPr>
              <w:pStyle w:val="TableTableTextbullet"/>
              <w:numPr>
                <w:ilvl w:val="0"/>
                <w:numId w:val="80"/>
              </w:numPr>
            </w:pPr>
            <w:r>
              <w:t>Give examples of how echinoderms interact with their environment.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B18CDF" w14:textId="77777777" w:rsidR="000209C8" w:rsidRDefault="00BB66E5">
            <w:pPr>
              <w:pStyle w:val="tabletextday"/>
            </w:pPr>
            <w:r>
              <w:t>326–28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761623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C0F5C" w14:textId="77777777" w:rsidR="000209C8" w:rsidRDefault="00BB66E5">
            <w:pPr>
              <w:pStyle w:val="TableTableTextbullet"/>
              <w:numPr>
                <w:ilvl w:val="0"/>
                <w:numId w:val="81"/>
              </w:numPr>
            </w:pPr>
            <w:r>
              <w:t>Unique design in echinoderms as evidence for creation</w:t>
            </w:r>
          </w:p>
          <w:p w14:paraId="332623AD" w14:textId="77777777" w:rsidR="000209C8" w:rsidRDefault="00BB66E5">
            <w:pPr>
              <w:pStyle w:val="TableTableTextbullet"/>
              <w:numPr>
                <w:ilvl w:val="0"/>
                <w:numId w:val="81"/>
              </w:numPr>
            </w:pPr>
            <w:r>
              <w:t>Creation declares the glory of God.</w:t>
            </w:r>
          </w:p>
        </w:tc>
      </w:tr>
      <w:tr w:rsidR="000209C8" w14:paraId="1050A7DB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6A48A7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71EAFC" w14:textId="77777777" w:rsidR="000209C8" w:rsidRDefault="00BB66E5">
            <w:pPr>
              <w:pStyle w:val="TableTableText"/>
            </w:pPr>
            <w:r>
              <w:t>Chapter 16 Review</w:t>
            </w:r>
          </w:p>
        </w:tc>
      </w:tr>
      <w:tr w:rsidR="000209C8" w14:paraId="1B8E1773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443C07" w14:textId="77777777" w:rsidR="000209C8" w:rsidRDefault="00BB66E5">
            <w:pPr>
              <w:pStyle w:val="tabletextday"/>
            </w:pPr>
            <w:r>
              <w:t>112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BF8640" w14:textId="77777777" w:rsidR="000209C8" w:rsidRDefault="00BB66E5">
            <w:pPr>
              <w:pStyle w:val="TableTableText"/>
            </w:pPr>
            <w:r>
              <w:t>Chapter 16 Test</w:t>
            </w:r>
          </w:p>
        </w:tc>
      </w:tr>
      <w:tr w:rsidR="000209C8" w14:paraId="1C32FC3C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265FB9" w14:textId="77777777" w:rsidR="000209C8" w:rsidRDefault="00BB66E5">
            <w:pPr>
              <w:pStyle w:val="TableTableHeadingB"/>
            </w:pPr>
            <w:r>
              <w:t>Chapter 17: Arthropods</w:t>
            </w:r>
          </w:p>
        </w:tc>
      </w:tr>
      <w:tr w:rsidR="000209C8" w14:paraId="7FE81EFA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035895" w14:textId="77777777" w:rsidR="000209C8" w:rsidRDefault="00BB66E5">
            <w:pPr>
              <w:pStyle w:val="tabletextday"/>
            </w:pPr>
            <w:r>
              <w:t>113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6A38F6" w14:textId="77777777" w:rsidR="000209C8" w:rsidRDefault="00BB66E5">
            <w:pPr>
              <w:pStyle w:val="TableTableText"/>
            </w:pPr>
            <w:r>
              <w:t>17A Arthropod Introduction and Chelicerates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181C18" w14:textId="77777777" w:rsidR="000209C8" w:rsidRDefault="00BB66E5">
            <w:pPr>
              <w:pStyle w:val="TableTableTextbullet"/>
              <w:numPr>
                <w:ilvl w:val="0"/>
                <w:numId w:val="82"/>
              </w:numPr>
            </w:pPr>
            <w:r>
              <w:t>Describe the general characteristics of arthropods.</w:t>
            </w:r>
          </w:p>
          <w:p w14:paraId="2FFA9FC2" w14:textId="77777777" w:rsidR="000209C8" w:rsidRDefault="00BB66E5">
            <w:pPr>
              <w:pStyle w:val="TableTableTextbullet"/>
              <w:numPr>
                <w:ilvl w:val="0"/>
                <w:numId w:val="82"/>
              </w:numPr>
            </w:pPr>
            <w:r>
              <w:t>List the general characteristics of chelicerates.</w:t>
            </w:r>
          </w:p>
          <w:p w14:paraId="3CCFA38D" w14:textId="77777777" w:rsidR="000209C8" w:rsidRDefault="00BB66E5">
            <w:pPr>
              <w:pStyle w:val="TableTableTextbullet"/>
              <w:numPr>
                <w:ilvl w:val="0"/>
                <w:numId w:val="82"/>
              </w:numPr>
            </w:pPr>
            <w:r>
              <w:t>Explain how chelicerates feed and reproduce.</w:t>
            </w:r>
          </w:p>
          <w:p w14:paraId="04C23C68" w14:textId="77777777" w:rsidR="000209C8" w:rsidRDefault="00BB66E5">
            <w:pPr>
              <w:pStyle w:val="TableTableTextbullet"/>
              <w:numPr>
                <w:ilvl w:val="0"/>
                <w:numId w:val="82"/>
              </w:numPr>
            </w:pPr>
            <w:r>
              <w:t>Describe how chelicerates affect their environment.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940FA4" w14:textId="77777777" w:rsidR="000209C8" w:rsidRDefault="00BB66E5">
            <w:pPr>
              <w:pStyle w:val="tabletextday"/>
            </w:pPr>
            <w:r>
              <w:t>333–38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8C05A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67F1E4" w14:textId="77777777" w:rsidR="000209C8" w:rsidRDefault="00BB66E5">
            <w:pPr>
              <w:pStyle w:val="TableTableTextbullet"/>
              <w:numPr>
                <w:ilvl w:val="0"/>
                <w:numId w:val="83"/>
              </w:numPr>
            </w:pPr>
            <w:r>
              <w:t>Unexpected consequences of man’s dominion efforts</w:t>
            </w:r>
          </w:p>
          <w:p w14:paraId="01B7B6B0" w14:textId="77777777" w:rsidR="000209C8" w:rsidRDefault="00BB66E5">
            <w:pPr>
              <w:pStyle w:val="TableTableTextbullet"/>
              <w:numPr>
                <w:ilvl w:val="0"/>
                <w:numId w:val="83"/>
              </w:numPr>
            </w:pPr>
            <w:r>
              <w:t>Analyzing presuppositions</w:t>
            </w:r>
          </w:p>
        </w:tc>
      </w:tr>
      <w:tr w:rsidR="000209C8" w14:paraId="2288F4CD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F96100" w14:textId="77777777" w:rsidR="000209C8" w:rsidRDefault="00BB66E5">
            <w:pPr>
              <w:pStyle w:val="tabletextday"/>
            </w:pPr>
            <w:r>
              <w:t>114–115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0AF114" w14:textId="77777777" w:rsidR="000209C8" w:rsidRDefault="00BB66E5">
            <w:pPr>
              <w:pStyle w:val="TableTableText"/>
            </w:pPr>
            <w:r>
              <w:t>17B Crustaceans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CF48F5" w14:textId="77777777" w:rsidR="000209C8" w:rsidRDefault="00BB66E5">
            <w:pPr>
              <w:pStyle w:val="TableTableTextbullet"/>
              <w:numPr>
                <w:ilvl w:val="0"/>
                <w:numId w:val="84"/>
              </w:numPr>
            </w:pPr>
            <w:r>
              <w:t>Differentiate crustaceans from other arthropods.</w:t>
            </w:r>
          </w:p>
          <w:p w14:paraId="192EBDCA" w14:textId="77777777" w:rsidR="000209C8" w:rsidRDefault="00BB66E5">
            <w:pPr>
              <w:pStyle w:val="TableTableTextbullet"/>
              <w:numPr>
                <w:ilvl w:val="0"/>
                <w:numId w:val="84"/>
              </w:numPr>
            </w:pPr>
            <w:r>
              <w:t>Explain how crustaceans feed and reproduce.</w:t>
            </w:r>
          </w:p>
          <w:p w14:paraId="3133BF9B" w14:textId="77777777" w:rsidR="000209C8" w:rsidRDefault="00BB66E5">
            <w:pPr>
              <w:pStyle w:val="TableTableTextbullet"/>
              <w:numPr>
                <w:ilvl w:val="0"/>
                <w:numId w:val="84"/>
              </w:numPr>
            </w:pPr>
            <w:r>
              <w:t>Give examples of how crustaceans exert influence on their environment.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4A7341" w14:textId="77777777" w:rsidR="000209C8" w:rsidRDefault="00BB66E5">
            <w:pPr>
              <w:pStyle w:val="tabletextday"/>
            </w:pPr>
            <w:r>
              <w:t>338–41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344534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FA564" w14:textId="77777777" w:rsidR="000209C8" w:rsidRDefault="000209C8"/>
        </w:tc>
      </w:tr>
      <w:tr w:rsidR="000209C8" w14:paraId="636E8313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241F88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DA940D" w14:textId="77777777" w:rsidR="000209C8" w:rsidRDefault="00BB66E5">
            <w:pPr>
              <w:pStyle w:val="TableTableText"/>
            </w:pPr>
            <w:r>
              <w:t xml:space="preserve">Lab 17A, </w:t>
            </w:r>
            <w:r>
              <w:rPr>
                <w:rStyle w:val="Italic"/>
              </w:rPr>
              <w:t>Take a Crack at Crayfish</w:t>
            </w:r>
          </w:p>
        </w:tc>
      </w:tr>
      <w:tr w:rsidR="000209C8" w14:paraId="2A4BE99E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A74D44" w14:textId="77777777" w:rsidR="000209C8" w:rsidRDefault="00BB66E5">
            <w:pPr>
              <w:pStyle w:val="TableTableHeadingB"/>
            </w:pPr>
            <w:r>
              <w:lastRenderedPageBreak/>
              <w:t>Chapter 17: Arthropods (continued)</w:t>
            </w:r>
          </w:p>
        </w:tc>
      </w:tr>
      <w:tr w:rsidR="000209C8" w14:paraId="4F78E408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4E29EA" w14:textId="77777777" w:rsidR="000209C8" w:rsidRDefault="00BB66E5">
            <w:pPr>
              <w:pStyle w:val="tabletextday"/>
            </w:pPr>
            <w:r>
              <w:t>116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AD5D6" w14:textId="77777777" w:rsidR="000209C8" w:rsidRDefault="00BB66E5">
            <w:pPr>
              <w:pStyle w:val="TableTableText"/>
            </w:pPr>
            <w:r>
              <w:t>17C Insects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DA7F29" w14:textId="77777777" w:rsidR="000209C8" w:rsidRDefault="00BB66E5">
            <w:pPr>
              <w:pStyle w:val="TableTableTextbullet"/>
              <w:numPr>
                <w:ilvl w:val="0"/>
                <w:numId w:val="85"/>
              </w:numPr>
            </w:pPr>
            <w:r>
              <w:t>List the general characteristics of insects.</w:t>
            </w:r>
          </w:p>
          <w:p w14:paraId="074D0AA9" w14:textId="77777777" w:rsidR="000209C8" w:rsidRDefault="00BB66E5">
            <w:pPr>
              <w:pStyle w:val="TableTableTextbullet"/>
              <w:numPr>
                <w:ilvl w:val="0"/>
                <w:numId w:val="85"/>
              </w:numPr>
            </w:pPr>
            <w:r>
              <w:t xml:space="preserve">Explain how insects feed and reproduce. </w:t>
            </w:r>
          </w:p>
          <w:p w14:paraId="319EA2CD" w14:textId="77777777" w:rsidR="000209C8" w:rsidRDefault="00BB66E5">
            <w:pPr>
              <w:pStyle w:val="TableTableTextbullet"/>
              <w:numPr>
                <w:ilvl w:val="0"/>
                <w:numId w:val="85"/>
              </w:numPr>
            </w:pPr>
            <w:r>
              <w:t>Suggest ways to wisely control insects and use them in the environment to help people.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D86F29" w14:textId="77777777" w:rsidR="000209C8" w:rsidRDefault="00BB66E5">
            <w:pPr>
              <w:pStyle w:val="tabletextday"/>
            </w:pPr>
            <w:r>
              <w:t>341–47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2D45D1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DC5F88" w14:textId="77777777" w:rsidR="000209C8" w:rsidRDefault="00BB66E5">
            <w:pPr>
              <w:pStyle w:val="TableTableTextbullet"/>
              <w:numPr>
                <w:ilvl w:val="0"/>
                <w:numId w:val="86"/>
              </w:numPr>
            </w:pPr>
            <w:r>
              <w:t>God’s provision for His creation</w:t>
            </w:r>
          </w:p>
          <w:p w14:paraId="5349C0DE" w14:textId="77777777" w:rsidR="000209C8" w:rsidRDefault="00BB66E5">
            <w:pPr>
              <w:pStyle w:val="TableTableTextbullet"/>
              <w:numPr>
                <w:ilvl w:val="0"/>
                <w:numId w:val="86"/>
              </w:numPr>
            </w:pPr>
            <w:r>
              <w:t>Managing God’s resources to meet the needs of His creatures</w:t>
            </w:r>
          </w:p>
        </w:tc>
      </w:tr>
      <w:tr w:rsidR="000209C8" w14:paraId="02716B20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D0E982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B21ED" w14:textId="77777777" w:rsidR="000209C8" w:rsidRDefault="00BB66E5">
            <w:pPr>
              <w:pStyle w:val="TableTableText"/>
            </w:pPr>
            <w:r>
              <w:t>Chapter 17 Review</w:t>
            </w:r>
          </w:p>
        </w:tc>
      </w:tr>
      <w:tr w:rsidR="000209C8" w14:paraId="6DA34516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275EED" w14:textId="77777777" w:rsidR="000209C8" w:rsidRDefault="00BB66E5">
            <w:pPr>
              <w:pStyle w:val="tabletextday"/>
            </w:pPr>
            <w:r>
              <w:t>117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717BB3" w14:textId="77777777" w:rsidR="000209C8" w:rsidRDefault="00BB66E5">
            <w:pPr>
              <w:pStyle w:val="TableTableText"/>
            </w:pPr>
            <w:r>
              <w:t xml:space="preserve">Lab 17B, </w:t>
            </w:r>
            <w:r>
              <w:rPr>
                <w:rStyle w:val="Italic"/>
              </w:rPr>
              <w:t>Cricket Caper</w:t>
            </w:r>
          </w:p>
        </w:tc>
      </w:tr>
      <w:tr w:rsidR="000209C8" w14:paraId="4F83F909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E4CA3" w14:textId="77777777" w:rsidR="000209C8" w:rsidRDefault="00BB66E5">
            <w:pPr>
              <w:pStyle w:val="tabletextday"/>
            </w:pPr>
            <w:r>
              <w:t>118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EED590" w14:textId="77777777" w:rsidR="000209C8" w:rsidRDefault="00BB66E5">
            <w:pPr>
              <w:pStyle w:val="TableTableText"/>
            </w:pPr>
            <w:r>
              <w:t>Chapter 17 Test</w:t>
            </w:r>
          </w:p>
        </w:tc>
      </w:tr>
      <w:tr w:rsidR="000209C8" w14:paraId="3121F61E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F5B4B3" w14:textId="77777777" w:rsidR="000209C8" w:rsidRDefault="00BB66E5">
            <w:pPr>
              <w:pStyle w:val="TableTableHeadingB"/>
            </w:pPr>
            <w:r>
              <w:t>Chapter 18: Ectothermic Vertebrates</w:t>
            </w:r>
          </w:p>
        </w:tc>
      </w:tr>
      <w:tr w:rsidR="000209C8" w14:paraId="67F8CD7C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EBB47C" w14:textId="77777777" w:rsidR="000209C8" w:rsidRDefault="00BB66E5">
            <w:pPr>
              <w:pStyle w:val="tabletextday"/>
            </w:pPr>
            <w:r>
              <w:t>119–120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780636" w14:textId="77777777" w:rsidR="000209C8" w:rsidRDefault="00BB66E5">
            <w:pPr>
              <w:pStyle w:val="TableTableText"/>
            </w:pPr>
            <w:r>
              <w:t>18A Chordate Introduction and Fish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93278D" w14:textId="77777777" w:rsidR="000209C8" w:rsidRDefault="00BB66E5">
            <w:pPr>
              <w:pStyle w:val="TableTableTextbullet"/>
              <w:numPr>
                <w:ilvl w:val="0"/>
                <w:numId w:val="87"/>
              </w:numPr>
            </w:pPr>
            <w:r>
              <w:t>Describe the general characteristics of fish.</w:t>
            </w:r>
          </w:p>
          <w:p w14:paraId="0E610F36" w14:textId="77777777" w:rsidR="000209C8" w:rsidRDefault="00BB66E5">
            <w:pPr>
              <w:pStyle w:val="TableTableTextbullet"/>
              <w:numPr>
                <w:ilvl w:val="0"/>
                <w:numId w:val="87"/>
              </w:numPr>
            </w:pPr>
            <w:r>
              <w:t>Compare hagfish and lampreys to other fish.</w:t>
            </w:r>
          </w:p>
          <w:p w14:paraId="3C914CEE" w14:textId="77777777" w:rsidR="000209C8" w:rsidRDefault="00BB66E5">
            <w:pPr>
              <w:pStyle w:val="TableTableTextbullet"/>
              <w:numPr>
                <w:ilvl w:val="0"/>
                <w:numId w:val="87"/>
              </w:numPr>
            </w:pPr>
            <w:r>
              <w:t>Differentiate between cartilaginous fishes and bony fishes.</w:t>
            </w:r>
          </w:p>
          <w:p w14:paraId="2D4116C9" w14:textId="77777777" w:rsidR="000209C8" w:rsidRDefault="00BB66E5">
            <w:pPr>
              <w:pStyle w:val="TableTableTextbullet"/>
              <w:numPr>
                <w:ilvl w:val="0"/>
                <w:numId w:val="87"/>
              </w:numPr>
            </w:pPr>
            <w:r>
              <w:t>Trace the flow of oxygen through the circulatory system of a bony fish.</w:t>
            </w:r>
          </w:p>
          <w:p w14:paraId="3513EC12" w14:textId="77777777" w:rsidR="000209C8" w:rsidRDefault="00BB66E5">
            <w:pPr>
              <w:pStyle w:val="TableTableTextbullet"/>
              <w:numPr>
                <w:ilvl w:val="0"/>
                <w:numId w:val="87"/>
              </w:numPr>
            </w:pPr>
            <w:r>
              <w:t>Identify the major organs of the circulatory, nervous, digestive, excretory, and reproductive systems of a bony fish.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543A37" w14:textId="77777777" w:rsidR="000209C8" w:rsidRDefault="00BB66E5">
            <w:pPr>
              <w:pStyle w:val="tabletextday"/>
            </w:pPr>
            <w:r>
              <w:t>351–57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4A3B5B" w14:textId="77777777" w:rsidR="000209C8" w:rsidRDefault="00BB66E5">
            <w:pPr>
              <w:pStyle w:val="TableTableText"/>
            </w:pPr>
            <w:r>
              <w:t xml:space="preserve">Lab 18A, </w:t>
            </w:r>
            <w:r>
              <w:rPr>
                <w:rStyle w:val="Italic"/>
              </w:rPr>
              <w:t>Something Fishy Going On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D3D0B2" w14:textId="77777777" w:rsidR="000209C8" w:rsidRDefault="00BB66E5">
            <w:pPr>
              <w:pStyle w:val="TableTableTextbullet"/>
              <w:numPr>
                <w:ilvl w:val="0"/>
                <w:numId w:val="88"/>
              </w:numPr>
            </w:pPr>
            <w:r>
              <w:t>Humans created in the image of God</w:t>
            </w:r>
          </w:p>
          <w:p w14:paraId="2CFA372C" w14:textId="77777777" w:rsidR="000209C8" w:rsidRDefault="00BB66E5">
            <w:pPr>
              <w:pStyle w:val="TableTableTextbullet"/>
              <w:numPr>
                <w:ilvl w:val="0"/>
                <w:numId w:val="88"/>
              </w:numPr>
            </w:pPr>
            <w:r>
              <w:t>Man’s responsibility to exercise informed, balanced dominion over all animal life</w:t>
            </w:r>
          </w:p>
          <w:p w14:paraId="16236C27" w14:textId="77777777" w:rsidR="000209C8" w:rsidRDefault="00BB66E5">
            <w:pPr>
              <w:pStyle w:val="TableTableTextbullet"/>
              <w:numPr>
                <w:ilvl w:val="0"/>
                <w:numId w:val="88"/>
              </w:numPr>
            </w:pPr>
            <w:r>
              <w:t>Evidence of design in creation</w:t>
            </w:r>
          </w:p>
        </w:tc>
      </w:tr>
      <w:tr w:rsidR="000209C8" w14:paraId="11377F38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F00C86" w14:textId="77777777" w:rsidR="000209C8" w:rsidRDefault="00BB66E5">
            <w:pPr>
              <w:pStyle w:val="tabletextday"/>
            </w:pPr>
            <w:r>
              <w:t>121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1D61E5" w14:textId="77777777" w:rsidR="000209C8" w:rsidRDefault="00BB66E5">
            <w:pPr>
              <w:pStyle w:val="TableTableText"/>
            </w:pPr>
            <w:r>
              <w:t>18B Amphibians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4179A4" w14:textId="77777777" w:rsidR="000209C8" w:rsidRDefault="00BB66E5">
            <w:pPr>
              <w:pStyle w:val="TableTableTextbullet"/>
              <w:numPr>
                <w:ilvl w:val="0"/>
                <w:numId w:val="89"/>
              </w:numPr>
            </w:pPr>
            <w:r>
              <w:t>Describe the general characteristics of amphibians.</w:t>
            </w:r>
          </w:p>
          <w:p w14:paraId="5EE44E2F" w14:textId="77777777" w:rsidR="000209C8" w:rsidRDefault="00BB66E5">
            <w:pPr>
              <w:pStyle w:val="TableTableTextbullet"/>
              <w:numPr>
                <w:ilvl w:val="0"/>
                <w:numId w:val="89"/>
              </w:numPr>
            </w:pPr>
            <w:r>
              <w:t>Identify the major organs of the circulatory, nervous, digestive, excretory, and reproductive systems of a frog.</w:t>
            </w:r>
          </w:p>
          <w:p w14:paraId="77985775" w14:textId="77777777" w:rsidR="000209C8" w:rsidRDefault="00BB66E5">
            <w:pPr>
              <w:pStyle w:val="TableTableTextbullet"/>
              <w:numPr>
                <w:ilvl w:val="0"/>
                <w:numId w:val="89"/>
              </w:numPr>
            </w:pPr>
            <w:r>
              <w:t>Recommend a way that amphibians can be biblically conserved.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602368" w14:textId="77777777" w:rsidR="000209C8" w:rsidRDefault="00BB66E5">
            <w:pPr>
              <w:pStyle w:val="tabletextday"/>
            </w:pPr>
            <w:r>
              <w:t>358–62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3B2905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A16F4C" w14:textId="77777777" w:rsidR="000209C8" w:rsidRDefault="00BB66E5">
            <w:pPr>
              <w:pStyle w:val="TableTableTextbullet"/>
              <w:numPr>
                <w:ilvl w:val="0"/>
                <w:numId w:val="90"/>
              </w:numPr>
            </w:pPr>
            <w:r>
              <w:t>Making wise decisions in exercising dominion</w:t>
            </w:r>
          </w:p>
        </w:tc>
      </w:tr>
      <w:tr w:rsidR="000209C8" w14:paraId="7CBA555E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183B32" w14:textId="77777777" w:rsidR="000209C8" w:rsidRDefault="00BB66E5">
            <w:pPr>
              <w:pStyle w:val="tabletextday"/>
            </w:pPr>
            <w:r>
              <w:t>122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A3BB50" w14:textId="77777777" w:rsidR="000209C8" w:rsidRDefault="00BB66E5">
            <w:pPr>
              <w:pStyle w:val="TableTableText"/>
            </w:pPr>
            <w:r>
              <w:t>18C Reptiles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55D737" w14:textId="77777777" w:rsidR="000209C8" w:rsidRDefault="00BB66E5">
            <w:pPr>
              <w:pStyle w:val="TableTableTextbullet"/>
              <w:numPr>
                <w:ilvl w:val="0"/>
                <w:numId w:val="91"/>
              </w:numPr>
            </w:pPr>
            <w:r>
              <w:t>List the structures of an amniotic egg and their functions.</w:t>
            </w:r>
          </w:p>
          <w:p w14:paraId="252E02B8" w14:textId="77777777" w:rsidR="000209C8" w:rsidRDefault="00BB66E5">
            <w:pPr>
              <w:pStyle w:val="TableTableTextbullet"/>
              <w:numPr>
                <w:ilvl w:val="0"/>
                <w:numId w:val="91"/>
              </w:numPr>
            </w:pPr>
            <w:r>
              <w:t>Describe the general characteristics of reptiles.</w:t>
            </w:r>
          </w:p>
          <w:p w14:paraId="712B06FC" w14:textId="77777777" w:rsidR="000209C8" w:rsidRDefault="00BB66E5">
            <w:pPr>
              <w:pStyle w:val="TableTableTextbullet"/>
              <w:numPr>
                <w:ilvl w:val="0"/>
                <w:numId w:val="91"/>
              </w:numPr>
            </w:pPr>
            <w:r>
              <w:t>Compare the four orders of reptiles.</w:t>
            </w:r>
          </w:p>
          <w:p w14:paraId="1AB7EFF4" w14:textId="77777777" w:rsidR="000209C8" w:rsidRDefault="00BB66E5">
            <w:pPr>
              <w:pStyle w:val="TableTableTextbullet"/>
              <w:numPr>
                <w:ilvl w:val="0"/>
                <w:numId w:val="91"/>
              </w:numPr>
            </w:pPr>
            <w:r>
              <w:t>Identify the major organs of the circulatory, nervous, digestive, excretory, and reproductive systems of a reptile.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D279A" w14:textId="77777777" w:rsidR="000209C8" w:rsidRDefault="00BB66E5">
            <w:pPr>
              <w:pStyle w:val="tabletextday"/>
            </w:pPr>
            <w:r>
              <w:t>363–69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650F1E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01D95F" w14:textId="77777777" w:rsidR="000209C8" w:rsidRDefault="00BB66E5">
            <w:pPr>
              <w:pStyle w:val="TableTableTextbullet"/>
              <w:numPr>
                <w:ilvl w:val="0"/>
                <w:numId w:val="92"/>
              </w:numPr>
            </w:pPr>
            <w:r>
              <w:t>God’s design and use of reptiles</w:t>
            </w:r>
          </w:p>
          <w:p w14:paraId="6EFD0BCB" w14:textId="77777777" w:rsidR="000209C8" w:rsidRDefault="00BB66E5">
            <w:pPr>
              <w:pStyle w:val="TableTableTextbullet"/>
              <w:numPr>
                <w:ilvl w:val="0"/>
                <w:numId w:val="92"/>
              </w:numPr>
            </w:pPr>
            <w:r>
              <w:t>Dinosaurs in the Bible</w:t>
            </w:r>
          </w:p>
        </w:tc>
      </w:tr>
      <w:tr w:rsidR="000209C8" w14:paraId="2C1739B6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69E346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40AC1A" w14:textId="77777777" w:rsidR="000209C8" w:rsidRDefault="00BB66E5">
            <w:pPr>
              <w:pStyle w:val="TableTableText"/>
            </w:pPr>
            <w:r>
              <w:t>Chapter 18 Review</w:t>
            </w:r>
          </w:p>
        </w:tc>
      </w:tr>
      <w:tr w:rsidR="000209C8" w14:paraId="5CDAD7C4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DD3E9" w14:textId="77777777" w:rsidR="000209C8" w:rsidRDefault="00BB66E5">
            <w:pPr>
              <w:pStyle w:val="tabletextday"/>
            </w:pPr>
            <w:r>
              <w:t>123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874E7D" w14:textId="77777777" w:rsidR="000209C8" w:rsidRDefault="00BB66E5">
            <w:pPr>
              <w:pStyle w:val="TableTableText"/>
            </w:pPr>
            <w:r>
              <w:t xml:space="preserve">Finish Lab 18A, </w:t>
            </w:r>
            <w:r>
              <w:rPr>
                <w:rStyle w:val="Italic"/>
              </w:rPr>
              <w:t>Something Fishy Going On.</w:t>
            </w:r>
            <w:r>
              <w:t xml:space="preserve"> Complete Lab 18B, </w:t>
            </w:r>
            <w:r>
              <w:rPr>
                <w:rStyle w:val="Italic"/>
              </w:rPr>
              <w:t>Reptile Repasts</w:t>
            </w:r>
          </w:p>
        </w:tc>
      </w:tr>
      <w:tr w:rsidR="000209C8" w14:paraId="3A7C5F22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94698C" w14:textId="77777777" w:rsidR="000209C8" w:rsidRDefault="00BB66E5">
            <w:pPr>
              <w:pStyle w:val="tabletextday"/>
            </w:pPr>
            <w:r>
              <w:t>124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A1F68E" w14:textId="77777777" w:rsidR="000209C8" w:rsidRDefault="00BB66E5">
            <w:pPr>
              <w:pStyle w:val="TableTableText"/>
            </w:pPr>
            <w:r>
              <w:t>Chapter 18 Test</w:t>
            </w:r>
          </w:p>
        </w:tc>
      </w:tr>
    </w:tbl>
    <w:p w14:paraId="505A6202" w14:textId="77777777" w:rsidR="005E4FF2" w:rsidRDefault="005E4FF2"/>
    <w:p w14:paraId="366ECB95" w14:textId="77777777" w:rsidR="005E4FF2" w:rsidRDefault="005E4FF2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5E4FF2" w14:paraId="19F30400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384D956" w14:textId="77777777" w:rsidR="005E4FF2" w:rsidRDefault="005E4FF2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9299A7" w14:textId="77777777" w:rsidR="005E4FF2" w:rsidRDefault="005E4FF2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1D543D" w14:textId="77777777" w:rsidR="005E4FF2" w:rsidRDefault="005E4FF2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358751" w14:textId="77777777" w:rsidR="005E4FF2" w:rsidRDefault="005E4FF2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95227D" w14:textId="77777777" w:rsidR="005E4FF2" w:rsidRDefault="005E4FF2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58FD1D" w14:textId="77777777" w:rsidR="005E4FF2" w:rsidRDefault="005E4FF2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17B9DD5D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ED2BE6" w14:textId="77777777" w:rsidR="000209C8" w:rsidRDefault="00BB66E5">
            <w:pPr>
              <w:pStyle w:val="TableTableHeadingB"/>
            </w:pPr>
            <w:r>
              <w:t>Chapter 19: Endothermic Vertebrates</w:t>
            </w:r>
          </w:p>
        </w:tc>
      </w:tr>
      <w:tr w:rsidR="000209C8" w14:paraId="2DEEC8B0" w14:textId="77777777" w:rsidTr="005E4FF2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6E0536" w14:textId="77777777" w:rsidR="000209C8" w:rsidRDefault="00BB66E5">
            <w:pPr>
              <w:pStyle w:val="tabletextday"/>
            </w:pPr>
            <w:r>
              <w:t>125–126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CACCF3" w14:textId="77777777" w:rsidR="000209C8" w:rsidRDefault="00BB66E5">
            <w:pPr>
              <w:pStyle w:val="TableTableText"/>
            </w:pPr>
            <w:r>
              <w:t>19A Birds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0" w:type="dxa"/>
            </w:tcMar>
          </w:tcPr>
          <w:p w14:paraId="2A254212" w14:textId="77777777" w:rsidR="000209C8" w:rsidRDefault="00BB66E5">
            <w:pPr>
              <w:pStyle w:val="TableTableTextbullet"/>
              <w:numPr>
                <w:ilvl w:val="0"/>
                <w:numId w:val="93"/>
              </w:numPr>
            </w:pPr>
            <w:r>
              <w:t>Describe the general characteristics of birds.</w:t>
            </w:r>
          </w:p>
          <w:p w14:paraId="7264846D" w14:textId="77777777" w:rsidR="000209C8" w:rsidRDefault="00BB66E5">
            <w:pPr>
              <w:pStyle w:val="TableTableTextbullet"/>
              <w:numPr>
                <w:ilvl w:val="0"/>
                <w:numId w:val="93"/>
              </w:numPr>
            </w:pPr>
            <w:r>
              <w:t xml:space="preserve">Label the major organs of </w:t>
            </w:r>
            <w:r w:rsidR="005E4FF2">
              <w:br/>
            </w:r>
            <w:r>
              <w:t>the circulatory, nervous, digestive, excretory, and reproductive systems of a bird.</w:t>
            </w:r>
          </w:p>
          <w:p w14:paraId="15394C47" w14:textId="77777777" w:rsidR="000209C8" w:rsidRDefault="00BB66E5">
            <w:pPr>
              <w:pStyle w:val="TableTableTextbullet"/>
              <w:numPr>
                <w:ilvl w:val="0"/>
                <w:numId w:val="93"/>
              </w:numPr>
            </w:pPr>
            <w:r>
              <w:t>Explain how birds are designed for flight.</w:t>
            </w:r>
          </w:p>
          <w:p w14:paraId="522FEAE0" w14:textId="77777777" w:rsidR="000209C8" w:rsidRDefault="00BB66E5">
            <w:pPr>
              <w:pStyle w:val="TableTableTextbullet"/>
              <w:numPr>
                <w:ilvl w:val="0"/>
                <w:numId w:val="93"/>
              </w:numPr>
            </w:pPr>
            <w:r>
              <w:t>Relate birds’ beaks, wings, and feet to their environments.</w:t>
            </w:r>
          </w:p>
          <w:p w14:paraId="13527E3A" w14:textId="77777777" w:rsidR="000209C8" w:rsidRPr="005E4FF2" w:rsidRDefault="00BB66E5">
            <w:pPr>
              <w:pStyle w:val="TableTableTextbullet"/>
              <w:numPr>
                <w:ilvl w:val="0"/>
                <w:numId w:val="93"/>
              </w:numPr>
              <w:rPr>
                <w:spacing w:val="-4"/>
              </w:rPr>
            </w:pPr>
            <w:r w:rsidRPr="005E4FF2">
              <w:rPr>
                <w:spacing w:val="-4"/>
              </w:rPr>
              <w:t>List several behaviors of birds.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C12B4B" w14:textId="77777777" w:rsidR="000209C8" w:rsidRDefault="00BB66E5">
            <w:pPr>
              <w:pStyle w:val="tabletextday"/>
            </w:pPr>
            <w:r>
              <w:t>374–81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6CD3D" w14:textId="77777777" w:rsidR="000209C8" w:rsidRDefault="00BB66E5">
            <w:pPr>
              <w:pStyle w:val="TableTableText"/>
            </w:pPr>
            <w:r>
              <w:t xml:space="preserve">Lab 19A, </w:t>
            </w:r>
            <w:r>
              <w:rPr>
                <w:rStyle w:val="Italic"/>
              </w:rPr>
              <w:t>Our Fine, Feathered Friends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1C73B4" w14:textId="77777777" w:rsidR="000209C8" w:rsidRDefault="00BB66E5">
            <w:pPr>
              <w:pStyle w:val="TableTableTextbullet"/>
              <w:numPr>
                <w:ilvl w:val="0"/>
                <w:numId w:val="94"/>
              </w:numPr>
            </w:pPr>
            <w:r>
              <w:t>Interpreting evidence on the basis of a Biblical worldview</w:t>
            </w:r>
          </w:p>
          <w:p w14:paraId="5B8F925C" w14:textId="77777777" w:rsidR="000209C8" w:rsidRDefault="00BB66E5">
            <w:pPr>
              <w:pStyle w:val="TableTableTextbullet"/>
              <w:numPr>
                <w:ilvl w:val="0"/>
                <w:numId w:val="94"/>
              </w:numPr>
            </w:pPr>
            <w:r>
              <w:t>Structure and function of the bird’s body as evidence of God’s design</w:t>
            </w:r>
          </w:p>
        </w:tc>
      </w:tr>
      <w:tr w:rsidR="000209C8" w14:paraId="6966AF5B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95C5AE" w14:textId="77777777" w:rsidR="000209C8" w:rsidRDefault="00BB66E5">
            <w:pPr>
              <w:pStyle w:val="tabletextday"/>
            </w:pPr>
            <w:r>
              <w:t>127–128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CD7176" w14:textId="77777777" w:rsidR="000209C8" w:rsidRDefault="00BB66E5">
            <w:pPr>
              <w:pStyle w:val="TableTableText"/>
            </w:pPr>
            <w:r>
              <w:t>19B Mammals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86A01F" w14:textId="77777777" w:rsidR="000209C8" w:rsidRDefault="00BB66E5">
            <w:pPr>
              <w:pStyle w:val="TableTableTextbullet"/>
              <w:numPr>
                <w:ilvl w:val="0"/>
                <w:numId w:val="95"/>
              </w:numPr>
            </w:pPr>
            <w:r>
              <w:t>Describe the general characteristics of mammals.</w:t>
            </w:r>
          </w:p>
          <w:p w14:paraId="33B9A073" w14:textId="77777777" w:rsidR="000209C8" w:rsidRDefault="00BB66E5">
            <w:pPr>
              <w:pStyle w:val="TableTableTextbullet"/>
              <w:numPr>
                <w:ilvl w:val="0"/>
                <w:numId w:val="95"/>
              </w:numPr>
            </w:pPr>
            <w:r>
              <w:t>Identify the major organs of the circulatory, nervous, digestive, excretory, and reproductive systems of a mammal.</w:t>
            </w:r>
          </w:p>
          <w:p w14:paraId="734D37C9" w14:textId="77777777" w:rsidR="000209C8" w:rsidRDefault="00BB66E5">
            <w:pPr>
              <w:pStyle w:val="TableTableTextbullet"/>
              <w:numPr>
                <w:ilvl w:val="0"/>
                <w:numId w:val="95"/>
              </w:numPr>
            </w:pPr>
            <w:r>
              <w:t xml:space="preserve">Compare the reproduction strategies of eutherians, </w:t>
            </w:r>
            <w:proofErr w:type="spellStart"/>
            <w:r>
              <w:t>monotremes</w:t>
            </w:r>
            <w:proofErr w:type="spellEnd"/>
            <w:r>
              <w:t>, and marsupials.</w:t>
            </w:r>
          </w:p>
          <w:p w14:paraId="74621C51" w14:textId="77777777" w:rsidR="000209C8" w:rsidRDefault="00BB66E5">
            <w:pPr>
              <w:pStyle w:val="TableTableTextbullet"/>
              <w:numPr>
                <w:ilvl w:val="0"/>
                <w:numId w:val="95"/>
              </w:numPr>
            </w:pPr>
            <w:r>
              <w:t>Compare the major orders of mammals.</w:t>
            </w:r>
          </w:p>
          <w:p w14:paraId="72E54AD4" w14:textId="77777777" w:rsidR="000209C8" w:rsidRDefault="00BB66E5">
            <w:pPr>
              <w:pStyle w:val="TableTableTextbullet"/>
              <w:numPr>
                <w:ilvl w:val="0"/>
                <w:numId w:val="95"/>
              </w:numPr>
            </w:pPr>
            <w:r>
              <w:t>Suggest several ways that a scientist can produce useful science during an evolution-driven study.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74AD83" w14:textId="77777777" w:rsidR="000209C8" w:rsidRDefault="00BB66E5">
            <w:pPr>
              <w:pStyle w:val="tabletextday"/>
            </w:pPr>
            <w:r>
              <w:t>382–89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31563A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C5CE88" w14:textId="77777777" w:rsidR="000209C8" w:rsidRDefault="00BB66E5">
            <w:pPr>
              <w:pStyle w:val="TableTableTextbullet"/>
              <w:numPr>
                <w:ilvl w:val="0"/>
                <w:numId w:val="96"/>
              </w:numPr>
            </w:pPr>
            <w:r>
              <w:t>Structure and function of the bird’s body as evidence of God’s design</w:t>
            </w:r>
          </w:p>
          <w:p w14:paraId="5690FA9E" w14:textId="77777777" w:rsidR="000209C8" w:rsidRDefault="00BB66E5">
            <w:pPr>
              <w:pStyle w:val="TableTableTextbullet"/>
              <w:numPr>
                <w:ilvl w:val="0"/>
                <w:numId w:val="96"/>
              </w:numPr>
            </w:pPr>
            <w:r>
              <w:t>Man’s dominion over animals</w:t>
            </w:r>
          </w:p>
          <w:p w14:paraId="12EB569E" w14:textId="77777777" w:rsidR="000209C8" w:rsidRDefault="00BB66E5">
            <w:pPr>
              <w:pStyle w:val="TableTableTextbullet"/>
              <w:numPr>
                <w:ilvl w:val="0"/>
                <w:numId w:val="96"/>
              </w:numPr>
            </w:pPr>
            <w:r>
              <w:t>God’s preservation of His creation</w:t>
            </w:r>
          </w:p>
        </w:tc>
      </w:tr>
      <w:tr w:rsidR="000209C8" w14:paraId="59824295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622C99" w14:textId="77777777" w:rsidR="000209C8" w:rsidRDefault="00BB66E5">
            <w:pPr>
              <w:pStyle w:val="tabletextday"/>
            </w:pPr>
            <w:r>
              <w:t>129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55AAB3" w14:textId="77777777" w:rsidR="000209C8" w:rsidRDefault="00BB66E5">
            <w:pPr>
              <w:pStyle w:val="TableTableText"/>
            </w:pPr>
            <w:r>
              <w:t xml:space="preserve">Lab 19B, </w:t>
            </w:r>
            <w:r>
              <w:rPr>
                <w:rStyle w:val="Italic"/>
              </w:rPr>
              <w:t>Why, It’s Amazing!</w:t>
            </w:r>
          </w:p>
        </w:tc>
      </w:tr>
      <w:tr w:rsidR="000209C8" w14:paraId="2823AE41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4138C0" w14:textId="77777777" w:rsidR="000209C8" w:rsidRDefault="00BB66E5">
            <w:pPr>
              <w:pStyle w:val="tabletextday"/>
            </w:pPr>
            <w:r>
              <w:t>130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2B09CB" w14:textId="77777777" w:rsidR="000209C8" w:rsidRDefault="00BB66E5">
            <w:pPr>
              <w:pStyle w:val="TableTableText"/>
            </w:pPr>
            <w:r>
              <w:t>Chapter 19 Review</w:t>
            </w:r>
          </w:p>
        </w:tc>
      </w:tr>
      <w:tr w:rsidR="000209C8" w14:paraId="46AB411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E0B09A" w14:textId="77777777" w:rsidR="000209C8" w:rsidRDefault="00BB66E5">
            <w:pPr>
              <w:pStyle w:val="tabletextday"/>
            </w:pPr>
            <w:r>
              <w:t>131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E3FE9A" w14:textId="77777777" w:rsidR="000209C8" w:rsidRDefault="00BB66E5">
            <w:pPr>
              <w:pStyle w:val="TableTableText"/>
            </w:pPr>
            <w:r>
              <w:t>Chapter 19 Test</w:t>
            </w:r>
          </w:p>
        </w:tc>
      </w:tr>
      <w:tr w:rsidR="000209C8" w14:paraId="746B1B19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EE20BF" w14:textId="77777777" w:rsidR="000209C8" w:rsidRDefault="00BB66E5">
            <w:pPr>
              <w:pStyle w:val="TableTableHeadingB"/>
            </w:pPr>
            <w:r>
              <w:t>Chapter 20: Protection</w:t>
            </w:r>
          </w:p>
        </w:tc>
      </w:tr>
      <w:tr w:rsidR="000209C8" w14:paraId="27363C11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FB7482" w14:textId="77777777" w:rsidR="000209C8" w:rsidRDefault="00BB66E5">
            <w:pPr>
              <w:pStyle w:val="tabletextday"/>
            </w:pPr>
            <w:r>
              <w:t>132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B184C2" w14:textId="77777777" w:rsidR="000209C8" w:rsidRDefault="00BB66E5">
            <w:pPr>
              <w:pStyle w:val="TableTableText"/>
            </w:pPr>
            <w:r>
              <w:t>20A The Study of You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3EBEAD" w14:textId="77777777" w:rsidR="000209C8" w:rsidRDefault="00BB66E5">
            <w:pPr>
              <w:pStyle w:val="TableTableTextbullet"/>
              <w:numPr>
                <w:ilvl w:val="0"/>
                <w:numId w:val="97"/>
              </w:numPr>
            </w:pPr>
            <w:r>
              <w:t>Explain how humans are different from other living things.</w:t>
            </w:r>
          </w:p>
          <w:p w14:paraId="0B25AF2B" w14:textId="77777777" w:rsidR="000209C8" w:rsidRDefault="00BB66E5">
            <w:pPr>
              <w:pStyle w:val="TableTableTextbullet"/>
              <w:numPr>
                <w:ilvl w:val="0"/>
                <w:numId w:val="97"/>
              </w:numPr>
            </w:pPr>
            <w:r>
              <w:t>Differentiate between the kinds of tissues found in the human body.</w:t>
            </w:r>
          </w:p>
          <w:p w14:paraId="3FBDC090" w14:textId="77777777" w:rsidR="000209C8" w:rsidRDefault="00BB66E5">
            <w:pPr>
              <w:pStyle w:val="TableTableTextbullet"/>
              <w:numPr>
                <w:ilvl w:val="0"/>
                <w:numId w:val="97"/>
              </w:numPr>
            </w:pPr>
            <w:r>
              <w:t>Summarize the function of each system in the human body.</w:t>
            </w:r>
          </w:p>
          <w:p w14:paraId="6D913A23" w14:textId="77777777" w:rsidR="000209C8" w:rsidRDefault="00BB66E5">
            <w:pPr>
              <w:pStyle w:val="TableTableTextbullet"/>
              <w:numPr>
                <w:ilvl w:val="0"/>
                <w:numId w:val="97"/>
              </w:numPr>
            </w:pPr>
            <w:r>
              <w:t>Evaluate how believers should view the study of the body.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704B25" w14:textId="77777777" w:rsidR="000209C8" w:rsidRDefault="00BB66E5">
            <w:pPr>
              <w:pStyle w:val="tabletextday"/>
            </w:pPr>
            <w:r>
              <w:t>395–400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FFC327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EE7A9F" w14:textId="77777777" w:rsidR="000209C8" w:rsidRPr="001264D1" w:rsidRDefault="00BB66E5">
            <w:pPr>
              <w:pStyle w:val="TableTableTextbullet"/>
              <w:numPr>
                <w:ilvl w:val="0"/>
                <w:numId w:val="98"/>
              </w:numPr>
              <w:rPr>
                <w:spacing w:val="-2"/>
              </w:rPr>
            </w:pPr>
            <w:r w:rsidRPr="001264D1">
              <w:rPr>
                <w:spacing w:val="-2"/>
              </w:rPr>
              <w:t>The meaning of man’s being created in God’s image</w:t>
            </w:r>
          </w:p>
          <w:p w14:paraId="7EE2FC3A" w14:textId="77777777" w:rsidR="000209C8" w:rsidRDefault="00BB66E5">
            <w:pPr>
              <w:pStyle w:val="TableTableTextbullet"/>
              <w:numPr>
                <w:ilvl w:val="0"/>
                <w:numId w:val="98"/>
              </w:numPr>
            </w:pPr>
            <w:r>
              <w:t>Man as a spiritual being</w:t>
            </w:r>
          </w:p>
          <w:p w14:paraId="64F32E6F" w14:textId="77777777" w:rsidR="000209C8" w:rsidRDefault="00BB66E5">
            <w:pPr>
              <w:pStyle w:val="TableTableTextbullet"/>
              <w:numPr>
                <w:ilvl w:val="0"/>
                <w:numId w:val="98"/>
              </w:numPr>
            </w:pPr>
            <w:r>
              <w:t>Exercising dominion in caring for human life—that of others and of ourselves</w:t>
            </w:r>
          </w:p>
          <w:p w14:paraId="604951C8" w14:textId="77777777" w:rsidR="000209C8" w:rsidRDefault="00BB66E5">
            <w:pPr>
              <w:pStyle w:val="TableTableTextbullet"/>
              <w:numPr>
                <w:ilvl w:val="0"/>
                <w:numId w:val="98"/>
              </w:numPr>
            </w:pPr>
            <w:r>
              <w:t>The image of God in man marred by the Fall</w:t>
            </w:r>
          </w:p>
          <w:p w14:paraId="77D3505A" w14:textId="77777777" w:rsidR="000209C8" w:rsidRDefault="00BB66E5">
            <w:pPr>
              <w:pStyle w:val="TableTableTextbullet"/>
              <w:numPr>
                <w:ilvl w:val="0"/>
                <w:numId w:val="98"/>
              </w:numPr>
            </w:pPr>
            <w:r>
              <w:t>Man’s sinful nature</w:t>
            </w:r>
          </w:p>
          <w:p w14:paraId="00BE7FB7" w14:textId="77777777" w:rsidR="000209C8" w:rsidRDefault="00BB66E5">
            <w:pPr>
              <w:pStyle w:val="TableTableTextbullet"/>
              <w:numPr>
                <w:ilvl w:val="0"/>
                <w:numId w:val="98"/>
              </w:numPr>
            </w:pPr>
            <w:r>
              <w:t>Developing an understanding of science from a biblical worldview</w:t>
            </w:r>
          </w:p>
        </w:tc>
      </w:tr>
      <w:tr w:rsidR="000209C8" w14:paraId="7CC75BEA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AB0E93" w14:textId="77777777" w:rsidR="000209C8" w:rsidRDefault="00BB66E5">
            <w:pPr>
              <w:pStyle w:val="tabletextday"/>
            </w:pPr>
            <w:r>
              <w:t>133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AFDCC" w14:textId="77777777" w:rsidR="000209C8" w:rsidRDefault="00BB66E5">
            <w:pPr>
              <w:pStyle w:val="TableTableText"/>
            </w:pPr>
            <w:r>
              <w:t xml:space="preserve">Lab 20A, </w:t>
            </w:r>
            <w:r>
              <w:rPr>
                <w:rStyle w:val="Italic"/>
              </w:rPr>
              <w:t>Chill Out!</w:t>
            </w:r>
          </w:p>
        </w:tc>
      </w:tr>
      <w:tr w:rsidR="000209C8" w14:paraId="3F7D0C77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1E13ED" w14:textId="77777777" w:rsidR="000209C8" w:rsidRDefault="00BB66E5">
            <w:pPr>
              <w:pStyle w:val="tabletextday"/>
            </w:pPr>
            <w:r>
              <w:t>134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EF1E93" w14:textId="77777777" w:rsidR="000209C8" w:rsidRDefault="00BB66E5">
            <w:pPr>
              <w:pStyle w:val="TableTableText"/>
            </w:pPr>
            <w:r>
              <w:t>20B The Integumentary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74BF14" w14:textId="77777777" w:rsidR="000209C8" w:rsidRDefault="00BB66E5">
            <w:pPr>
              <w:pStyle w:val="TableTableTextbullet"/>
              <w:numPr>
                <w:ilvl w:val="0"/>
                <w:numId w:val="99"/>
              </w:numPr>
            </w:pPr>
            <w:r>
              <w:t>List the layers that make up the integumentary system and their functions.</w:t>
            </w:r>
          </w:p>
          <w:p w14:paraId="68D3154A" w14:textId="77777777" w:rsidR="000209C8" w:rsidRDefault="00BB66E5">
            <w:pPr>
              <w:pStyle w:val="TableTableTextbullet"/>
              <w:numPr>
                <w:ilvl w:val="0"/>
                <w:numId w:val="99"/>
              </w:numPr>
            </w:pPr>
            <w:r>
              <w:t>Describe the purposes of the skin.</w:t>
            </w:r>
          </w:p>
          <w:p w14:paraId="04E4AC7A" w14:textId="77777777" w:rsidR="000209C8" w:rsidRDefault="00BB66E5">
            <w:pPr>
              <w:pStyle w:val="TableTableTextbullet"/>
              <w:numPr>
                <w:ilvl w:val="0"/>
                <w:numId w:val="99"/>
              </w:numPr>
            </w:pPr>
            <w:r>
              <w:t>Explain how each body system presents itself in the skin.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B969B5" w14:textId="77777777" w:rsidR="000209C8" w:rsidRDefault="00BB66E5">
            <w:pPr>
              <w:pStyle w:val="tabletextday"/>
            </w:pPr>
            <w:r>
              <w:t>401–4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93719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637499" w14:textId="77777777" w:rsidR="000209C8" w:rsidRDefault="00BB66E5">
            <w:pPr>
              <w:pStyle w:val="TableTableTextbullet"/>
              <w:numPr>
                <w:ilvl w:val="0"/>
                <w:numId w:val="100"/>
              </w:numPr>
            </w:pPr>
            <w:r>
              <w:t>Evidence of design in neural receptors</w:t>
            </w:r>
          </w:p>
        </w:tc>
      </w:tr>
      <w:tr w:rsidR="000209C8" w14:paraId="21988A75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5406E0" w14:textId="77777777" w:rsidR="000209C8" w:rsidRDefault="00BB66E5">
            <w:pPr>
              <w:pStyle w:val="TableTableHeadingB"/>
            </w:pPr>
            <w:r>
              <w:lastRenderedPageBreak/>
              <w:t>Chapter 20: Protection (continued)</w:t>
            </w:r>
          </w:p>
        </w:tc>
      </w:tr>
      <w:tr w:rsidR="000209C8" w14:paraId="373348A0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045E20" w14:textId="77777777" w:rsidR="000209C8" w:rsidRDefault="00BB66E5">
            <w:pPr>
              <w:pStyle w:val="tabletextday"/>
            </w:pPr>
            <w:r>
              <w:t>135–136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9BF798" w14:textId="77777777" w:rsidR="000209C8" w:rsidRDefault="00BB66E5">
            <w:pPr>
              <w:pStyle w:val="TableTableText"/>
            </w:pPr>
            <w:r>
              <w:t>20C The Lymphatic System and Immunity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679BC" w14:textId="77777777" w:rsidR="000209C8" w:rsidRDefault="00BB66E5">
            <w:pPr>
              <w:pStyle w:val="TableTableTextbullet"/>
              <w:numPr>
                <w:ilvl w:val="0"/>
                <w:numId w:val="101"/>
              </w:numPr>
            </w:pPr>
            <w:r>
              <w:t>List the tissues and organs of the lymphatic system.</w:t>
            </w:r>
          </w:p>
          <w:p w14:paraId="4428C9E8" w14:textId="77777777" w:rsidR="000209C8" w:rsidRDefault="00BB66E5">
            <w:pPr>
              <w:pStyle w:val="TableTableTextbullet"/>
              <w:numPr>
                <w:ilvl w:val="0"/>
                <w:numId w:val="101"/>
              </w:numPr>
            </w:pPr>
            <w:r>
              <w:t xml:space="preserve">Describe what lymph does as it travels through the different systems of the body. </w:t>
            </w:r>
          </w:p>
          <w:p w14:paraId="6BD6B45A" w14:textId="77777777" w:rsidR="000209C8" w:rsidRDefault="00BB66E5">
            <w:pPr>
              <w:pStyle w:val="TableTableTextbullet"/>
              <w:numPr>
                <w:ilvl w:val="0"/>
                <w:numId w:val="101"/>
              </w:numPr>
            </w:pPr>
            <w:r>
              <w:t>Explain the role of the lymphatic system in immunity and homeostasis.</w:t>
            </w:r>
          </w:p>
          <w:p w14:paraId="26D1D031" w14:textId="77777777" w:rsidR="000209C8" w:rsidRDefault="00BB66E5">
            <w:pPr>
              <w:pStyle w:val="TableTableTextbullet"/>
              <w:numPr>
                <w:ilvl w:val="0"/>
                <w:numId w:val="101"/>
              </w:numPr>
            </w:pPr>
            <w:r>
              <w:t>Compare humoral and cell-mediated immunity.</w:t>
            </w:r>
          </w:p>
          <w:p w14:paraId="5A2CA611" w14:textId="77777777" w:rsidR="000209C8" w:rsidRDefault="00BB66E5">
            <w:pPr>
              <w:pStyle w:val="TableTableTextbullet"/>
              <w:numPr>
                <w:ilvl w:val="0"/>
                <w:numId w:val="101"/>
              </w:numPr>
            </w:pPr>
            <w:r>
              <w:t>List several ways that the immune system can react.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EBB1D7" w14:textId="77777777" w:rsidR="000209C8" w:rsidRDefault="00BB66E5">
            <w:pPr>
              <w:pStyle w:val="tabletextday"/>
            </w:pPr>
            <w:r>
              <w:t>405–10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1272E0" w14:textId="77777777" w:rsidR="000209C8" w:rsidRDefault="00BB66E5">
            <w:pPr>
              <w:pStyle w:val="TableTableText"/>
            </w:pPr>
            <w:r>
              <w:t xml:space="preserve">Lab 20B, </w:t>
            </w:r>
            <w:r>
              <w:rPr>
                <w:rStyle w:val="Italic"/>
              </w:rPr>
              <w:t>Are You Aware?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CDD943" w14:textId="77777777" w:rsidR="000209C8" w:rsidRDefault="00BB66E5">
            <w:pPr>
              <w:pStyle w:val="TableTableTextbullet"/>
              <w:numPr>
                <w:ilvl w:val="0"/>
                <w:numId w:val="102"/>
              </w:numPr>
            </w:pPr>
            <w:r>
              <w:t>Interpreting data from a biblical worldview</w:t>
            </w:r>
          </w:p>
          <w:p w14:paraId="2014A9AC" w14:textId="77777777" w:rsidR="000209C8" w:rsidRDefault="00BB66E5">
            <w:pPr>
              <w:pStyle w:val="TableTableTextbullet"/>
              <w:numPr>
                <w:ilvl w:val="0"/>
                <w:numId w:val="102"/>
              </w:numPr>
            </w:pPr>
            <w:r>
              <w:t>Humans are fearfully and wonderfully created.</w:t>
            </w:r>
          </w:p>
          <w:p w14:paraId="53BDE627" w14:textId="77777777" w:rsidR="000209C8" w:rsidRDefault="00BB66E5">
            <w:pPr>
              <w:pStyle w:val="TableTableTextbullet"/>
              <w:numPr>
                <w:ilvl w:val="0"/>
                <w:numId w:val="102"/>
              </w:numPr>
            </w:pPr>
            <w:r>
              <w:t>Sin producing disease and suffering</w:t>
            </w:r>
          </w:p>
        </w:tc>
      </w:tr>
      <w:tr w:rsidR="000209C8" w14:paraId="491D12F5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75EF87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72D9DF" w14:textId="77777777" w:rsidR="000209C8" w:rsidRDefault="00BB66E5">
            <w:pPr>
              <w:pStyle w:val="TableTableText"/>
            </w:pPr>
            <w:r>
              <w:t>Chapter 20 Review</w:t>
            </w:r>
          </w:p>
        </w:tc>
      </w:tr>
      <w:tr w:rsidR="000209C8" w14:paraId="57323A47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6D1DC3" w14:textId="77777777" w:rsidR="000209C8" w:rsidRDefault="00BB66E5">
            <w:pPr>
              <w:pStyle w:val="tabletextday"/>
            </w:pPr>
            <w:r>
              <w:t>137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1BBD19" w14:textId="77777777" w:rsidR="000209C8" w:rsidRDefault="00BB66E5">
            <w:pPr>
              <w:pStyle w:val="TableTableText"/>
            </w:pPr>
            <w:r>
              <w:t>Chapter 20 Test</w:t>
            </w:r>
          </w:p>
        </w:tc>
      </w:tr>
      <w:tr w:rsidR="000209C8" w14:paraId="41FB5A53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F29999" w14:textId="77777777" w:rsidR="000209C8" w:rsidRDefault="00BB66E5">
            <w:pPr>
              <w:pStyle w:val="TableTableHeadingB"/>
            </w:pPr>
            <w:r>
              <w:t>Chapter 21: Support and Movement</w:t>
            </w:r>
          </w:p>
        </w:tc>
      </w:tr>
      <w:tr w:rsidR="000209C8" w14:paraId="3EB84B61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C4F087" w14:textId="77777777" w:rsidR="000209C8" w:rsidRDefault="00BB66E5">
            <w:pPr>
              <w:pStyle w:val="tabletextday"/>
            </w:pPr>
            <w:r>
              <w:t>138–139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4C44BC" w14:textId="77777777" w:rsidR="000209C8" w:rsidRDefault="00BB66E5">
            <w:pPr>
              <w:pStyle w:val="TableTableText"/>
            </w:pPr>
            <w:r>
              <w:t>21A The Skeletal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F5A408" w14:textId="77777777" w:rsidR="000209C8" w:rsidRDefault="00BB66E5">
            <w:pPr>
              <w:pStyle w:val="TableTableTextbullet"/>
              <w:numPr>
                <w:ilvl w:val="0"/>
                <w:numId w:val="103"/>
              </w:numPr>
            </w:pPr>
            <w:r>
              <w:t>Differentiate between the axial and appendicular skeletons.</w:t>
            </w:r>
          </w:p>
          <w:p w14:paraId="4AA2A88A" w14:textId="77777777" w:rsidR="000209C8" w:rsidRDefault="00BB66E5">
            <w:pPr>
              <w:pStyle w:val="TableTableTextbullet"/>
              <w:numPr>
                <w:ilvl w:val="0"/>
                <w:numId w:val="103"/>
              </w:numPr>
            </w:pPr>
            <w:r>
              <w:t>Label the main bones of the skeletal system on a diagram.</w:t>
            </w:r>
          </w:p>
          <w:p w14:paraId="5D28839B" w14:textId="77777777" w:rsidR="000209C8" w:rsidRDefault="00BB66E5">
            <w:pPr>
              <w:pStyle w:val="TableTableTextbullet"/>
              <w:numPr>
                <w:ilvl w:val="0"/>
                <w:numId w:val="103"/>
              </w:numPr>
            </w:pPr>
            <w:r>
              <w:t>Describe the structure of a bone.</w:t>
            </w:r>
          </w:p>
          <w:p w14:paraId="764DCA77" w14:textId="77777777" w:rsidR="000209C8" w:rsidRDefault="00BB66E5">
            <w:pPr>
              <w:pStyle w:val="TableTableTextbullet"/>
              <w:numPr>
                <w:ilvl w:val="0"/>
                <w:numId w:val="103"/>
              </w:numPr>
            </w:pPr>
            <w:r>
              <w:t>Differentiate between compact bone and spongy bone.</w:t>
            </w:r>
          </w:p>
          <w:p w14:paraId="215D2C6C" w14:textId="77777777" w:rsidR="000209C8" w:rsidRDefault="00BB66E5">
            <w:pPr>
              <w:pStyle w:val="TableTableTextbullet"/>
              <w:numPr>
                <w:ilvl w:val="0"/>
                <w:numId w:val="103"/>
              </w:numPr>
            </w:pPr>
            <w:r>
              <w:t>Relate the different joint structures to their movements.</w:t>
            </w:r>
          </w:p>
          <w:p w14:paraId="0E7DE203" w14:textId="77777777" w:rsidR="000209C8" w:rsidRDefault="00BB66E5">
            <w:pPr>
              <w:pStyle w:val="TableTableTextbullet"/>
              <w:numPr>
                <w:ilvl w:val="0"/>
                <w:numId w:val="103"/>
              </w:numPr>
            </w:pPr>
            <w:r>
              <w:t>Explain how a bone forms and is remodeled.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54381A" w14:textId="77777777" w:rsidR="000209C8" w:rsidRDefault="00BB66E5">
            <w:pPr>
              <w:pStyle w:val="tabletextday"/>
            </w:pPr>
            <w:r>
              <w:t>415–20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F8FAF6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C08E14" w14:textId="77777777" w:rsidR="000209C8" w:rsidRDefault="00BB66E5">
            <w:pPr>
              <w:pStyle w:val="TableTableTextbullet"/>
              <w:numPr>
                <w:ilvl w:val="0"/>
                <w:numId w:val="104"/>
              </w:numPr>
            </w:pPr>
            <w:r>
              <w:t>Using science to practice dominion in helping people</w:t>
            </w:r>
          </w:p>
          <w:p w14:paraId="7F175F84" w14:textId="77777777" w:rsidR="000209C8" w:rsidRDefault="00BB66E5">
            <w:pPr>
              <w:pStyle w:val="TableTableTextbullet"/>
              <w:numPr>
                <w:ilvl w:val="0"/>
                <w:numId w:val="104"/>
              </w:numPr>
            </w:pPr>
            <w:r>
              <w:t>Structure and function of the human skeletal system as evidence of God’s design</w:t>
            </w:r>
          </w:p>
        </w:tc>
      </w:tr>
      <w:tr w:rsidR="000209C8" w14:paraId="42E7B7C5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30AEF7" w14:textId="77777777" w:rsidR="000209C8" w:rsidRDefault="00BB66E5">
            <w:pPr>
              <w:pStyle w:val="tabletextday"/>
            </w:pPr>
            <w:r>
              <w:t>140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B514B1" w14:textId="77777777" w:rsidR="000209C8" w:rsidRDefault="00BB66E5">
            <w:pPr>
              <w:pStyle w:val="TableTableText"/>
            </w:pPr>
            <w:r>
              <w:t xml:space="preserve">Lab 21A, </w:t>
            </w:r>
            <w:r>
              <w:rPr>
                <w:rStyle w:val="Italic"/>
              </w:rPr>
              <w:t>Dry Bones</w:t>
            </w:r>
          </w:p>
        </w:tc>
      </w:tr>
      <w:tr w:rsidR="000209C8" w14:paraId="7838D789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81E8DE" w14:textId="77777777" w:rsidR="000209C8" w:rsidRDefault="00BB66E5">
            <w:pPr>
              <w:pStyle w:val="tabletextday"/>
            </w:pPr>
            <w:r>
              <w:t>141–142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CF607E" w14:textId="77777777" w:rsidR="000209C8" w:rsidRDefault="00BB66E5">
            <w:pPr>
              <w:pStyle w:val="TableTableText"/>
            </w:pPr>
            <w:r>
              <w:t>21B The Muscular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B5A56D" w14:textId="77777777" w:rsidR="000209C8" w:rsidRDefault="00BB66E5">
            <w:pPr>
              <w:pStyle w:val="TableTableTextbullet"/>
              <w:numPr>
                <w:ilvl w:val="0"/>
                <w:numId w:val="105"/>
              </w:numPr>
            </w:pPr>
            <w:r>
              <w:t>Differentiate between the three kinds of muscle and describe their roles.</w:t>
            </w:r>
          </w:p>
          <w:p w14:paraId="319836C4" w14:textId="77777777" w:rsidR="000209C8" w:rsidRDefault="00BB66E5">
            <w:pPr>
              <w:pStyle w:val="TableTableTextbullet"/>
              <w:numPr>
                <w:ilvl w:val="0"/>
                <w:numId w:val="105"/>
              </w:numPr>
            </w:pPr>
            <w:r>
              <w:t>Label the main muscles of the muscular system on a diagram.</w:t>
            </w:r>
          </w:p>
          <w:p w14:paraId="3779D3E5" w14:textId="77777777" w:rsidR="000209C8" w:rsidRDefault="00BB66E5">
            <w:pPr>
              <w:pStyle w:val="TableTableTextbullet"/>
              <w:numPr>
                <w:ilvl w:val="0"/>
                <w:numId w:val="105"/>
              </w:numPr>
            </w:pPr>
            <w:r>
              <w:t>Illustrate the process of muscle movement on the cellular level, using drawings or a model.</w:t>
            </w:r>
          </w:p>
          <w:p w14:paraId="57C2D819" w14:textId="77777777" w:rsidR="000209C8" w:rsidRDefault="00BB66E5">
            <w:pPr>
              <w:pStyle w:val="TableTableTextbullet"/>
              <w:numPr>
                <w:ilvl w:val="0"/>
                <w:numId w:val="105"/>
              </w:numPr>
            </w:pPr>
            <w:r>
              <w:t>Describe how muscles use energy to contract.</w:t>
            </w:r>
          </w:p>
          <w:p w14:paraId="68E9241A" w14:textId="77777777" w:rsidR="000209C8" w:rsidRDefault="00BB66E5">
            <w:pPr>
              <w:pStyle w:val="TableTableTextbullet"/>
              <w:numPr>
                <w:ilvl w:val="0"/>
                <w:numId w:val="105"/>
              </w:numPr>
            </w:pPr>
            <w:r>
              <w:t>Explain how muscles rely on other muscles and body systems to operate.</w:t>
            </w:r>
          </w:p>
          <w:p w14:paraId="531ADE4C" w14:textId="77777777" w:rsidR="000209C8" w:rsidRDefault="00BB66E5">
            <w:pPr>
              <w:pStyle w:val="TableTableTextbullet"/>
              <w:numPr>
                <w:ilvl w:val="0"/>
                <w:numId w:val="105"/>
              </w:numPr>
            </w:pPr>
            <w:r>
              <w:t>Evaluate the idea that combining different areas of science is a way to better solve problems and to help others.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CEF62E" w14:textId="77777777" w:rsidR="000209C8" w:rsidRDefault="00BB66E5">
            <w:pPr>
              <w:pStyle w:val="tabletextday"/>
            </w:pPr>
            <w:r>
              <w:t>420–25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C7241E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C171D5" w14:textId="77777777" w:rsidR="000209C8" w:rsidRDefault="00BB66E5">
            <w:pPr>
              <w:pStyle w:val="TableTableTextbullet"/>
              <w:numPr>
                <w:ilvl w:val="0"/>
                <w:numId w:val="106"/>
              </w:numPr>
            </w:pPr>
            <w:r>
              <w:t>Exercising dominion to help improve the quality of life for others</w:t>
            </w:r>
          </w:p>
        </w:tc>
      </w:tr>
      <w:tr w:rsidR="000209C8" w14:paraId="61DA34F6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B196D6" w14:textId="77777777" w:rsidR="000209C8" w:rsidRDefault="00BB66E5">
            <w:pPr>
              <w:pStyle w:val="tabletextday"/>
            </w:pPr>
            <w:r>
              <w:t>143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F45128" w14:textId="77777777" w:rsidR="000209C8" w:rsidRDefault="00BB66E5">
            <w:pPr>
              <w:pStyle w:val="TableTableText"/>
            </w:pPr>
            <w:r>
              <w:t xml:space="preserve">Lab 21B, </w:t>
            </w:r>
            <w:r>
              <w:rPr>
                <w:rStyle w:val="Italic"/>
              </w:rPr>
              <w:t>I’m So Tired!</w:t>
            </w:r>
          </w:p>
        </w:tc>
      </w:tr>
      <w:tr w:rsidR="000209C8" w14:paraId="14A7320D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2E9B82" w14:textId="77777777" w:rsidR="000209C8" w:rsidRDefault="00BB66E5">
            <w:pPr>
              <w:pStyle w:val="tabletextday"/>
            </w:pPr>
            <w:r>
              <w:t>144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109169" w14:textId="77777777" w:rsidR="000209C8" w:rsidRDefault="00BB66E5">
            <w:pPr>
              <w:pStyle w:val="TableTableText"/>
            </w:pPr>
            <w:r>
              <w:t>Chapter 21 Review</w:t>
            </w:r>
          </w:p>
        </w:tc>
      </w:tr>
      <w:tr w:rsidR="000209C8" w14:paraId="061B9CC7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37EC72" w14:textId="77777777" w:rsidR="000209C8" w:rsidRDefault="00BB66E5">
            <w:pPr>
              <w:pStyle w:val="tabletextday"/>
            </w:pPr>
            <w:r>
              <w:t>145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76B572" w14:textId="77777777" w:rsidR="000209C8" w:rsidRDefault="00BB66E5">
            <w:pPr>
              <w:pStyle w:val="TableTableText"/>
            </w:pPr>
            <w:r>
              <w:t>Chapter 21 Test</w:t>
            </w:r>
          </w:p>
        </w:tc>
      </w:tr>
      <w:tr w:rsidR="000209C8" w14:paraId="58AD6156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5A20E8" w14:textId="77777777" w:rsidR="000209C8" w:rsidRDefault="00BB66E5">
            <w:pPr>
              <w:pStyle w:val="TableTableHeadingB"/>
            </w:pPr>
            <w:r>
              <w:lastRenderedPageBreak/>
              <w:t>Chapter 22: Transport</w:t>
            </w:r>
          </w:p>
        </w:tc>
      </w:tr>
      <w:tr w:rsidR="000209C8" w14:paraId="553267EA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7C003B" w14:textId="77777777" w:rsidR="000209C8" w:rsidRDefault="00BB66E5">
            <w:pPr>
              <w:pStyle w:val="tabletextday"/>
            </w:pPr>
            <w:r>
              <w:t>146–147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217EB2" w14:textId="77777777" w:rsidR="000209C8" w:rsidRDefault="00BB66E5">
            <w:pPr>
              <w:pStyle w:val="TableTableText"/>
            </w:pPr>
            <w:r>
              <w:t>22A The Respiratory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065366" w14:textId="77777777" w:rsidR="000209C8" w:rsidRDefault="00BB66E5">
            <w:pPr>
              <w:pStyle w:val="TableTableTextbullet"/>
              <w:numPr>
                <w:ilvl w:val="0"/>
                <w:numId w:val="107"/>
              </w:numPr>
            </w:pPr>
            <w:r>
              <w:t>List the major organs of the respiratory system and describe their functions.</w:t>
            </w:r>
          </w:p>
          <w:p w14:paraId="23BA36A4" w14:textId="77777777" w:rsidR="000209C8" w:rsidRDefault="00BB66E5">
            <w:pPr>
              <w:pStyle w:val="TableTableTextbullet"/>
              <w:numPr>
                <w:ilvl w:val="0"/>
                <w:numId w:val="107"/>
              </w:numPr>
            </w:pPr>
            <w:r>
              <w:t>Explain how gas is exchanged in the lungs.</w:t>
            </w:r>
          </w:p>
          <w:p w14:paraId="39CEE91A" w14:textId="77777777" w:rsidR="000209C8" w:rsidRDefault="00BB66E5">
            <w:pPr>
              <w:pStyle w:val="TableTableTextbullet"/>
              <w:numPr>
                <w:ilvl w:val="0"/>
                <w:numId w:val="107"/>
              </w:numPr>
            </w:pPr>
            <w:r>
              <w:t>Diagram the process of breathing.</w:t>
            </w:r>
          </w:p>
          <w:p w14:paraId="51D154C6" w14:textId="77777777" w:rsidR="000209C8" w:rsidRDefault="00BB66E5">
            <w:pPr>
              <w:pStyle w:val="TableTableTextbullet"/>
              <w:numPr>
                <w:ilvl w:val="0"/>
                <w:numId w:val="107"/>
              </w:numPr>
            </w:pPr>
            <w:r>
              <w:t>List factors that affect breathing.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AE10F6" w14:textId="77777777" w:rsidR="000209C8" w:rsidRDefault="00BB66E5">
            <w:pPr>
              <w:pStyle w:val="tabletextday"/>
            </w:pPr>
            <w:r>
              <w:t>430–33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CD8FD3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135F0D" w14:textId="77777777" w:rsidR="000209C8" w:rsidRDefault="00BB66E5">
            <w:pPr>
              <w:pStyle w:val="TableTableTextbullet"/>
              <w:numPr>
                <w:ilvl w:val="0"/>
                <w:numId w:val="108"/>
              </w:numPr>
            </w:pPr>
            <w:r>
              <w:t>Wise stewardship of the human body</w:t>
            </w:r>
          </w:p>
        </w:tc>
      </w:tr>
      <w:tr w:rsidR="000209C8" w14:paraId="51E31B50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C94EF5" w14:textId="77777777" w:rsidR="000209C8" w:rsidRDefault="00BB66E5">
            <w:pPr>
              <w:pStyle w:val="tabletextday"/>
            </w:pPr>
            <w:r>
              <w:t>148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E6C368" w14:textId="77777777" w:rsidR="000209C8" w:rsidRDefault="00BB66E5">
            <w:pPr>
              <w:pStyle w:val="TableTableText"/>
            </w:pPr>
            <w:r>
              <w:t xml:space="preserve">Lab 22A, </w:t>
            </w:r>
            <w:r>
              <w:rPr>
                <w:rStyle w:val="Italic"/>
              </w:rPr>
              <w:t>Relax and Take a Deep Breath</w:t>
            </w:r>
          </w:p>
        </w:tc>
      </w:tr>
      <w:tr w:rsidR="000209C8" w14:paraId="4312171D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9B9E30" w14:textId="77777777" w:rsidR="000209C8" w:rsidRDefault="00BB66E5">
            <w:pPr>
              <w:pStyle w:val="tabletextday"/>
            </w:pPr>
            <w:r>
              <w:t>149-150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104DE9" w14:textId="77777777" w:rsidR="000209C8" w:rsidRDefault="00BB66E5">
            <w:pPr>
              <w:pStyle w:val="TableTableText"/>
            </w:pPr>
            <w:r>
              <w:t>22B The Circulatory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89BF82" w14:textId="77777777" w:rsidR="000209C8" w:rsidRDefault="00BB66E5">
            <w:pPr>
              <w:pStyle w:val="TableTableTextbullet"/>
              <w:numPr>
                <w:ilvl w:val="0"/>
                <w:numId w:val="109"/>
              </w:numPr>
            </w:pPr>
            <w:r>
              <w:t>List the major organs and tissues of the circulatory system and describe their functions.</w:t>
            </w:r>
          </w:p>
          <w:p w14:paraId="0084AC3B" w14:textId="77777777" w:rsidR="000209C8" w:rsidRDefault="00BB66E5">
            <w:pPr>
              <w:pStyle w:val="TableTableTextbullet"/>
              <w:numPr>
                <w:ilvl w:val="0"/>
                <w:numId w:val="109"/>
              </w:numPr>
            </w:pPr>
            <w:r>
              <w:t>Describe the structure of the heart.</w:t>
            </w:r>
          </w:p>
          <w:p w14:paraId="7CD00A47" w14:textId="77777777" w:rsidR="000209C8" w:rsidRDefault="00BB66E5">
            <w:pPr>
              <w:pStyle w:val="TableTableTextbullet"/>
              <w:numPr>
                <w:ilvl w:val="0"/>
                <w:numId w:val="109"/>
              </w:numPr>
            </w:pPr>
            <w:r>
              <w:t>Describe the purpose of each part of blood.</w:t>
            </w:r>
          </w:p>
          <w:p w14:paraId="5427447F" w14:textId="77777777" w:rsidR="000209C8" w:rsidRDefault="00BB66E5">
            <w:pPr>
              <w:pStyle w:val="TableTableTextbullet"/>
              <w:numPr>
                <w:ilvl w:val="0"/>
                <w:numId w:val="109"/>
              </w:numPr>
            </w:pPr>
            <w:r>
              <w:t>Differentiate between the flow of blood through an artery and through a vein.</w:t>
            </w:r>
          </w:p>
          <w:p w14:paraId="017BA783" w14:textId="77777777" w:rsidR="000209C8" w:rsidRDefault="00BB66E5">
            <w:pPr>
              <w:pStyle w:val="TableTableTextbullet"/>
              <w:numPr>
                <w:ilvl w:val="0"/>
                <w:numId w:val="109"/>
              </w:numPr>
            </w:pPr>
            <w:r>
              <w:t xml:space="preserve">Relate the circulatory system to the respiratory system. </w:t>
            </w:r>
          </w:p>
          <w:p w14:paraId="7FD60B3A" w14:textId="77777777" w:rsidR="000209C8" w:rsidRDefault="00BB66E5">
            <w:pPr>
              <w:pStyle w:val="TableTableTextbullet"/>
              <w:numPr>
                <w:ilvl w:val="0"/>
                <w:numId w:val="109"/>
              </w:numPr>
            </w:pPr>
            <w:r>
              <w:t>Trace the flow of oxygen and carbon dioxide through the heart and lungs.</w:t>
            </w:r>
          </w:p>
          <w:p w14:paraId="5179AA94" w14:textId="77777777" w:rsidR="000209C8" w:rsidRDefault="00BB66E5">
            <w:pPr>
              <w:pStyle w:val="TableTableTextbullet"/>
              <w:numPr>
                <w:ilvl w:val="0"/>
                <w:numId w:val="109"/>
              </w:numPr>
            </w:pPr>
            <w:r>
              <w:t>Differentiate between systemic and pulmonary circulation.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91D48B" w14:textId="77777777" w:rsidR="000209C8" w:rsidRDefault="00BB66E5">
            <w:pPr>
              <w:pStyle w:val="tabletextday"/>
            </w:pPr>
            <w:r>
              <w:t>434–39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93BE19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F0AA9C" w14:textId="77777777" w:rsidR="000209C8" w:rsidRDefault="00BB66E5">
            <w:pPr>
              <w:pStyle w:val="TableTableTextbullet"/>
              <w:numPr>
                <w:ilvl w:val="0"/>
                <w:numId w:val="110"/>
              </w:numPr>
            </w:pPr>
            <w:r>
              <w:t>Our bodies are not our own.</w:t>
            </w:r>
          </w:p>
          <w:p w14:paraId="5DCE013B" w14:textId="77777777" w:rsidR="000209C8" w:rsidRDefault="00BB66E5">
            <w:pPr>
              <w:pStyle w:val="TableTableTextbullet"/>
              <w:numPr>
                <w:ilvl w:val="0"/>
                <w:numId w:val="110"/>
              </w:numPr>
            </w:pPr>
            <w:r>
              <w:t>Caring for the body for God’s glory</w:t>
            </w:r>
          </w:p>
        </w:tc>
      </w:tr>
      <w:tr w:rsidR="000209C8" w14:paraId="518D2AE5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0D95D8" w14:textId="77777777" w:rsidR="000209C8" w:rsidRDefault="00BB66E5">
            <w:pPr>
              <w:pStyle w:val="tabletextday"/>
            </w:pPr>
            <w:r>
              <w:t>151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3A3EEF" w14:textId="77777777" w:rsidR="000209C8" w:rsidRDefault="00BB66E5">
            <w:pPr>
              <w:pStyle w:val="TableTableText"/>
            </w:pPr>
            <w:r>
              <w:t xml:space="preserve">Lab 22B, </w:t>
            </w:r>
            <w:r>
              <w:rPr>
                <w:rStyle w:val="Italic"/>
              </w:rPr>
              <w:t>Feeling the Pressure</w:t>
            </w:r>
          </w:p>
        </w:tc>
      </w:tr>
      <w:tr w:rsidR="000209C8" w14:paraId="521DDF4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B36564" w14:textId="77777777" w:rsidR="000209C8" w:rsidRDefault="00BB66E5">
            <w:pPr>
              <w:pStyle w:val="tabletextday"/>
            </w:pPr>
            <w:r>
              <w:t>152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456AC6" w14:textId="77777777" w:rsidR="000209C8" w:rsidRDefault="00BB66E5">
            <w:pPr>
              <w:pStyle w:val="TableTableText"/>
            </w:pPr>
            <w:r>
              <w:t>Chapter 22 Review</w:t>
            </w:r>
          </w:p>
        </w:tc>
      </w:tr>
      <w:tr w:rsidR="000209C8" w14:paraId="153B1CF5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CA813" w14:textId="77777777" w:rsidR="000209C8" w:rsidRDefault="00BB66E5">
            <w:pPr>
              <w:pStyle w:val="tabletextday"/>
            </w:pPr>
            <w:r>
              <w:t>153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98BA98" w14:textId="77777777" w:rsidR="000209C8" w:rsidRDefault="00BB66E5">
            <w:pPr>
              <w:pStyle w:val="TableTableText"/>
            </w:pPr>
            <w:r>
              <w:t>Chapter 22 Test</w:t>
            </w:r>
          </w:p>
        </w:tc>
      </w:tr>
      <w:tr w:rsidR="000209C8" w14:paraId="060EB0E9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D29E46" w14:textId="77777777" w:rsidR="000209C8" w:rsidRDefault="00BB66E5">
            <w:pPr>
              <w:pStyle w:val="TableTableHeadingB"/>
            </w:pPr>
            <w:r>
              <w:t>Chapter 23: Energy</w:t>
            </w:r>
          </w:p>
        </w:tc>
      </w:tr>
      <w:tr w:rsidR="000209C8" w14:paraId="6855D0E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A58713" w14:textId="77777777" w:rsidR="000209C8" w:rsidRDefault="00BB66E5">
            <w:pPr>
              <w:pStyle w:val="tabletextday"/>
            </w:pPr>
            <w:r>
              <w:t>154–155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3BD916" w14:textId="77777777" w:rsidR="000209C8" w:rsidRDefault="00BB66E5">
            <w:pPr>
              <w:pStyle w:val="TableTableText"/>
            </w:pPr>
            <w:r>
              <w:t>23A The Digestive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04247F" w14:textId="77777777" w:rsidR="000209C8" w:rsidRDefault="00BB66E5">
            <w:pPr>
              <w:pStyle w:val="TableTableTextbullet"/>
              <w:numPr>
                <w:ilvl w:val="0"/>
                <w:numId w:val="111"/>
              </w:numPr>
            </w:pPr>
            <w:r>
              <w:t>List the six nutrients the body needs and describe their roles.</w:t>
            </w:r>
          </w:p>
          <w:p w14:paraId="7DF8C738" w14:textId="77777777" w:rsidR="000209C8" w:rsidRDefault="00BB66E5">
            <w:pPr>
              <w:pStyle w:val="TableTableTextbullet"/>
              <w:numPr>
                <w:ilvl w:val="0"/>
                <w:numId w:val="111"/>
              </w:numPr>
            </w:pPr>
            <w:r>
              <w:t>Explain how the body takes in, distributes, and eliminates nutrients.</w:t>
            </w:r>
          </w:p>
          <w:p w14:paraId="4BFF9A31" w14:textId="77777777" w:rsidR="000209C8" w:rsidRDefault="00BB66E5">
            <w:pPr>
              <w:pStyle w:val="TableTableTextbullet"/>
              <w:numPr>
                <w:ilvl w:val="0"/>
                <w:numId w:val="111"/>
              </w:numPr>
            </w:pPr>
            <w:r>
              <w:t>Compare mechanical and chemical digestion.</w:t>
            </w:r>
          </w:p>
          <w:p w14:paraId="27CB248A" w14:textId="77777777" w:rsidR="000209C8" w:rsidRDefault="00BB66E5">
            <w:pPr>
              <w:pStyle w:val="TableTableTextbullet"/>
              <w:numPr>
                <w:ilvl w:val="0"/>
                <w:numId w:val="111"/>
              </w:numPr>
            </w:pPr>
            <w:r>
              <w:t>List the organs of the digestive system and describe their functions.</w:t>
            </w:r>
          </w:p>
          <w:p w14:paraId="37459AB3" w14:textId="77777777" w:rsidR="000209C8" w:rsidRDefault="00BB66E5">
            <w:pPr>
              <w:pStyle w:val="TableTableTextbullet"/>
              <w:numPr>
                <w:ilvl w:val="0"/>
                <w:numId w:val="111"/>
              </w:numPr>
            </w:pPr>
            <w:r>
              <w:t>Explain how digestion provides the glucose needed for cellular respiration.</w:t>
            </w:r>
          </w:p>
          <w:p w14:paraId="044C9355" w14:textId="77777777" w:rsidR="000209C8" w:rsidRDefault="00BB66E5">
            <w:pPr>
              <w:pStyle w:val="TableTableTextbullet"/>
              <w:numPr>
                <w:ilvl w:val="0"/>
                <w:numId w:val="111"/>
              </w:numPr>
            </w:pPr>
            <w:r>
              <w:t>Suggest ways to help people take care of their bodies by balancing their food intake with their activity level.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BCD03D" w14:textId="77777777" w:rsidR="000209C8" w:rsidRDefault="00BB66E5">
            <w:pPr>
              <w:pStyle w:val="tabletextday"/>
            </w:pPr>
            <w:r>
              <w:t>444–50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8D7C04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DB86B6" w14:textId="77777777" w:rsidR="000209C8" w:rsidRDefault="00BB66E5">
            <w:pPr>
              <w:pStyle w:val="TableTableTextbullet"/>
              <w:numPr>
                <w:ilvl w:val="0"/>
                <w:numId w:val="112"/>
              </w:numPr>
            </w:pPr>
            <w:r>
              <w:t>Caring for our bodies as good stewardship</w:t>
            </w:r>
          </w:p>
          <w:p w14:paraId="14CBC51E" w14:textId="77777777" w:rsidR="000209C8" w:rsidRDefault="00BB66E5">
            <w:pPr>
              <w:pStyle w:val="TableTableTextbullet"/>
              <w:numPr>
                <w:ilvl w:val="0"/>
                <w:numId w:val="112"/>
              </w:numPr>
            </w:pPr>
            <w:r>
              <w:t>Eating and exercising to glorify God</w:t>
            </w:r>
          </w:p>
        </w:tc>
      </w:tr>
    </w:tbl>
    <w:p w14:paraId="3F3D5424" w14:textId="77777777" w:rsidR="001264D1" w:rsidRDefault="001264D1"/>
    <w:p w14:paraId="2ED1B176" w14:textId="77777777" w:rsidR="001264D1" w:rsidRDefault="001264D1">
      <w:r>
        <w:lastRenderedPageBreak/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1264D1" w14:paraId="33874C9B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91C12D" w14:textId="77777777" w:rsidR="001264D1" w:rsidRDefault="001264D1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BACB5DD" w14:textId="77777777" w:rsidR="001264D1" w:rsidRDefault="001264D1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C9A2F2" w14:textId="77777777" w:rsidR="001264D1" w:rsidRDefault="001264D1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7CF895" w14:textId="77777777" w:rsidR="001264D1" w:rsidRDefault="001264D1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259175E" w14:textId="77777777" w:rsidR="001264D1" w:rsidRDefault="001264D1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E21D35" w14:textId="77777777" w:rsidR="001264D1" w:rsidRDefault="001264D1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5A0466F2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29253" w14:textId="77777777" w:rsidR="000209C8" w:rsidRDefault="00BB66E5">
            <w:pPr>
              <w:pStyle w:val="TableTableHeadingB"/>
            </w:pPr>
            <w:r>
              <w:t>Chapter 23: Energy (continued)</w:t>
            </w:r>
          </w:p>
        </w:tc>
      </w:tr>
      <w:tr w:rsidR="000209C8" w14:paraId="5EA69302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EE4839" w14:textId="77777777" w:rsidR="000209C8" w:rsidRDefault="00BB66E5">
            <w:pPr>
              <w:pStyle w:val="tabletextday"/>
            </w:pPr>
            <w:r>
              <w:t>156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55ABA4" w14:textId="77777777" w:rsidR="000209C8" w:rsidRDefault="00BB66E5">
            <w:pPr>
              <w:pStyle w:val="TableTableText"/>
            </w:pPr>
            <w:r>
              <w:t xml:space="preserve">Lab 23, </w:t>
            </w:r>
            <w:r>
              <w:rPr>
                <w:rStyle w:val="Italic"/>
              </w:rPr>
              <w:t>A Calorimetry in a Can</w:t>
            </w:r>
          </w:p>
        </w:tc>
      </w:tr>
      <w:tr w:rsidR="000209C8" w14:paraId="29ACBB01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62AB2A" w14:textId="77777777" w:rsidR="000209C8" w:rsidRDefault="00BB66E5">
            <w:pPr>
              <w:pStyle w:val="tabletextday"/>
            </w:pPr>
            <w:r>
              <w:t>157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4D3243" w14:textId="77777777" w:rsidR="000209C8" w:rsidRDefault="00BB66E5">
            <w:pPr>
              <w:pStyle w:val="TableTableText"/>
            </w:pPr>
            <w:r>
              <w:t>23B The Urinary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8E2389" w14:textId="77777777" w:rsidR="000209C8" w:rsidRDefault="00BB66E5">
            <w:pPr>
              <w:pStyle w:val="TableTableTextbullet"/>
              <w:numPr>
                <w:ilvl w:val="0"/>
                <w:numId w:val="113"/>
              </w:numPr>
            </w:pPr>
            <w:r>
              <w:t>List the organs of the urinary system and describe their functions.</w:t>
            </w:r>
          </w:p>
          <w:p w14:paraId="7AF60786" w14:textId="77777777" w:rsidR="000209C8" w:rsidRDefault="00BB66E5">
            <w:pPr>
              <w:pStyle w:val="TableTableTextbullet"/>
              <w:numPr>
                <w:ilvl w:val="0"/>
                <w:numId w:val="113"/>
              </w:numPr>
            </w:pPr>
            <w:r>
              <w:t>Explain how the kidneys filter and recycle the materials in blood.</w:t>
            </w:r>
          </w:p>
          <w:p w14:paraId="4B8B87D4" w14:textId="77777777" w:rsidR="000209C8" w:rsidRDefault="00BB66E5">
            <w:pPr>
              <w:pStyle w:val="TableTableTextbullet"/>
              <w:numPr>
                <w:ilvl w:val="0"/>
                <w:numId w:val="113"/>
              </w:numPr>
            </w:pPr>
            <w:r>
              <w:t>List organs from other body systems that are involved in excretion.</w:t>
            </w:r>
          </w:p>
          <w:p w14:paraId="42E6BC70" w14:textId="77777777" w:rsidR="000209C8" w:rsidRDefault="00BB66E5">
            <w:pPr>
              <w:pStyle w:val="TableTableTextbullet"/>
              <w:numPr>
                <w:ilvl w:val="0"/>
                <w:numId w:val="113"/>
              </w:numPr>
            </w:pPr>
            <w:r>
              <w:t>Explain why drinking water helps the body maintain homeostasis.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D7E829" w14:textId="77777777" w:rsidR="000209C8" w:rsidRDefault="00BB66E5">
            <w:pPr>
              <w:pStyle w:val="tabletextday"/>
            </w:pPr>
            <w:r>
              <w:t>452–55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F22DB4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D0572A" w14:textId="77777777" w:rsidR="000209C8" w:rsidRDefault="00BB66E5">
            <w:pPr>
              <w:pStyle w:val="TableTableTextbullet"/>
              <w:numPr>
                <w:ilvl w:val="0"/>
                <w:numId w:val="114"/>
              </w:numPr>
            </w:pPr>
            <w:r>
              <w:t>Keeping your body healthy, so that you can glorify the Lord in your best service</w:t>
            </w:r>
          </w:p>
        </w:tc>
      </w:tr>
      <w:tr w:rsidR="000209C8" w14:paraId="3CF6364D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8ED98C" w14:textId="77777777" w:rsidR="000209C8" w:rsidRDefault="00BB66E5">
            <w:pPr>
              <w:pStyle w:val="tabletextday"/>
            </w:pPr>
            <w:r>
              <w:t>158–159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3CB4F1" w14:textId="77777777" w:rsidR="000209C8" w:rsidRDefault="00BB66E5">
            <w:pPr>
              <w:pStyle w:val="TableTableText"/>
            </w:pPr>
            <w:r>
              <w:t xml:space="preserve">Lab 23B, </w:t>
            </w:r>
            <w:r>
              <w:rPr>
                <w:rStyle w:val="Italic"/>
              </w:rPr>
              <w:t>What a Waste!</w:t>
            </w:r>
          </w:p>
        </w:tc>
      </w:tr>
      <w:tr w:rsidR="000209C8" w14:paraId="21401030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8DFD04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306282" w14:textId="77777777" w:rsidR="000209C8" w:rsidRDefault="00BB66E5">
            <w:pPr>
              <w:pStyle w:val="TableTableText"/>
            </w:pPr>
            <w:r>
              <w:t>Chapter 23 Review</w:t>
            </w:r>
          </w:p>
        </w:tc>
      </w:tr>
      <w:tr w:rsidR="000209C8" w14:paraId="663E1272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B9B7C3" w14:textId="77777777" w:rsidR="000209C8" w:rsidRDefault="00BB66E5">
            <w:pPr>
              <w:pStyle w:val="tabletextday"/>
            </w:pPr>
            <w:r>
              <w:t>160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CB81C4" w14:textId="77777777" w:rsidR="000209C8" w:rsidRDefault="00BB66E5">
            <w:pPr>
              <w:pStyle w:val="TableTableText"/>
            </w:pPr>
            <w:r>
              <w:t>Chapter 23  Test</w:t>
            </w:r>
          </w:p>
        </w:tc>
      </w:tr>
      <w:tr w:rsidR="000209C8" w14:paraId="6EDB1FC2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567BDF" w14:textId="77777777" w:rsidR="000209C8" w:rsidRDefault="00BB66E5">
            <w:pPr>
              <w:pStyle w:val="TableTableHeadingB"/>
            </w:pPr>
            <w:r>
              <w:t>Chapter 24: Communication</w:t>
            </w:r>
          </w:p>
        </w:tc>
      </w:tr>
      <w:tr w:rsidR="000209C8" w14:paraId="2F9841B5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5E3828" w14:textId="77777777" w:rsidR="000209C8" w:rsidRDefault="00BB66E5">
            <w:pPr>
              <w:pStyle w:val="tabletextday"/>
            </w:pPr>
            <w:r>
              <w:t>161–162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9D38EA" w14:textId="77777777" w:rsidR="000209C8" w:rsidRDefault="00BB66E5">
            <w:pPr>
              <w:pStyle w:val="TableTableText"/>
            </w:pPr>
            <w:r>
              <w:t>24A The Nervous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9D2F71" w14:textId="77777777" w:rsidR="000209C8" w:rsidRDefault="00BB66E5">
            <w:pPr>
              <w:pStyle w:val="TableTableTextbullet"/>
              <w:numPr>
                <w:ilvl w:val="0"/>
                <w:numId w:val="115"/>
              </w:numPr>
            </w:pPr>
            <w:r>
              <w:t>Differentiate between the central nervous system and the peripheral nervous system.</w:t>
            </w:r>
          </w:p>
          <w:p w14:paraId="2F31D200" w14:textId="77777777" w:rsidR="000209C8" w:rsidRDefault="00BB66E5">
            <w:pPr>
              <w:pStyle w:val="TableTableTextbullet"/>
              <w:numPr>
                <w:ilvl w:val="0"/>
                <w:numId w:val="115"/>
              </w:numPr>
            </w:pPr>
            <w:r>
              <w:t>Trace the flow of a signal through a neuron.</w:t>
            </w:r>
          </w:p>
          <w:p w14:paraId="25521C93" w14:textId="77777777" w:rsidR="000209C8" w:rsidRDefault="00BB66E5">
            <w:pPr>
              <w:pStyle w:val="TableTableTextbullet"/>
              <w:numPr>
                <w:ilvl w:val="0"/>
                <w:numId w:val="115"/>
              </w:numPr>
            </w:pPr>
            <w:r>
              <w:t>Label the parts of the brain.</w:t>
            </w:r>
          </w:p>
          <w:p w14:paraId="5A1EED52" w14:textId="77777777" w:rsidR="000209C8" w:rsidRDefault="00BB66E5">
            <w:pPr>
              <w:pStyle w:val="TableTableTextbullet"/>
              <w:numPr>
                <w:ilvl w:val="0"/>
                <w:numId w:val="115"/>
              </w:numPr>
            </w:pPr>
            <w:r>
              <w:t>Explain how the hypothalamus acts as the link between the nervous and endocrine systems.</w:t>
            </w:r>
          </w:p>
          <w:p w14:paraId="6F834C49" w14:textId="77777777" w:rsidR="000209C8" w:rsidRDefault="00BB66E5">
            <w:pPr>
              <w:pStyle w:val="TableTableTextbullet"/>
              <w:numPr>
                <w:ilvl w:val="0"/>
                <w:numId w:val="115"/>
              </w:numPr>
            </w:pPr>
            <w:r>
              <w:t>Explain how the three types of neurons work together in a reflex arc.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128322" w14:textId="77777777" w:rsidR="000209C8" w:rsidRDefault="00BB66E5">
            <w:pPr>
              <w:pStyle w:val="tabletextday"/>
            </w:pPr>
            <w:r>
              <w:t>459–65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3D7782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1E8CFE" w14:textId="77777777" w:rsidR="000209C8" w:rsidRDefault="00BB66E5">
            <w:pPr>
              <w:pStyle w:val="TableTableTextbullet"/>
              <w:numPr>
                <w:ilvl w:val="0"/>
                <w:numId w:val="116"/>
              </w:numPr>
            </w:pPr>
            <w:r>
              <w:t>Improving the quality of life of God’s image bearers</w:t>
            </w:r>
          </w:p>
          <w:p w14:paraId="4C13D326" w14:textId="77777777" w:rsidR="000209C8" w:rsidRDefault="00BB66E5">
            <w:pPr>
              <w:pStyle w:val="TableTableTextbullet"/>
              <w:numPr>
                <w:ilvl w:val="0"/>
                <w:numId w:val="116"/>
              </w:numPr>
            </w:pPr>
            <w:r>
              <w:t>God’s design of the nervous system</w:t>
            </w:r>
          </w:p>
        </w:tc>
      </w:tr>
      <w:tr w:rsidR="000209C8" w14:paraId="3745C5A0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D7B9D" w14:textId="77777777" w:rsidR="000209C8" w:rsidRDefault="00BB66E5">
            <w:pPr>
              <w:pStyle w:val="tabletextday"/>
            </w:pPr>
            <w:r>
              <w:t>163–164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1C4573" w14:textId="77777777" w:rsidR="000209C8" w:rsidRDefault="00BB66E5">
            <w:pPr>
              <w:pStyle w:val="TableTableText"/>
            </w:pPr>
            <w:r>
              <w:t>24B The Sensory Organs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A119BB" w14:textId="77777777" w:rsidR="000209C8" w:rsidRDefault="00BB66E5">
            <w:pPr>
              <w:pStyle w:val="TableTableTextbullet"/>
              <w:numPr>
                <w:ilvl w:val="0"/>
                <w:numId w:val="117"/>
              </w:numPr>
            </w:pPr>
            <w:r>
              <w:t>Describe the major structures of the eye.</w:t>
            </w:r>
          </w:p>
          <w:p w14:paraId="0B64E351" w14:textId="77777777" w:rsidR="000209C8" w:rsidRDefault="00BB66E5">
            <w:pPr>
              <w:pStyle w:val="TableTableTextbullet"/>
              <w:numPr>
                <w:ilvl w:val="0"/>
                <w:numId w:val="117"/>
              </w:numPr>
            </w:pPr>
            <w:r>
              <w:t>Describe the major structures of the ear.</w:t>
            </w:r>
          </w:p>
          <w:p w14:paraId="38715FBC" w14:textId="77777777" w:rsidR="000209C8" w:rsidRDefault="00BB66E5">
            <w:pPr>
              <w:pStyle w:val="TableTableTextbullet"/>
              <w:numPr>
                <w:ilvl w:val="0"/>
                <w:numId w:val="117"/>
              </w:numPr>
            </w:pPr>
            <w:r>
              <w:t>Describe the purpose of each kind of sensory receptor.</w:t>
            </w:r>
          </w:p>
          <w:p w14:paraId="707289CF" w14:textId="77777777" w:rsidR="000209C8" w:rsidRDefault="00BB66E5">
            <w:pPr>
              <w:pStyle w:val="TableTableTextbullet"/>
              <w:numPr>
                <w:ilvl w:val="0"/>
                <w:numId w:val="117"/>
              </w:numPr>
            </w:pPr>
            <w:r>
              <w:t>Describe how each kind of sensory receptor works with sensory organs.</w:t>
            </w:r>
          </w:p>
          <w:p w14:paraId="751DB438" w14:textId="77777777" w:rsidR="000209C8" w:rsidRDefault="00BB66E5">
            <w:pPr>
              <w:pStyle w:val="TableTableTextbullet"/>
              <w:numPr>
                <w:ilvl w:val="0"/>
                <w:numId w:val="117"/>
              </w:numPr>
            </w:pPr>
            <w:r>
              <w:t>Relate the importance of sensing the world to a person’s growth and development.</w:t>
            </w:r>
          </w:p>
          <w:p w14:paraId="0F97C973" w14:textId="77777777" w:rsidR="000209C8" w:rsidRDefault="00BB66E5">
            <w:pPr>
              <w:pStyle w:val="TableTableTextbullet"/>
              <w:numPr>
                <w:ilvl w:val="0"/>
                <w:numId w:val="117"/>
              </w:numPr>
            </w:pPr>
            <w:r>
              <w:t>Relate the ability to feel pain to God’s care for mankind.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17F30E" w14:textId="77777777" w:rsidR="000209C8" w:rsidRDefault="00BB66E5">
            <w:pPr>
              <w:pStyle w:val="tabletextday"/>
            </w:pPr>
            <w:r>
              <w:t>465–73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D4355B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0FB2A9" w14:textId="77777777" w:rsidR="000209C8" w:rsidRDefault="00BB66E5">
            <w:pPr>
              <w:pStyle w:val="TableTableTextbullet"/>
              <w:numPr>
                <w:ilvl w:val="0"/>
                <w:numId w:val="118"/>
              </w:numPr>
            </w:pPr>
            <w:r>
              <w:t>Preventing disease to improve the quality of human life</w:t>
            </w:r>
          </w:p>
        </w:tc>
      </w:tr>
      <w:tr w:rsidR="000209C8" w14:paraId="2A17B020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BB68DD" w14:textId="77777777" w:rsidR="000209C8" w:rsidRDefault="00BB66E5">
            <w:pPr>
              <w:pStyle w:val="tabletextday"/>
            </w:pPr>
            <w:r>
              <w:t>165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B2A2AD" w14:textId="77777777" w:rsidR="000209C8" w:rsidRDefault="00BB66E5">
            <w:pPr>
              <w:pStyle w:val="TableTableText"/>
            </w:pPr>
            <w:r>
              <w:t xml:space="preserve">Lab 24A, </w:t>
            </w:r>
            <w:r>
              <w:rPr>
                <w:rStyle w:val="Italic"/>
              </w:rPr>
              <w:t>Sensational!</w:t>
            </w:r>
          </w:p>
        </w:tc>
      </w:tr>
    </w:tbl>
    <w:p w14:paraId="69CC76F7" w14:textId="77777777" w:rsidR="001264D1" w:rsidRDefault="001264D1"/>
    <w:p w14:paraId="63FCDC89" w14:textId="77777777" w:rsidR="001264D1" w:rsidRDefault="001264D1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1264D1" w14:paraId="401FAC11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6A568CE" w14:textId="77777777" w:rsidR="001264D1" w:rsidRDefault="001264D1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B29C66" w14:textId="77777777" w:rsidR="001264D1" w:rsidRDefault="001264D1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26CEBE" w14:textId="77777777" w:rsidR="001264D1" w:rsidRDefault="001264D1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D6391F" w14:textId="77777777" w:rsidR="001264D1" w:rsidRDefault="001264D1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5A3BE4" w14:textId="77777777" w:rsidR="001264D1" w:rsidRDefault="001264D1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1B88DAB" w14:textId="77777777" w:rsidR="001264D1" w:rsidRDefault="001264D1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4813A015" w14:textId="77777777" w:rsidTr="00491C7D">
        <w:trPr>
          <w:cantSplit/>
        </w:trPr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18E4F1" w14:textId="77777777" w:rsidR="000209C8" w:rsidRDefault="00BB66E5">
            <w:pPr>
              <w:pStyle w:val="TableTableHeadingB"/>
            </w:pPr>
            <w:r>
              <w:t>Chapter 24: Communication (continued)</w:t>
            </w:r>
          </w:p>
        </w:tc>
      </w:tr>
      <w:tr w:rsidR="000209C8" w14:paraId="18F9449C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F117C0" w14:textId="77777777" w:rsidR="000209C8" w:rsidRDefault="00BB66E5">
            <w:pPr>
              <w:pStyle w:val="tabletextday"/>
            </w:pPr>
            <w:r>
              <w:t>166–167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28FD96" w14:textId="77777777" w:rsidR="000209C8" w:rsidRDefault="00BB66E5">
            <w:pPr>
              <w:pStyle w:val="TableTableText"/>
            </w:pPr>
            <w:r>
              <w:t>24C The Endocrine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953F5B" w14:textId="77777777" w:rsidR="000209C8" w:rsidRDefault="00BB66E5">
            <w:pPr>
              <w:pStyle w:val="TableTableTextbullet"/>
              <w:numPr>
                <w:ilvl w:val="0"/>
                <w:numId w:val="119"/>
              </w:numPr>
            </w:pPr>
            <w:r>
              <w:t>Differentiate between the speed of the nervous system and that of the endocrine system.</w:t>
            </w:r>
          </w:p>
          <w:p w14:paraId="76AC540E" w14:textId="77777777" w:rsidR="000209C8" w:rsidRDefault="00BB66E5">
            <w:pPr>
              <w:pStyle w:val="TableTableTextbullet"/>
              <w:numPr>
                <w:ilvl w:val="0"/>
                <w:numId w:val="119"/>
              </w:numPr>
            </w:pPr>
            <w:r>
              <w:t xml:space="preserve">Explain how steroid and </w:t>
            </w:r>
            <w:proofErr w:type="spellStart"/>
            <w:r>
              <w:t>nonsteroid</w:t>
            </w:r>
            <w:proofErr w:type="spellEnd"/>
            <w:r>
              <w:t xml:space="preserve"> hormones communicate with cells.</w:t>
            </w:r>
          </w:p>
          <w:p w14:paraId="4C21A0A9" w14:textId="77777777" w:rsidR="000209C8" w:rsidRDefault="00BB66E5">
            <w:pPr>
              <w:pStyle w:val="TableTableTextbullet"/>
              <w:numPr>
                <w:ilvl w:val="0"/>
                <w:numId w:val="119"/>
              </w:numPr>
            </w:pPr>
            <w:r>
              <w:t>Describe the function of the different glands and the hormones they secrete.</w:t>
            </w:r>
          </w:p>
          <w:p w14:paraId="411D4BBC" w14:textId="77777777" w:rsidR="000209C8" w:rsidRDefault="00BB66E5">
            <w:pPr>
              <w:pStyle w:val="TableTableTextbullet"/>
              <w:numPr>
                <w:ilvl w:val="0"/>
                <w:numId w:val="119"/>
              </w:numPr>
            </w:pPr>
            <w:r>
              <w:t>Explain how glands are controlled by negative feedback.</w:t>
            </w:r>
          </w:p>
          <w:p w14:paraId="1BEF4B0F" w14:textId="77777777" w:rsidR="000209C8" w:rsidRDefault="00BB66E5">
            <w:pPr>
              <w:pStyle w:val="TableTableTextbullet"/>
              <w:numPr>
                <w:ilvl w:val="0"/>
                <w:numId w:val="119"/>
              </w:numPr>
            </w:pPr>
            <w:r>
              <w:t>Describe how hormones prepare the body for puberty.</w:t>
            </w:r>
          </w:p>
          <w:p w14:paraId="461F372B" w14:textId="77777777" w:rsidR="000209C8" w:rsidRDefault="00BB66E5">
            <w:pPr>
              <w:pStyle w:val="TableTableTextbullet"/>
              <w:numPr>
                <w:ilvl w:val="0"/>
                <w:numId w:val="119"/>
              </w:numPr>
            </w:pPr>
            <w:r>
              <w:t>Explain how hormones are affected by our fallen nature.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9459B8" w14:textId="77777777" w:rsidR="000209C8" w:rsidRDefault="00BB66E5">
            <w:pPr>
              <w:pStyle w:val="tabletextday"/>
            </w:pPr>
            <w:r>
              <w:t>473–78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42AD4D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FF4B6C" w14:textId="77777777" w:rsidR="000209C8" w:rsidRDefault="00BB66E5">
            <w:pPr>
              <w:pStyle w:val="TableTableTextbullet"/>
              <w:numPr>
                <w:ilvl w:val="0"/>
                <w:numId w:val="120"/>
              </w:numPr>
            </w:pPr>
            <w:r>
              <w:t>Man as a spiritual being</w:t>
            </w:r>
          </w:p>
          <w:p w14:paraId="28FD502B" w14:textId="77777777" w:rsidR="000209C8" w:rsidRDefault="00BB66E5">
            <w:pPr>
              <w:pStyle w:val="TableTableTextbullet"/>
              <w:numPr>
                <w:ilvl w:val="0"/>
                <w:numId w:val="120"/>
              </w:numPr>
            </w:pPr>
            <w:r>
              <w:t>God’s grace is sufficient to meet all our needs.</w:t>
            </w:r>
          </w:p>
        </w:tc>
      </w:tr>
      <w:tr w:rsidR="000209C8" w14:paraId="1ED6A710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C9D6FC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4951DF" w14:textId="77777777" w:rsidR="000209C8" w:rsidRDefault="00BB66E5">
            <w:pPr>
              <w:pStyle w:val="TableTableText"/>
            </w:pPr>
            <w:r>
              <w:t>Chapter 24 Review</w:t>
            </w:r>
          </w:p>
        </w:tc>
      </w:tr>
      <w:tr w:rsidR="000209C8" w14:paraId="1F11E7A9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D3DC7E" w14:textId="77777777" w:rsidR="000209C8" w:rsidRDefault="00BB66E5">
            <w:pPr>
              <w:pStyle w:val="tabletextday"/>
            </w:pPr>
            <w:r>
              <w:t>168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BE92C7" w14:textId="77777777" w:rsidR="000209C8" w:rsidRDefault="00BB66E5">
            <w:pPr>
              <w:pStyle w:val="TableTableText"/>
            </w:pPr>
            <w:r>
              <w:t>Chapter 24 Test</w:t>
            </w:r>
          </w:p>
        </w:tc>
      </w:tr>
      <w:tr w:rsidR="000209C8" w14:paraId="01E1704C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F1128B" w14:textId="77777777" w:rsidR="000209C8" w:rsidRDefault="00BB66E5">
            <w:pPr>
              <w:pStyle w:val="tabletextday"/>
            </w:pPr>
            <w:r>
              <w:t>169–171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61114D" w14:textId="77777777" w:rsidR="000209C8" w:rsidRDefault="00BB66E5">
            <w:pPr>
              <w:pStyle w:val="TableTableText"/>
            </w:pPr>
            <w:r>
              <w:t xml:space="preserve">Lab 24B, </w:t>
            </w:r>
            <w:r>
              <w:rPr>
                <w:rStyle w:val="Italic"/>
              </w:rPr>
              <w:t>Rat Recap</w:t>
            </w:r>
          </w:p>
        </w:tc>
      </w:tr>
      <w:tr w:rsidR="000209C8" w14:paraId="7FA94BA3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DC55D" w14:textId="77777777" w:rsidR="000209C8" w:rsidRDefault="00BB66E5">
            <w:pPr>
              <w:pStyle w:val="TableTableHeadingB"/>
            </w:pPr>
            <w:r>
              <w:t>Chapter 25: Reproduction, Growth, and Health</w:t>
            </w:r>
          </w:p>
        </w:tc>
      </w:tr>
      <w:tr w:rsidR="000209C8" w14:paraId="06F549AF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C7AEAB" w14:textId="77777777" w:rsidR="000209C8" w:rsidRDefault="00BB66E5">
            <w:pPr>
              <w:pStyle w:val="tabletextday"/>
            </w:pPr>
            <w:r>
              <w:t>172–173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8492BD" w14:textId="77777777" w:rsidR="000209C8" w:rsidRDefault="00BB66E5">
            <w:pPr>
              <w:pStyle w:val="TableTableText"/>
            </w:pPr>
            <w:r>
              <w:t>25A The Reproductive System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FE3479" w14:textId="77777777" w:rsidR="000209C8" w:rsidRDefault="00BB66E5">
            <w:pPr>
              <w:pStyle w:val="TableTableTextbullet"/>
              <w:numPr>
                <w:ilvl w:val="0"/>
                <w:numId w:val="121"/>
              </w:numPr>
            </w:pPr>
            <w:r>
              <w:t>Describe the function of the male reproductive organs.</w:t>
            </w:r>
          </w:p>
          <w:p w14:paraId="563001AA" w14:textId="77777777" w:rsidR="000209C8" w:rsidRDefault="00BB66E5">
            <w:pPr>
              <w:pStyle w:val="TableTableTextbullet"/>
              <w:numPr>
                <w:ilvl w:val="0"/>
                <w:numId w:val="121"/>
              </w:numPr>
            </w:pPr>
            <w:r>
              <w:t>Describe the function of the female reproductive organs.</w:t>
            </w:r>
          </w:p>
          <w:p w14:paraId="0ABCAC68" w14:textId="77777777" w:rsidR="000209C8" w:rsidRDefault="00BB66E5">
            <w:pPr>
              <w:pStyle w:val="TableTableTextbullet"/>
              <w:numPr>
                <w:ilvl w:val="0"/>
                <w:numId w:val="121"/>
              </w:numPr>
            </w:pPr>
            <w:r>
              <w:t>Explain how an ovum is produced, fertilized, and transported from an ovary to the uterus.</w:t>
            </w:r>
          </w:p>
          <w:p w14:paraId="032EB680" w14:textId="77777777" w:rsidR="000209C8" w:rsidRDefault="00BB66E5">
            <w:pPr>
              <w:pStyle w:val="TableTableTextbullet"/>
              <w:numPr>
                <w:ilvl w:val="0"/>
                <w:numId w:val="121"/>
              </w:numPr>
            </w:pPr>
            <w:r>
              <w:t>Explain how sin and the Curse affect human sexuality and reproduction.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1C0020" w14:textId="77777777" w:rsidR="000209C8" w:rsidRDefault="00BB66E5">
            <w:pPr>
              <w:pStyle w:val="tabletextday"/>
            </w:pPr>
            <w:r>
              <w:t>483–91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3DAB3C" w14:textId="77777777" w:rsidR="000209C8" w:rsidRDefault="00BB66E5">
            <w:pPr>
              <w:pStyle w:val="TableTableText"/>
            </w:pPr>
            <w:r>
              <w:t xml:space="preserve">Lab 25A, </w:t>
            </w:r>
            <w:r>
              <w:rPr>
                <w:rStyle w:val="Italic"/>
              </w:rPr>
              <w:t>Unusual Development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DF04F3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Fulfilling the Creation Mandate to have children</w:t>
            </w:r>
          </w:p>
          <w:p w14:paraId="6DCDA455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Man is God’s highest creation.</w:t>
            </w:r>
          </w:p>
          <w:p w14:paraId="05264AB7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God alone has the authority to determine what is good.</w:t>
            </w:r>
          </w:p>
          <w:p w14:paraId="290D0F72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The image of God in man marred by the Fall</w:t>
            </w:r>
          </w:p>
          <w:p w14:paraId="75164E65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Biblical principles of marriage</w:t>
            </w:r>
          </w:p>
          <w:p w14:paraId="73CA6B8E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Relationship between man and wife as an example of the relationship between Christ and the church</w:t>
            </w:r>
          </w:p>
          <w:p w14:paraId="378D11F6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The Bible’s challenge to have a pure life</w:t>
            </w:r>
          </w:p>
          <w:p w14:paraId="39F6C915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Christ’s provision of Redemption</w:t>
            </w:r>
          </w:p>
          <w:p w14:paraId="4B8D05BE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Avoiding situations that can lead to temptation</w:t>
            </w:r>
          </w:p>
          <w:p w14:paraId="7C221F10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The value of human life</w:t>
            </w:r>
          </w:p>
          <w:p w14:paraId="440EAF3C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The Bible and abortion</w:t>
            </w:r>
          </w:p>
          <w:p w14:paraId="0265658B" w14:textId="77777777" w:rsidR="000209C8" w:rsidRDefault="00BB66E5">
            <w:pPr>
              <w:pStyle w:val="TableTableTextbullet"/>
              <w:numPr>
                <w:ilvl w:val="0"/>
                <w:numId w:val="122"/>
              </w:numPr>
            </w:pPr>
            <w:r>
              <w:t>Grace to deal with suffering</w:t>
            </w:r>
          </w:p>
        </w:tc>
      </w:tr>
    </w:tbl>
    <w:p w14:paraId="0B187D4C" w14:textId="77777777" w:rsidR="001264D1" w:rsidRDefault="001264D1"/>
    <w:p w14:paraId="458B71FD" w14:textId="77777777" w:rsidR="001264D1" w:rsidRDefault="001264D1">
      <w:r>
        <w:br w:type="page"/>
      </w:r>
    </w:p>
    <w:tbl>
      <w:tblPr>
        <w:tblStyle w:val="BioTable"/>
        <w:tblW w:w="0" w:type="auto"/>
        <w:tblLook w:val="04A0" w:firstRow="1" w:lastRow="0" w:firstColumn="1" w:lastColumn="0" w:noHBand="0" w:noVBand="1"/>
      </w:tblPr>
      <w:tblGrid>
        <w:gridCol w:w="861"/>
        <w:gridCol w:w="1498"/>
        <w:gridCol w:w="2327"/>
        <w:gridCol w:w="850"/>
        <w:gridCol w:w="1712"/>
        <w:gridCol w:w="2342"/>
      </w:tblGrid>
      <w:tr w:rsidR="001264D1" w14:paraId="3C132E49" w14:textId="77777777" w:rsidTr="001A2978">
        <w:trPr>
          <w:cantSplit/>
          <w:tblHeader/>
        </w:trPr>
        <w:tc>
          <w:tcPr>
            <w:tcW w:w="861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A0D9FF" w14:textId="77777777" w:rsidR="001264D1" w:rsidRDefault="001264D1" w:rsidP="001A2978">
            <w:pPr>
              <w:pStyle w:val="TableTableSubHeader"/>
            </w:pPr>
            <w:r>
              <w:lastRenderedPageBreak/>
              <w:t>Day(s)</w:t>
            </w:r>
          </w:p>
        </w:tc>
        <w:tc>
          <w:tcPr>
            <w:tcW w:w="1498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2D7CB79" w14:textId="77777777" w:rsidR="001264D1" w:rsidRDefault="001264D1" w:rsidP="001A2978">
            <w:pPr>
              <w:pStyle w:val="TableTableSubHeader"/>
            </w:pPr>
            <w:r>
              <w:t>Topic</w:t>
            </w:r>
          </w:p>
        </w:tc>
        <w:tc>
          <w:tcPr>
            <w:tcW w:w="2327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A5D7DF" w14:textId="77777777" w:rsidR="001264D1" w:rsidRDefault="001264D1" w:rsidP="001A2978">
            <w:pPr>
              <w:pStyle w:val="TableTableSubHeader"/>
            </w:pPr>
            <w:r>
              <w:t>Objectives</w:t>
            </w:r>
          </w:p>
        </w:tc>
        <w:tc>
          <w:tcPr>
            <w:tcW w:w="850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57439A" w14:textId="77777777" w:rsidR="001264D1" w:rsidRDefault="001264D1" w:rsidP="001A2978">
            <w:pPr>
              <w:pStyle w:val="TableTableSubHeader"/>
            </w:pPr>
            <w:r>
              <w:t>Pages</w:t>
            </w:r>
          </w:p>
        </w:tc>
        <w:tc>
          <w:tcPr>
            <w:tcW w:w="171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2C9509F" w14:textId="77777777" w:rsidR="001264D1" w:rsidRDefault="001264D1" w:rsidP="001A2978">
            <w:pPr>
              <w:pStyle w:val="TableTableSubHeader"/>
            </w:pPr>
            <w:r>
              <w:t>Support Materials</w:t>
            </w:r>
          </w:p>
        </w:tc>
        <w:tc>
          <w:tcPr>
            <w:tcW w:w="2342" w:type="dxa"/>
            <w:shd w:val="clear" w:color="auto" w:fill="15D8CD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26D056" w14:textId="77777777" w:rsidR="001264D1" w:rsidRDefault="001264D1" w:rsidP="001A2978">
            <w:pPr>
              <w:pStyle w:val="TableTableSubHeader"/>
            </w:pPr>
            <w:r>
              <w:t>Biblical Worldview</w:t>
            </w:r>
          </w:p>
        </w:tc>
      </w:tr>
      <w:tr w:rsidR="000209C8" w14:paraId="2183924D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E38574" w14:textId="77777777" w:rsidR="000209C8" w:rsidRDefault="00BB66E5">
            <w:pPr>
              <w:pStyle w:val="TableTableHeadingB"/>
            </w:pPr>
            <w:r>
              <w:t>Chapter 25: Reproduction, Growth, and Health (continued)</w:t>
            </w:r>
          </w:p>
        </w:tc>
      </w:tr>
      <w:tr w:rsidR="000209C8" w14:paraId="269B3CF9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9061AC" w14:textId="77777777" w:rsidR="000209C8" w:rsidRDefault="00BB66E5">
            <w:pPr>
              <w:pStyle w:val="tabletextday"/>
            </w:pPr>
            <w:r>
              <w:t>174–175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FFEB2F" w14:textId="77777777" w:rsidR="000209C8" w:rsidRDefault="00BB66E5">
            <w:pPr>
              <w:pStyle w:val="TableTableText"/>
            </w:pPr>
            <w:r>
              <w:t>25B Human Growth and Development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EE52E7" w14:textId="77777777" w:rsidR="000209C8" w:rsidRDefault="00BB66E5">
            <w:pPr>
              <w:pStyle w:val="TableTableTextbullet"/>
              <w:numPr>
                <w:ilvl w:val="0"/>
                <w:numId w:val="123"/>
              </w:numPr>
            </w:pPr>
            <w:r>
              <w:t>Trace the development of an embryo from implantation to birth.</w:t>
            </w:r>
          </w:p>
          <w:p w14:paraId="65EF1FE3" w14:textId="77777777" w:rsidR="000209C8" w:rsidRDefault="00BB66E5">
            <w:pPr>
              <w:pStyle w:val="TableTableTextbullet"/>
              <w:numPr>
                <w:ilvl w:val="0"/>
                <w:numId w:val="123"/>
              </w:numPr>
            </w:pPr>
            <w:r>
              <w:t>Compare the body of a child to that of an infant.</w:t>
            </w:r>
          </w:p>
          <w:p w14:paraId="21A73B9B" w14:textId="77777777" w:rsidR="000209C8" w:rsidRDefault="00BB66E5">
            <w:pPr>
              <w:pStyle w:val="TableTableTextbullet"/>
              <w:numPr>
                <w:ilvl w:val="0"/>
                <w:numId w:val="123"/>
              </w:numPr>
            </w:pPr>
            <w:r>
              <w:t>Describe the changes in a person’s body associated with puberty.</w:t>
            </w:r>
          </w:p>
          <w:p w14:paraId="27A6719E" w14:textId="77777777" w:rsidR="000209C8" w:rsidRDefault="00BB66E5">
            <w:pPr>
              <w:pStyle w:val="TableTableTextbullet"/>
              <w:numPr>
                <w:ilvl w:val="0"/>
                <w:numId w:val="123"/>
              </w:numPr>
            </w:pPr>
            <w:r>
              <w:t>Associate the changes in puberty with the function of the endocrine system.</w:t>
            </w:r>
          </w:p>
          <w:p w14:paraId="376178BD" w14:textId="77777777" w:rsidR="000209C8" w:rsidRDefault="00BB66E5">
            <w:pPr>
              <w:pStyle w:val="TableTableTextbullet"/>
              <w:numPr>
                <w:ilvl w:val="0"/>
                <w:numId w:val="123"/>
              </w:numPr>
            </w:pPr>
            <w:r>
              <w:t>Predict how a student’s body will change as he gets older.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61C94C" w14:textId="77777777" w:rsidR="000209C8" w:rsidRDefault="00BB66E5">
            <w:pPr>
              <w:pStyle w:val="tabletextday"/>
            </w:pPr>
            <w:r>
              <w:t>491–97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742BE6" w14:textId="77777777" w:rsidR="000209C8" w:rsidRDefault="00BB66E5">
            <w:pPr>
              <w:pStyle w:val="TableTableText"/>
            </w:pPr>
            <w:r>
              <w:t xml:space="preserve">Lab 25B, </w:t>
            </w:r>
            <w:r>
              <w:rPr>
                <w:rStyle w:val="Italic"/>
              </w:rPr>
              <w:t>Fast Food Fact-Finding</w:t>
            </w:r>
          </w:p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C4CE60" w14:textId="77777777" w:rsidR="000209C8" w:rsidRDefault="00BB66E5">
            <w:pPr>
              <w:pStyle w:val="TableTableTextbullet"/>
              <w:numPr>
                <w:ilvl w:val="0"/>
                <w:numId w:val="124"/>
              </w:numPr>
            </w:pPr>
            <w:r>
              <w:t>The Bible’s challenge to have a pure life</w:t>
            </w:r>
          </w:p>
          <w:p w14:paraId="772E1F13" w14:textId="77777777" w:rsidR="000209C8" w:rsidRDefault="00BB66E5">
            <w:pPr>
              <w:pStyle w:val="TableTableTextbullet"/>
              <w:numPr>
                <w:ilvl w:val="0"/>
                <w:numId w:val="124"/>
              </w:numPr>
            </w:pPr>
            <w:r>
              <w:t>Thinking about death from a biblical perspective</w:t>
            </w:r>
          </w:p>
          <w:p w14:paraId="3F6B12D0" w14:textId="77777777" w:rsidR="000209C8" w:rsidRDefault="00BB66E5">
            <w:pPr>
              <w:pStyle w:val="TableTableTextbullet"/>
              <w:numPr>
                <w:ilvl w:val="0"/>
                <w:numId w:val="124"/>
              </w:numPr>
            </w:pPr>
            <w:r>
              <w:t>Sex and gender are designed by God to be aligned.</w:t>
            </w:r>
          </w:p>
          <w:p w14:paraId="09BD9998" w14:textId="77777777" w:rsidR="000209C8" w:rsidRDefault="00BB66E5">
            <w:pPr>
              <w:pStyle w:val="TableTableTextbullet"/>
              <w:numPr>
                <w:ilvl w:val="0"/>
                <w:numId w:val="124"/>
              </w:numPr>
            </w:pPr>
            <w:r>
              <w:t>God’s way is always best.</w:t>
            </w:r>
          </w:p>
          <w:p w14:paraId="49BA2280" w14:textId="77777777" w:rsidR="000209C8" w:rsidRDefault="00BB66E5">
            <w:pPr>
              <w:pStyle w:val="TableTableTextbullet"/>
              <w:numPr>
                <w:ilvl w:val="0"/>
                <w:numId w:val="124"/>
              </w:numPr>
            </w:pPr>
            <w:r>
              <w:t>God determines the number of our days.</w:t>
            </w:r>
          </w:p>
          <w:p w14:paraId="04CA70E1" w14:textId="77777777" w:rsidR="000209C8" w:rsidRDefault="00BB66E5">
            <w:pPr>
              <w:pStyle w:val="TableTableTextbullet"/>
              <w:numPr>
                <w:ilvl w:val="0"/>
                <w:numId w:val="124"/>
              </w:numPr>
            </w:pPr>
            <w:r>
              <w:t>Christians will spend an eternity in heaven.</w:t>
            </w:r>
          </w:p>
          <w:p w14:paraId="65591C30" w14:textId="77777777" w:rsidR="000209C8" w:rsidRDefault="00BB66E5">
            <w:pPr>
              <w:pStyle w:val="TableTableTextbullet"/>
              <w:numPr>
                <w:ilvl w:val="0"/>
                <w:numId w:val="124"/>
              </w:numPr>
            </w:pPr>
            <w:r>
              <w:t>Christ has conquered death.</w:t>
            </w:r>
          </w:p>
        </w:tc>
      </w:tr>
      <w:tr w:rsidR="000209C8" w14:paraId="164D23FB" w14:textId="77777777" w:rsidTr="00491C7D">
        <w:tc>
          <w:tcPr>
            <w:tcW w:w="86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7EE6A3" w14:textId="77777777" w:rsidR="000209C8" w:rsidRDefault="00BB66E5">
            <w:pPr>
              <w:pStyle w:val="tabletextday"/>
            </w:pPr>
            <w:r>
              <w:t>176–177</w:t>
            </w:r>
          </w:p>
        </w:tc>
        <w:tc>
          <w:tcPr>
            <w:tcW w:w="1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62CE50" w14:textId="77777777" w:rsidR="000209C8" w:rsidRDefault="00BB66E5">
            <w:pPr>
              <w:pStyle w:val="TableTableText"/>
            </w:pPr>
            <w:r>
              <w:t>25C Balanced Living</w:t>
            </w:r>
          </w:p>
        </w:tc>
        <w:tc>
          <w:tcPr>
            <w:tcW w:w="232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919766" w14:textId="77777777" w:rsidR="000209C8" w:rsidRDefault="00BB66E5">
            <w:pPr>
              <w:pStyle w:val="TableTableTextbullet"/>
              <w:numPr>
                <w:ilvl w:val="0"/>
                <w:numId w:val="125"/>
              </w:numPr>
            </w:pPr>
            <w:r>
              <w:t>List what substances people can ingest that affect the body’s homeostasis.</w:t>
            </w:r>
          </w:p>
          <w:p w14:paraId="4469F0B5" w14:textId="77777777" w:rsidR="000209C8" w:rsidRDefault="00BB66E5">
            <w:pPr>
              <w:pStyle w:val="TableTableTextbullet"/>
              <w:numPr>
                <w:ilvl w:val="0"/>
                <w:numId w:val="125"/>
              </w:numPr>
            </w:pPr>
            <w:r>
              <w:t>Explain how exercise, sleep, and hygiene are linked to maintaining homeostasis.</w:t>
            </w:r>
          </w:p>
          <w:p w14:paraId="2F4422A0" w14:textId="77777777" w:rsidR="000209C8" w:rsidRDefault="00BB66E5">
            <w:pPr>
              <w:pStyle w:val="TableTableTextbullet"/>
              <w:numPr>
                <w:ilvl w:val="0"/>
                <w:numId w:val="125"/>
              </w:numPr>
            </w:pPr>
            <w:r>
              <w:t>Relate the importance of mental health and healthy relationships to physical health.</w:t>
            </w:r>
          </w:p>
          <w:p w14:paraId="63F129EB" w14:textId="77777777" w:rsidR="000209C8" w:rsidRDefault="00BB66E5">
            <w:pPr>
              <w:pStyle w:val="TableTableTextbullet"/>
              <w:numPr>
                <w:ilvl w:val="0"/>
                <w:numId w:val="125"/>
              </w:numPr>
            </w:pPr>
            <w:r>
              <w:t>Evaluate whether the decisions that people make regarding health are based on God’s Word.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E1F563" w14:textId="77777777" w:rsidR="000209C8" w:rsidRDefault="00BB66E5">
            <w:pPr>
              <w:pStyle w:val="tabletextday"/>
            </w:pPr>
            <w:r>
              <w:t>497–502</w:t>
            </w:r>
          </w:p>
        </w:tc>
        <w:tc>
          <w:tcPr>
            <w:tcW w:w="171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8FA8B6" w14:textId="77777777" w:rsidR="000209C8" w:rsidRDefault="000209C8"/>
        </w:tc>
        <w:tc>
          <w:tcPr>
            <w:tcW w:w="23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82E79" w14:textId="77777777" w:rsidR="000209C8" w:rsidRDefault="00BB66E5">
            <w:pPr>
              <w:pStyle w:val="TableTableTextbullet"/>
              <w:numPr>
                <w:ilvl w:val="0"/>
                <w:numId w:val="126"/>
              </w:numPr>
            </w:pPr>
            <w:r>
              <w:t>Our bodies are the temple of the Holy Spirit.</w:t>
            </w:r>
          </w:p>
          <w:p w14:paraId="3E2BC86D" w14:textId="77777777" w:rsidR="000209C8" w:rsidRDefault="00BB66E5">
            <w:pPr>
              <w:pStyle w:val="TableTableTextbullet"/>
              <w:numPr>
                <w:ilvl w:val="0"/>
                <w:numId w:val="126"/>
              </w:numPr>
            </w:pPr>
            <w:r>
              <w:t>We should do all to the glory of God.</w:t>
            </w:r>
          </w:p>
          <w:p w14:paraId="30B4C9CD" w14:textId="77777777" w:rsidR="000209C8" w:rsidRDefault="00BB66E5">
            <w:pPr>
              <w:pStyle w:val="TableTableTextbullet"/>
              <w:numPr>
                <w:ilvl w:val="0"/>
                <w:numId w:val="126"/>
              </w:numPr>
            </w:pPr>
            <w:r>
              <w:t>Christ alone satisfies my needs.</w:t>
            </w:r>
          </w:p>
          <w:p w14:paraId="22AE8CE6" w14:textId="77777777" w:rsidR="000209C8" w:rsidRDefault="00BB66E5">
            <w:pPr>
              <w:pStyle w:val="TableTableTextbullet"/>
              <w:numPr>
                <w:ilvl w:val="0"/>
                <w:numId w:val="126"/>
              </w:numPr>
            </w:pPr>
            <w:r>
              <w:t>Human life is physical, mental, social, and spiritual.</w:t>
            </w:r>
          </w:p>
          <w:p w14:paraId="1D601BB7" w14:textId="77777777" w:rsidR="000209C8" w:rsidRDefault="00BB66E5">
            <w:pPr>
              <w:pStyle w:val="TableTableTextbullet"/>
              <w:numPr>
                <w:ilvl w:val="0"/>
                <w:numId w:val="126"/>
              </w:numPr>
            </w:pPr>
            <w:r>
              <w:t>Biblical principles of marriage</w:t>
            </w:r>
          </w:p>
          <w:p w14:paraId="0B13EBE3" w14:textId="77777777" w:rsidR="000209C8" w:rsidRDefault="00BB66E5">
            <w:pPr>
              <w:pStyle w:val="TableTableTextbullet"/>
              <w:numPr>
                <w:ilvl w:val="0"/>
                <w:numId w:val="126"/>
              </w:numPr>
            </w:pPr>
            <w:r>
              <w:t>Our hope can be found only in Christ.</w:t>
            </w:r>
          </w:p>
        </w:tc>
      </w:tr>
      <w:tr w:rsidR="000209C8" w14:paraId="721C7996" w14:textId="77777777" w:rsidTr="00491C7D">
        <w:tc>
          <w:tcPr>
            <w:tcW w:w="86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6A16B9" w14:textId="77777777" w:rsidR="000209C8" w:rsidRDefault="000209C8"/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F67613" w14:textId="77777777" w:rsidR="000209C8" w:rsidRDefault="00BB66E5">
            <w:pPr>
              <w:pStyle w:val="TableTableText"/>
            </w:pPr>
            <w:r>
              <w:t>Chapter 25 Review</w:t>
            </w:r>
          </w:p>
        </w:tc>
      </w:tr>
      <w:tr w:rsidR="000209C8" w14:paraId="1B509088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162A8" w14:textId="77777777" w:rsidR="000209C8" w:rsidRDefault="00BB66E5">
            <w:pPr>
              <w:pStyle w:val="tabletextday"/>
            </w:pPr>
            <w:r>
              <w:t>178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E2A7EA" w14:textId="77777777" w:rsidR="000209C8" w:rsidRDefault="00BB66E5">
            <w:pPr>
              <w:pStyle w:val="TableTableText"/>
            </w:pPr>
            <w:r>
              <w:t>Chapter 25 Test</w:t>
            </w:r>
          </w:p>
        </w:tc>
      </w:tr>
      <w:tr w:rsidR="000209C8" w14:paraId="3B1B0B04" w14:textId="77777777" w:rsidTr="00491C7D">
        <w:tc>
          <w:tcPr>
            <w:tcW w:w="9590" w:type="dxa"/>
            <w:gridSpan w:val="6"/>
            <w:shd w:val="pct15" w:color="15D8CD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C560AF" w14:textId="77777777" w:rsidR="000209C8" w:rsidRDefault="00BB66E5">
            <w:pPr>
              <w:pStyle w:val="TableTableHeadingB"/>
            </w:pPr>
            <w:r>
              <w:t>Final Material</w:t>
            </w:r>
          </w:p>
        </w:tc>
      </w:tr>
      <w:tr w:rsidR="000209C8" w14:paraId="0FB05054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827298" w14:textId="77777777" w:rsidR="000209C8" w:rsidRDefault="00BB66E5">
            <w:pPr>
              <w:pStyle w:val="tabletextday"/>
            </w:pPr>
            <w:r>
              <w:t>179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72F868" w14:textId="77777777" w:rsidR="000209C8" w:rsidRDefault="00BB66E5">
            <w:pPr>
              <w:pStyle w:val="TableTableText"/>
            </w:pPr>
            <w:r>
              <w:t>Semester Exam Review</w:t>
            </w:r>
          </w:p>
        </w:tc>
      </w:tr>
      <w:tr w:rsidR="000209C8" w14:paraId="4C145C83" w14:textId="77777777" w:rsidTr="00491C7D">
        <w:tc>
          <w:tcPr>
            <w:tcW w:w="86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064FE0" w14:textId="77777777" w:rsidR="000209C8" w:rsidRDefault="00BB66E5">
            <w:pPr>
              <w:pStyle w:val="tabletextday"/>
            </w:pPr>
            <w:r>
              <w:t>180</w:t>
            </w:r>
          </w:p>
        </w:tc>
        <w:tc>
          <w:tcPr>
            <w:tcW w:w="8729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333F68" w14:textId="77777777" w:rsidR="000209C8" w:rsidRDefault="00BB66E5">
            <w:pPr>
              <w:pStyle w:val="TableTableText"/>
            </w:pPr>
            <w:r>
              <w:t>Semester Exam</w:t>
            </w:r>
          </w:p>
        </w:tc>
      </w:tr>
    </w:tbl>
    <w:p w14:paraId="442DDE5D" w14:textId="77777777" w:rsidR="000209C8" w:rsidRDefault="000209C8"/>
    <w:sectPr w:rsidR="0002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ianDisplay-Orangutan">
    <w:altName w:val="Simain Display Orangutan"/>
    <w:charset w:val="00"/>
    <w:family w:val="auto"/>
    <w:pitch w:val="variable"/>
    <w:sig w:usb0="800000AF" w:usb1="5000205A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Eurostile-Dem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D17"/>
    <w:multiLevelType w:val="multilevel"/>
    <w:tmpl w:val="A12EC8E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C174D"/>
    <w:multiLevelType w:val="multilevel"/>
    <w:tmpl w:val="47CCE35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B08AE"/>
    <w:multiLevelType w:val="multilevel"/>
    <w:tmpl w:val="540EEF4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51D26"/>
    <w:multiLevelType w:val="multilevel"/>
    <w:tmpl w:val="F0629A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D05E9D"/>
    <w:multiLevelType w:val="multilevel"/>
    <w:tmpl w:val="10B2FDA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11C8F"/>
    <w:multiLevelType w:val="multilevel"/>
    <w:tmpl w:val="AE6CDDE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74FC8"/>
    <w:multiLevelType w:val="multilevel"/>
    <w:tmpl w:val="FF54FA5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46080"/>
    <w:multiLevelType w:val="multilevel"/>
    <w:tmpl w:val="D1B6DA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052C4"/>
    <w:multiLevelType w:val="multilevel"/>
    <w:tmpl w:val="C54EC20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F625C5"/>
    <w:multiLevelType w:val="multilevel"/>
    <w:tmpl w:val="6A8E6BF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7D5F52"/>
    <w:multiLevelType w:val="multilevel"/>
    <w:tmpl w:val="4922327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A56291"/>
    <w:multiLevelType w:val="multilevel"/>
    <w:tmpl w:val="625A7CB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C65450"/>
    <w:multiLevelType w:val="multilevel"/>
    <w:tmpl w:val="7D8C089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8E4E5F"/>
    <w:multiLevelType w:val="multilevel"/>
    <w:tmpl w:val="C766217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510531"/>
    <w:multiLevelType w:val="multilevel"/>
    <w:tmpl w:val="D75450E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E7684D"/>
    <w:multiLevelType w:val="multilevel"/>
    <w:tmpl w:val="4B04490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3221EF"/>
    <w:multiLevelType w:val="multilevel"/>
    <w:tmpl w:val="2D92B5D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DD520D"/>
    <w:multiLevelType w:val="multilevel"/>
    <w:tmpl w:val="E8523AA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F44A97"/>
    <w:multiLevelType w:val="multilevel"/>
    <w:tmpl w:val="7E3E6F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552EC5"/>
    <w:multiLevelType w:val="multilevel"/>
    <w:tmpl w:val="F222C4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DAC7D6A"/>
    <w:multiLevelType w:val="multilevel"/>
    <w:tmpl w:val="3368924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8C2069"/>
    <w:multiLevelType w:val="multilevel"/>
    <w:tmpl w:val="3592B3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EAA0866"/>
    <w:multiLevelType w:val="multilevel"/>
    <w:tmpl w:val="A85AFED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0255A0A"/>
    <w:multiLevelType w:val="multilevel"/>
    <w:tmpl w:val="19DA1A1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504F36"/>
    <w:multiLevelType w:val="multilevel"/>
    <w:tmpl w:val="461E7C6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1BC7352"/>
    <w:multiLevelType w:val="multilevel"/>
    <w:tmpl w:val="E47633E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2A42882"/>
    <w:multiLevelType w:val="multilevel"/>
    <w:tmpl w:val="5C383A7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2FE30CA"/>
    <w:multiLevelType w:val="multilevel"/>
    <w:tmpl w:val="F88A81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3C02E07"/>
    <w:multiLevelType w:val="multilevel"/>
    <w:tmpl w:val="F8686FA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F812CC"/>
    <w:multiLevelType w:val="multilevel"/>
    <w:tmpl w:val="818A21C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8E2583"/>
    <w:multiLevelType w:val="multilevel"/>
    <w:tmpl w:val="7292E29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CE3C02"/>
    <w:multiLevelType w:val="multilevel"/>
    <w:tmpl w:val="D1DEAC6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6A82B09"/>
    <w:multiLevelType w:val="multilevel"/>
    <w:tmpl w:val="47FE4A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622360"/>
    <w:multiLevelType w:val="multilevel"/>
    <w:tmpl w:val="B86E02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7965CB7"/>
    <w:multiLevelType w:val="multilevel"/>
    <w:tmpl w:val="4CACE1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3171E3"/>
    <w:multiLevelType w:val="multilevel"/>
    <w:tmpl w:val="AACCD80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012A0D"/>
    <w:multiLevelType w:val="multilevel"/>
    <w:tmpl w:val="D5A6E6B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150FC3"/>
    <w:multiLevelType w:val="multilevel"/>
    <w:tmpl w:val="BD503D6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8303F6"/>
    <w:multiLevelType w:val="multilevel"/>
    <w:tmpl w:val="45DC664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D37439A"/>
    <w:multiLevelType w:val="multilevel"/>
    <w:tmpl w:val="6D92D7B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067196F"/>
    <w:multiLevelType w:val="multilevel"/>
    <w:tmpl w:val="CD781C6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20C2CD4"/>
    <w:multiLevelType w:val="multilevel"/>
    <w:tmpl w:val="E8DA800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A57CB6"/>
    <w:multiLevelType w:val="multilevel"/>
    <w:tmpl w:val="47AE2E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6A117A"/>
    <w:multiLevelType w:val="multilevel"/>
    <w:tmpl w:val="52A4CD4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5676163"/>
    <w:multiLevelType w:val="multilevel"/>
    <w:tmpl w:val="C6229F8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60A57A9"/>
    <w:multiLevelType w:val="multilevel"/>
    <w:tmpl w:val="4B4C023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64413E9"/>
    <w:multiLevelType w:val="multilevel"/>
    <w:tmpl w:val="063461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76E2780"/>
    <w:multiLevelType w:val="multilevel"/>
    <w:tmpl w:val="28D84FA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80433EC"/>
    <w:multiLevelType w:val="multilevel"/>
    <w:tmpl w:val="2212816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9B35109"/>
    <w:multiLevelType w:val="multilevel"/>
    <w:tmpl w:val="397238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BA72555"/>
    <w:multiLevelType w:val="multilevel"/>
    <w:tmpl w:val="B10E0C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D232615"/>
    <w:multiLevelType w:val="multilevel"/>
    <w:tmpl w:val="5A5E391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F67158B"/>
    <w:multiLevelType w:val="multilevel"/>
    <w:tmpl w:val="6418525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F696BC9"/>
    <w:multiLevelType w:val="multilevel"/>
    <w:tmpl w:val="A0FC784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0FD75B9"/>
    <w:multiLevelType w:val="multilevel"/>
    <w:tmpl w:val="3D76277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23520CA"/>
    <w:multiLevelType w:val="multilevel"/>
    <w:tmpl w:val="1A684A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3AF435A"/>
    <w:multiLevelType w:val="multilevel"/>
    <w:tmpl w:val="0EFC4D5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884255"/>
    <w:multiLevelType w:val="multilevel"/>
    <w:tmpl w:val="F0C0906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8805E7"/>
    <w:multiLevelType w:val="multilevel"/>
    <w:tmpl w:val="4BA4305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7D20EB2"/>
    <w:multiLevelType w:val="multilevel"/>
    <w:tmpl w:val="E59889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93D7A6C"/>
    <w:multiLevelType w:val="multilevel"/>
    <w:tmpl w:val="878C7A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9E06628"/>
    <w:multiLevelType w:val="multilevel"/>
    <w:tmpl w:val="CF4E8E0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A0C61A7"/>
    <w:multiLevelType w:val="multilevel"/>
    <w:tmpl w:val="FA8EA30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A586565"/>
    <w:multiLevelType w:val="multilevel"/>
    <w:tmpl w:val="3A2040F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A916953"/>
    <w:multiLevelType w:val="multilevel"/>
    <w:tmpl w:val="C2A005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B01360F"/>
    <w:multiLevelType w:val="multilevel"/>
    <w:tmpl w:val="24BCCB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B055647"/>
    <w:multiLevelType w:val="multilevel"/>
    <w:tmpl w:val="6F68678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BFF3D1D"/>
    <w:multiLevelType w:val="multilevel"/>
    <w:tmpl w:val="5F2445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C1E6123"/>
    <w:multiLevelType w:val="multilevel"/>
    <w:tmpl w:val="6D9A0E9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C30053C"/>
    <w:multiLevelType w:val="multilevel"/>
    <w:tmpl w:val="023C380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CB90A1E"/>
    <w:multiLevelType w:val="multilevel"/>
    <w:tmpl w:val="8A2E7EF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D946F7C"/>
    <w:multiLevelType w:val="multilevel"/>
    <w:tmpl w:val="59F45E4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E51439E"/>
    <w:multiLevelType w:val="multilevel"/>
    <w:tmpl w:val="AFCCA8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E846372"/>
    <w:multiLevelType w:val="multilevel"/>
    <w:tmpl w:val="A442E7E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EAC559D"/>
    <w:multiLevelType w:val="multilevel"/>
    <w:tmpl w:val="47A04FB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0CE366A"/>
    <w:multiLevelType w:val="multilevel"/>
    <w:tmpl w:val="640222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14D3A37"/>
    <w:multiLevelType w:val="multilevel"/>
    <w:tmpl w:val="30323C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1A73C4D"/>
    <w:multiLevelType w:val="multilevel"/>
    <w:tmpl w:val="2AE036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38015E6"/>
    <w:multiLevelType w:val="multilevel"/>
    <w:tmpl w:val="8C121E3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45D43E2"/>
    <w:multiLevelType w:val="multilevel"/>
    <w:tmpl w:val="0E0085E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62638DC"/>
    <w:multiLevelType w:val="multilevel"/>
    <w:tmpl w:val="189A2D8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69854DB"/>
    <w:multiLevelType w:val="multilevel"/>
    <w:tmpl w:val="4740EC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6F53E25"/>
    <w:multiLevelType w:val="multilevel"/>
    <w:tmpl w:val="9C98220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74C4E60"/>
    <w:multiLevelType w:val="multilevel"/>
    <w:tmpl w:val="F956FF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89E6814"/>
    <w:multiLevelType w:val="multilevel"/>
    <w:tmpl w:val="131ED58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8B617B9"/>
    <w:multiLevelType w:val="multilevel"/>
    <w:tmpl w:val="97A29A3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A331F39"/>
    <w:multiLevelType w:val="multilevel"/>
    <w:tmpl w:val="1BB40CF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A88606A"/>
    <w:multiLevelType w:val="multilevel"/>
    <w:tmpl w:val="3AF424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AD85D5C"/>
    <w:multiLevelType w:val="multilevel"/>
    <w:tmpl w:val="A3E0417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DDB6049"/>
    <w:multiLevelType w:val="multilevel"/>
    <w:tmpl w:val="478885D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E524867"/>
    <w:multiLevelType w:val="multilevel"/>
    <w:tmpl w:val="BCC8F39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0FF5DCA"/>
    <w:multiLevelType w:val="multilevel"/>
    <w:tmpl w:val="A18019B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27500AD"/>
    <w:multiLevelType w:val="multilevel"/>
    <w:tmpl w:val="214268F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2E70F94"/>
    <w:multiLevelType w:val="multilevel"/>
    <w:tmpl w:val="B704858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3EF0361"/>
    <w:multiLevelType w:val="multilevel"/>
    <w:tmpl w:val="9990A7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588710E"/>
    <w:multiLevelType w:val="multilevel"/>
    <w:tmpl w:val="00B202F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796223A"/>
    <w:multiLevelType w:val="multilevel"/>
    <w:tmpl w:val="87ECEC8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88171E1"/>
    <w:multiLevelType w:val="multilevel"/>
    <w:tmpl w:val="36D2905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8C35D52"/>
    <w:multiLevelType w:val="multilevel"/>
    <w:tmpl w:val="DB66900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9E94DBA"/>
    <w:multiLevelType w:val="multilevel"/>
    <w:tmpl w:val="277C04D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9F4088E"/>
    <w:multiLevelType w:val="multilevel"/>
    <w:tmpl w:val="9A80A6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B5E42C9"/>
    <w:multiLevelType w:val="multilevel"/>
    <w:tmpl w:val="BA76BA4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BEE49C3"/>
    <w:multiLevelType w:val="multilevel"/>
    <w:tmpl w:val="034A98C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C0B2028"/>
    <w:multiLevelType w:val="multilevel"/>
    <w:tmpl w:val="B2E8EBF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6D7D2AC8"/>
    <w:multiLevelType w:val="multilevel"/>
    <w:tmpl w:val="D644AF9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DBF1A32"/>
    <w:multiLevelType w:val="multilevel"/>
    <w:tmpl w:val="705C12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E464E5D"/>
    <w:multiLevelType w:val="multilevel"/>
    <w:tmpl w:val="33E074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F8F1CDC"/>
    <w:multiLevelType w:val="multilevel"/>
    <w:tmpl w:val="A94432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FEC750E"/>
    <w:multiLevelType w:val="multilevel"/>
    <w:tmpl w:val="B5F865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0151AC8"/>
    <w:multiLevelType w:val="multilevel"/>
    <w:tmpl w:val="3146B8D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12C72F5"/>
    <w:multiLevelType w:val="multilevel"/>
    <w:tmpl w:val="D2D028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3531161"/>
    <w:multiLevelType w:val="multilevel"/>
    <w:tmpl w:val="F080F1A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4256D9F"/>
    <w:multiLevelType w:val="multilevel"/>
    <w:tmpl w:val="5FD4C5B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6CF2A5E"/>
    <w:multiLevelType w:val="multilevel"/>
    <w:tmpl w:val="3226434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76A5EF6"/>
    <w:multiLevelType w:val="multilevel"/>
    <w:tmpl w:val="99CA7AE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7EC7398"/>
    <w:multiLevelType w:val="multilevel"/>
    <w:tmpl w:val="C388DCC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85D5261"/>
    <w:multiLevelType w:val="multilevel"/>
    <w:tmpl w:val="3B9C236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8A4023E"/>
    <w:multiLevelType w:val="multilevel"/>
    <w:tmpl w:val="49F6D82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93071E8"/>
    <w:multiLevelType w:val="multilevel"/>
    <w:tmpl w:val="2B829FE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9870F38"/>
    <w:multiLevelType w:val="multilevel"/>
    <w:tmpl w:val="14A2E1D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A52624F"/>
    <w:multiLevelType w:val="multilevel"/>
    <w:tmpl w:val="9E2A4DA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D2E22E4"/>
    <w:multiLevelType w:val="multilevel"/>
    <w:tmpl w:val="5D86761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D7E3133"/>
    <w:multiLevelType w:val="multilevel"/>
    <w:tmpl w:val="591E397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D9B030A"/>
    <w:multiLevelType w:val="multilevel"/>
    <w:tmpl w:val="7458E2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F6D556D"/>
    <w:multiLevelType w:val="multilevel"/>
    <w:tmpl w:val="DE16A5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FCD42AB"/>
    <w:multiLevelType w:val="multilevel"/>
    <w:tmpl w:val="B1E0606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4"/>
  </w:num>
  <w:num w:numId="2">
    <w:abstractNumId w:val="120"/>
  </w:num>
  <w:num w:numId="3">
    <w:abstractNumId w:val="88"/>
  </w:num>
  <w:num w:numId="4">
    <w:abstractNumId w:val="14"/>
  </w:num>
  <w:num w:numId="5">
    <w:abstractNumId w:val="59"/>
  </w:num>
  <w:num w:numId="6">
    <w:abstractNumId w:val="29"/>
  </w:num>
  <w:num w:numId="7">
    <w:abstractNumId w:val="85"/>
  </w:num>
  <w:num w:numId="8">
    <w:abstractNumId w:val="13"/>
  </w:num>
  <w:num w:numId="9">
    <w:abstractNumId w:val="63"/>
  </w:num>
  <w:num w:numId="10">
    <w:abstractNumId w:val="108"/>
  </w:num>
  <w:num w:numId="11">
    <w:abstractNumId w:val="6"/>
  </w:num>
  <w:num w:numId="12">
    <w:abstractNumId w:val="87"/>
  </w:num>
  <w:num w:numId="13">
    <w:abstractNumId w:val="33"/>
  </w:num>
  <w:num w:numId="14">
    <w:abstractNumId w:val="43"/>
  </w:num>
  <w:num w:numId="15">
    <w:abstractNumId w:val="26"/>
  </w:num>
  <w:num w:numId="16">
    <w:abstractNumId w:val="30"/>
  </w:num>
  <w:num w:numId="17">
    <w:abstractNumId w:val="76"/>
  </w:num>
  <w:num w:numId="18">
    <w:abstractNumId w:val="95"/>
  </w:num>
  <w:num w:numId="19">
    <w:abstractNumId w:val="101"/>
  </w:num>
  <w:num w:numId="20">
    <w:abstractNumId w:val="94"/>
  </w:num>
  <w:num w:numId="21">
    <w:abstractNumId w:val="44"/>
  </w:num>
  <w:num w:numId="22">
    <w:abstractNumId w:val="107"/>
  </w:num>
  <w:num w:numId="23">
    <w:abstractNumId w:val="91"/>
  </w:num>
  <w:num w:numId="24">
    <w:abstractNumId w:val="121"/>
  </w:num>
  <w:num w:numId="25">
    <w:abstractNumId w:val="123"/>
  </w:num>
  <w:num w:numId="26">
    <w:abstractNumId w:val="7"/>
  </w:num>
  <w:num w:numId="27">
    <w:abstractNumId w:val="57"/>
  </w:num>
  <w:num w:numId="28">
    <w:abstractNumId w:val="62"/>
  </w:num>
  <w:num w:numId="29">
    <w:abstractNumId w:val="79"/>
  </w:num>
  <w:num w:numId="30">
    <w:abstractNumId w:val="32"/>
  </w:num>
  <w:num w:numId="31">
    <w:abstractNumId w:val="39"/>
  </w:num>
  <w:num w:numId="32">
    <w:abstractNumId w:val="100"/>
  </w:num>
  <w:num w:numId="33">
    <w:abstractNumId w:val="38"/>
  </w:num>
  <w:num w:numId="34">
    <w:abstractNumId w:val="0"/>
  </w:num>
  <w:num w:numId="35">
    <w:abstractNumId w:val="122"/>
  </w:num>
  <w:num w:numId="36">
    <w:abstractNumId w:val="93"/>
  </w:num>
  <w:num w:numId="37">
    <w:abstractNumId w:val="92"/>
  </w:num>
  <w:num w:numId="38">
    <w:abstractNumId w:val="47"/>
  </w:num>
  <w:num w:numId="39">
    <w:abstractNumId w:val="67"/>
  </w:num>
  <w:num w:numId="40">
    <w:abstractNumId w:val="96"/>
  </w:num>
  <w:num w:numId="41">
    <w:abstractNumId w:val="17"/>
  </w:num>
  <w:num w:numId="42">
    <w:abstractNumId w:val="106"/>
  </w:num>
  <w:num w:numId="43">
    <w:abstractNumId w:val="8"/>
  </w:num>
  <w:num w:numId="44">
    <w:abstractNumId w:val="105"/>
  </w:num>
  <w:num w:numId="45">
    <w:abstractNumId w:val="89"/>
  </w:num>
  <w:num w:numId="46">
    <w:abstractNumId w:val="41"/>
  </w:num>
  <w:num w:numId="47">
    <w:abstractNumId w:val="50"/>
  </w:num>
  <w:num w:numId="48">
    <w:abstractNumId w:val="49"/>
  </w:num>
  <w:num w:numId="49">
    <w:abstractNumId w:val="78"/>
  </w:num>
  <w:num w:numId="50">
    <w:abstractNumId w:val="114"/>
  </w:num>
  <w:num w:numId="51">
    <w:abstractNumId w:val="124"/>
  </w:num>
  <w:num w:numId="52">
    <w:abstractNumId w:val="15"/>
  </w:num>
  <w:num w:numId="53">
    <w:abstractNumId w:val="81"/>
  </w:num>
  <w:num w:numId="54">
    <w:abstractNumId w:val="82"/>
  </w:num>
  <w:num w:numId="55">
    <w:abstractNumId w:val="116"/>
  </w:num>
  <w:num w:numId="56">
    <w:abstractNumId w:val="117"/>
  </w:num>
  <w:num w:numId="57">
    <w:abstractNumId w:val="52"/>
  </w:num>
  <w:num w:numId="58">
    <w:abstractNumId w:val="118"/>
  </w:num>
  <w:num w:numId="59">
    <w:abstractNumId w:val="70"/>
  </w:num>
  <w:num w:numId="60">
    <w:abstractNumId w:val="119"/>
  </w:num>
  <w:num w:numId="61">
    <w:abstractNumId w:val="112"/>
  </w:num>
  <w:num w:numId="62">
    <w:abstractNumId w:val="64"/>
  </w:num>
  <w:num w:numId="63">
    <w:abstractNumId w:val="45"/>
  </w:num>
  <w:num w:numId="64">
    <w:abstractNumId w:val="12"/>
  </w:num>
  <w:num w:numId="65">
    <w:abstractNumId w:val="111"/>
  </w:num>
  <w:num w:numId="66">
    <w:abstractNumId w:val="9"/>
  </w:num>
  <w:num w:numId="67">
    <w:abstractNumId w:val="86"/>
  </w:num>
  <w:num w:numId="68">
    <w:abstractNumId w:val="102"/>
  </w:num>
  <w:num w:numId="69">
    <w:abstractNumId w:val="65"/>
  </w:num>
  <w:num w:numId="70">
    <w:abstractNumId w:val="72"/>
  </w:num>
  <w:num w:numId="71">
    <w:abstractNumId w:val="99"/>
  </w:num>
  <w:num w:numId="72">
    <w:abstractNumId w:val="60"/>
  </w:num>
  <w:num w:numId="73">
    <w:abstractNumId w:val="71"/>
  </w:num>
  <w:num w:numId="74">
    <w:abstractNumId w:val="51"/>
  </w:num>
  <w:num w:numId="75">
    <w:abstractNumId w:val="109"/>
  </w:num>
  <w:num w:numId="76">
    <w:abstractNumId w:val="23"/>
  </w:num>
  <w:num w:numId="77">
    <w:abstractNumId w:val="42"/>
  </w:num>
  <w:num w:numId="78">
    <w:abstractNumId w:val="11"/>
  </w:num>
  <w:num w:numId="79">
    <w:abstractNumId w:val="73"/>
  </w:num>
  <w:num w:numId="80">
    <w:abstractNumId w:val="28"/>
  </w:num>
  <w:num w:numId="81">
    <w:abstractNumId w:val="98"/>
  </w:num>
  <w:num w:numId="82">
    <w:abstractNumId w:val="54"/>
  </w:num>
  <w:num w:numId="83">
    <w:abstractNumId w:val="46"/>
  </w:num>
  <w:num w:numId="84">
    <w:abstractNumId w:val="24"/>
  </w:num>
  <w:num w:numId="85">
    <w:abstractNumId w:val="10"/>
  </w:num>
  <w:num w:numId="86">
    <w:abstractNumId w:val="113"/>
  </w:num>
  <w:num w:numId="87">
    <w:abstractNumId w:val="55"/>
  </w:num>
  <w:num w:numId="88">
    <w:abstractNumId w:val="21"/>
  </w:num>
  <w:num w:numId="89">
    <w:abstractNumId w:val="22"/>
  </w:num>
  <w:num w:numId="90">
    <w:abstractNumId w:val="3"/>
  </w:num>
  <w:num w:numId="91">
    <w:abstractNumId w:val="53"/>
  </w:num>
  <w:num w:numId="92">
    <w:abstractNumId w:val="48"/>
  </w:num>
  <w:num w:numId="93">
    <w:abstractNumId w:val="34"/>
  </w:num>
  <w:num w:numId="94">
    <w:abstractNumId w:val="61"/>
  </w:num>
  <w:num w:numId="95">
    <w:abstractNumId w:val="2"/>
  </w:num>
  <w:num w:numId="96">
    <w:abstractNumId w:val="69"/>
  </w:num>
  <w:num w:numId="97">
    <w:abstractNumId w:val="125"/>
  </w:num>
  <w:num w:numId="98">
    <w:abstractNumId w:val="36"/>
  </w:num>
  <w:num w:numId="99">
    <w:abstractNumId w:val="97"/>
  </w:num>
  <w:num w:numId="100">
    <w:abstractNumId w:val="25"/>
  </w:num>
  <w:num w:numId="101">
    <w:abstractNumId w:val="84"/>
  </w:num>
  <w:num w:numId="102">
    <w:abstractNumId w:val="90"/>
  </w:num>
  <w:num w:numId="103">
    <w:abstractNumId w:val="75"/>
  </w:num>
  <w:num w:numId="104">
    <w:abstractNumId w:val="1"/>
  </w:num>
  <w:num w:numId="105">
    <w:abstractNumId w:val="83"/>
  </w:num>
  <w:num w:numId="106">
    <w:abstractNumId w:val="16"/>
  </w:num>
  <w:num w:numId="107">
    <w:abstractNumId w:val="27"/>
  </w:num>
  <w:num w:numId="108">
    <w:abstractNumId w:val="104"/>
  </w:num>
  <w:num w:numId="109">
    <w:abstractNumId w:val="110"/>
  </w:num>
  <w:num w:numId="110">
    <w:abstractNumId w:val="77"/>
  </w:num>
  <w:num w:numId="111">
    <w:abstractNumId w:val="5"/>
  </w:num>
  <w:num w:numId="112">
    <w:abstractNumId w:val="56"/>
  </w:num>
  <w:num w:numId="113">
    <w:abstractNumId w:val="80"/>
  </w:num>
  <w:num w:numId="114">
    <w:abstractNumId w:val="18"/>
  </w:num>
  <w:num w:numId="115">
    <w:abstractNumId w:val="66"/>
  </w:num>
  <w:num w:numId="116">
    <w:abstractNumId w:val="58"/>
  </w:num>
  <w:num w:numId="117">
    <w:abstractNumId w:val="115"/>
  </w:num>
  <w:num w:numId="118">
    <w:abstractNumId w:val="35"/>
  </w:num>
  <w:num w:numId="119">
    <w:abstractNumId w:val="103"/>
  </w:num>
  <w:num w:numId="120">
    <w:abstractNumId w:val="40"/>
  </w:num>
  <w:num w:numId="121">
    <w:abstractNumId w:val="20"/>
  </w:num>
  <w:num w:numId="122">
    <w:abstractNumId w:val="19"/>
  </w:num>
  <w:num w:numId="123">
    <w:abstractNumId w:val="4"/>
  </w:num>
  <w:num w:numId="124">
    <w:abstractNumId w:val="68"/>
  </w:num>
  <w:num w:numId="125">
    <w:abstractNumId w:val="31"/>
  </w:num>
  <w:num w:numId="126">
    <w:abstractNumId w:val="3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C8"/>
    <w:rsid w:val="000209C8"/>
    <w:rsid w:val="001264D1"/>
    <w:rsid w:val="002C2F4E"/>
    <w:rsid w:val="00491C7D"/>
    <w:rsid w:val="00501693"/>
    <w:rsid w:val="005E4FF2"/>
    <w:rsid w:val="008232FF"/>
    <w:rsid w:val="00AF1AAC"/>
    <w:rsid w:val="00BB66E5"/>
    <w:rsid w:val="00CD5560"/>
    <w:rsid w:val="00E93D20"/>
    <w:rsid w:val="00E95867"/>
    <w:rsid w:val="00F8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D2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ion Pro" w:eastAsia="Times New Roman" w:hAnsi="Minion Pro" w:cs="Minion Pro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HeadersHeader">
    <w:name w:val="Body Text / Headers:Header"/>
    <w:aliases w:val="Section FM"/>
    <w:basedOn w:val="BodyTextHeadersBodyText"/>
    <w:qFormat/>
    <w:rsid w:val="00E93D20"/>
    <w:pPr>
      <w:tabs>
        <w:tab w:val="right" w:pos="700"/>
        <w:tab w:val="right" w:pos="743"/>
      </w:tabs>
      <w:spacing w:after="180"/>
      <w:ind w:left="480" w:hanging="480"/>
      <w:jc w:val="center"/>
    </w:pPr>
    <w:rPr>
      <w:rFonts w:ascii="Arial" w:hAnsi="Arial" w:cs="SimianDisplay-Orangutan"/>
      <w:b/>
      <w:bCs/>
      <w:color w:val="FF7F26"/>
      <w:sz w:val="40"/>
    </w:rPr>
  </w:style>
  <w:style w:type="paragraph" w:customStyle="1" w:styleId="TableTableSubHeader">
    <w:name w:val="Table:Table SubHeader"/>
    <w:basedOn w:val="TableTableText"/>
    <w:qFormat/>
    <w:rsid w:val="008232FF"/>
    <w:pPr>
      <w:ind w:left="0" w:firstLine="0"/>
      <w:jc w:val="center"/>
    </w:pPr>
    <w:rPr>
      <w:b/>
      <w:color w:val="FFFFFF"/>
    </w:rPr>
  </w:style>
  <w:style w:type="paragraph" w:customStyle="1" w:styleId="TableTableText">
    <w:name w:val="Table:Table Text"/>
    <w:basedOn w:val="BodyTextBodyText"/>
    <w:qFormat/>
    <w:rsid w:val="00491C7D"/>
    <w:pPr>
      <w:spacing w:after="0"/>
      <w:ind w:left="158" w:hanging="158"/>
      <w:jc w:val="left"/>
    </w:pPr>
    <w:rPr>
      <w:rFonts w:ascii="Arial" w:hAnsi="Arial" w:cs="Myriad Pro"/>
      <w:sz w:val="16"/>
    </w:rPr>
  </w:style>
  <w:style w:type="paragraph" w:customStyle="1" w:styleId="TableTableTextcentered">
    <w:name w:val="Table:Table Text centered"/>
    <w:qFormat/>
    <w:pPr>
      <w:jc w:val="center"/>
    </w:pPr>
    <w:rPr>
      <w:rFonts w:ascii="Myriad Pro" w:hAnsi="Myriad Pro" w:cs="Myriad Pro"/>
      <w:sz w:val="19"/>
    </w:rPr>
  </w:style>
  <w:style w:type="paragraph" w:customStyle="1" w:styleId="TableTableHeadingB">
    <w:name w:val="Table:Table Heading B"/>
    <w:basedOn w:val="TableTableSubHeader"/>
    <w:next w:val="TableTableText"/>
    <w:qFormat/>
    <w:rPr>
      <w:color w:val="000000"/>
    </w:rPr>
  </w:style>
  <w:style w:type="paragraph" w:customStyle="1" w:styleId="TableTableTextbullet">
    <w:name w:val="Table:Table Text bullet"/>
    <w:basedOn w:val="TableTableText"/>
    <w:qFormat/>
    <w:rsid w:val="002C2F4E"/>
    <w:pPr>
      <w:tabs>
        <w:tab w:val="left" w:pos="120"/>
      </w:tabs>
      <w:spacing w:after="80"/>
      <w:ind w:left="120" w:hanging="120"/>
    </w:pPr>
    <w:rPr>
      <w:lang w:bidi="ar-YE"/>
    </w:rPr>
  </w:style>
  <w:style w:type="paragraph" w:customStyle="1" w:styleId="Headings-BodyTextHeadingAfrontandbackmatter">
    <w:name w:val="Headings-Body Text:Heading A frontandbackmatter"/>
    <w:qFormat/>
    <w:pPr>
      <w:tabs>
        <w:tab w:val="left" w:pos="620"/>
      </w:tabs>
      <w:spacing w:before="439" w:after="80"/>
    </w:pPr>
    <w:rPr>
      <w:rFonts w:ascii="Eurostile-Demi" w:hAnsi="Eurostile-Demi" w:cs="Eurostile-Demi"/>
      <w:color w:val="15D8CD"/>
      <w:sz w:val="32"/>
    </w:rPr>
  </w:style>
  <w:style w:type="paragraph" w:customStyle="1" w:styleId="BodyTextHeadersBodyText">
    <w:name w:val="Body Text / Headers:Body Text"/>
    <w:qFormat/>
    <w:pPr>
      <w:spacing w:after="120"/>
      <w:jc w:val="both"/>
    </w:pPr>
    <w:rPr>
      <w:sz w:val="22"/>
    </w:rPr>
  </w:style>
  <w:style w:type="paragraph" w:customStyle="1" w:styleId="Headings-BodyTextHeadingC">
    <w:name w:val="Headings-Body Text:Heading C"/>
    <w:basedOn w:val="Headings-BodyTextHeadingAfrontandbackmatter"/>
    <w:qFormat/>
    <w:pPr>
      <w:spacing w:before="119" w:after="40"/>
      <w:ind w:left="360" w:hanging="360"/>
    </w:pPr>
    <w:rPr>
      <w:rFonts w:ascii="Minion Pro" w:hAnsi="Minion Pro" w:cs="Minion Pro"/>
      <w:b/>
      <w:i/>
      <w:color w:val="EF5B70"/>
      <w:sz w:val="26"/>
    </w:rPr>
  </w:style>
  <w:style w:type="paragraph" w:customStyle="1" w:styleId="tabletextday">
    <w:name w:val="table text day"/>
    <w:basedOn w:val="TableTableTextcentered"/>
    <w:qFormat/>
    <w:rsid w:val="002C2F4E"/>
    <w:rPr>
      <w:rFonts w:ascii="Arial" w:hAnsi="Arial"/>
      <w:sz w:val="16"/>
    </w:rPr>
  </w:style>
  <w:style w:type="paragraph" w:customStyle="1" w:styleId="BodyTextBodyText">
    <w:name w:val="Body Text:Body Text"/>
    <w:qFormat/>
    <w:pPr>
      <w:spacing w:after="120"/>
      <w:jc w:val="both"/>
    </w:pPr>
    <w:rPr>
      <w:sz w:val="22"/>
    </w:rPr>
  </w:style>
  <w:style w:type="character" w:customStyle="1" w:styleId="Italic">
    <w:name w:val="Italic"/>
    <w:qFormat/>
    <w:rPr>
      <w:b w:val="0"/>
      <w:i/>
    </w:rPr>
  </w:style>
  <w:style w:type="character" w:customStyle="1" w:styleId="TableBhdcontinued">
    <w:name w:val="Table Bhd continued"/>
    <w:qFormat/>
    <w:rPr>
      <w:rFonts w:ascii="Myriad Pro" w:hAnsi="Myriad Pro" w:cs="Myriad Pro"/>
      <w:b w:val="0"/>
      <w:i/>
    </w:rPr>
  </w:style>
  <w:style w:type="character" w:customStyle="1" w:styleId="SectionNumber">
    <w:name w:val="Section Number"/>
    <w:qFormat/>
    <w:rPr>
      <w:b w:val="0"/>
      <w:i w:val="0"/>
      <w:color w:val="FFFFFF"/>
      <w:sz w:val="31"/>
      <w:u w:val="single"/>
    </w:rPr>
  </w:style>
  <w:style w:type="table" w:customStyle="1" w:styleId="BioTable">
    <w:name w:val="Bio Table"/>
    <w:basedOn w:val="DefaultTable"/>
    <w:qFormat/>
    <w:tblPr>
      <w:tblBorders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  <w:insideH w:val="single" w:sz="2" w:space="0" w:color="1AB2B2"/>
        <w:insideV w:val="single" w:sz="2" w:space="0" w:color="1AB2B2"/>
      </w:tblBorders>
    </w:tbl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32923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Biology, 5th ed. Lesson Plan Overview</dc:title>
  <cp:lastModifiedBy>Patterson, Hannah</cp:lastModifiedBy>
  <cp:revision>4</cp:revision>
  <dcterms:created xsi:type="dcterms:W3CDTF">2017-04-20T20:11:00Z</dcterms:created>
  <dcterms:modified xsi:type="dcterms:W3CDTF">2017-04-21T18:00:00Z</dcterms:modified>
</cp:coreProperties>
</file>